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6664427C" w:rsidR="00A75DC3" w:rsidRPr="009862EA" w:rsidRDefault="007250B2" w:rsidP="00263949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r w:rsidRPr="009F01AC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กิจกรรมที่</w:t>
      </w:r>
      <w:r w:rsidR="000E1BE4" w:rsidRPr="009F01AC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 xml:space="preserve"> </w:t>
      </w:r>
      <w:r w:rsidR="00C70842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23</w:t>
      </w:r>
    </w:p>
    <w:p w14:paraId="02E28520" w14:textId="2C3D9149" w:rsidR="004068E3" w:rsidRPr="009F01AC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9F01A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9F01AC">
        <w:rPr>
          <w:rFonts w:ascii="TH Sarabun New" w:hAnsi="TH Sarabun New" w:cs="TH Sarabun New"/>
          <w:sz w:val="32"/>
          <w:szCs w:val="32"/>
          <w:cs/>
        </w:rPr>
        <w:t>ส่งเสริม</w:t>
      </w:r>
      <w:r w:rsidR="00A04DAE" w:rsidRPr="009F01AC">
        <w:rPr>
          <w:rFonts w:ascii="TH Sarabun New" w:hAnsi="TH Sarabun New" w:cs="TH Sarabun New"/>
          <w:sz w:val="32"/>
          <w:szCs w:val="32"/>
          <w:cs/>
        </w:rPr>
        <w:t>กระบวนการทาง</w:t>
      </w:r>
      <w:r w:rsidR="00B050B0" w:rsidRPr="009F01AC">
        <w:rPr>
          <w:rFonts w:ascii="TH Sarabun New" w:hAnsi="TH Sarabun New" w:cs="TH Sarabun New"/>
          <w:sz w:val="32"/>
          <w:szCs w:val="32"/>
          <w:cs/>
        </w:rPr>
        <w:t>คณิต</w:t>
      </w:r>
      <w:r w:rsidR="004E31DB" w:rsidRPr="009F01AC">
        <w:rPr>
          <w:rFonts w:ascii="TH Sarabun New" w:hAnsi="TH Sarabun New" w:cs="TH Sarabun New"/>
          <w:sz w:val="32"/>
          <w:szCs w:val="32"/>
          <w:cs/>
        </w:rPr>
        <w:t>ศาสตร์</w:t>
      </w:r>
      <w:r w:rsidR="00F448C9" w:rsidRPr="009F01AC">
        <w:rPr>
          <w:rFonts w:ascii="TH Sarabun New" w:hAnsi="TH Sarabun New" w:cs="TH Sarabun New"/>
          <w:sz w:val="32"/>
          <w:szCs w:val="32"/>
        </w:rPr>
        <w:tab/>
      </w:r>
      <w:r w:rsidR="000538F5" w:rsidRPr="009F01A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9F01AC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9F01AC">
        <w:rPr>
          <w:rFonts w:ascii="TH Sarabun New" w:hAnsi="TH Sarabun New" w:cs="TH Sarabun New"/>
          <w:sz w:val="32"/>
          <w:szCs w:val="32"/>
          <w:cs/>
        </w:rPr>
        <w:tab/>
      </w:r>
      <w:r w:rsidR="00C70842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C70842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C70842">
        <w:rPr>
          <w:rFonts w:ascii="TH Sarabun New" w:hAnsi="TH Sarabun New" w:cs="TH Sarabun New"/>
          <w:sz w:val="32"/>
          <w:szCs w:val="32"/>
          <w:cs/>
        </w:rPr>
        <w:t>ศึกษ</w:t>
      </w:r>
      <w:r w:rsidR="00C70842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F5CEDD0" w14:textId="77777777" w:rsidR="00BF68F8" w:rsidRPr="009F01AC" w:rsidRDefault="00BF68F8" w:rsidP="004068E3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0567783E" w:rsidR="004068E3" w:rsidRPr="009F01AC" w:rsidRDefault="004068E3" w:rsidP="004068E3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9F01A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735552" w:rsidRPr="009F01AC">
        <w:rPr>
          <w:rFonts w:ascii="TH Sarabun New" w:hAnsi="TH Sarabun New" w:cs="TH Sarabun New"/>
          <w:sz w:val="32"/>
          <w:szCs w:val="32"/>
          <w:cs/>
        </w:rPr>
        <w:t>รถยนต์คันไหน</w:t>
      </w:r>
      <w:r w:rsidR="006E0F63" w:rsidRPr="009F01AC">
        <w:rPr>
          <w:rFonts w:ascii="TH Sarabun New" w:hAnsi="TH Sarabun New" w:cs="TH Sarabun New"/>
          <w:sz w:val="32"/>
          <w:szCs w:val="32"/>
        </w:rPr>
        <w:t>?</w:t>
      </w:r>
      <w:r w:rsidR="008B1F63" w:rsidRPr="009F01A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9F01A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9F01AC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F01AC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F01AC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F01AC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9F01AC">
        <w:rPr>
          <w:rFonts w:ascii="TH Sarabun New" w:hAnsi="TH Sarabun New" w:cs="TH Sarabun New"/>
          <w:sz w:val="32"/>
          <w:szCs w:val="32"/>
          <w:cs/>
        </w:rPr>
        <w:tab/>
      </w:r>
      <w:r w:rsidRPr="009F01AC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 w:rsidRPr="009F01AC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9F01A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 w:rsidRPr="009F01AC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B64C223" w14:textId="77777777" w:rsidR="007250B2" w:rsidRPr="009F01AC" w:rsidRDefault="007250B2" w:rsidP="007250B2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9F01AC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2B426C51" w14:textId="77777777" w:rsidR="009862EA" w:rsidRPr="00C6274A" w:rsidRDefault="009862EA" w:rsidP="009862EA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2E422722" w14:textId="7FA1ADB1" w:rsidR="009862EA" w:rsidRPr="00C6274A" w:rsidRDefault="009862EA" w:rsidP="009862EA">
      <w:pPr>
        <w:tabs>
          <w:tab w:val="left" w:pos="270"/>
          <w:tab w:val="left" w:pos="63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>ค 1.1 ม.1/3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และ</w:t>
      </w:r>
      <w:r w:rsidRPr="00C6274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B446A7" w:rsidRPr="00B446A7">
        <w:rPr>
          <w:rFonts w:ascii="TH Sarabun New" w:hAnsi="TH Sarabun New" w:cs="TH Sarabun New"/>
          <w:sz w:val="32"/>
          <w:szCs w:val="32"/>
          <w:cs/>
          <w:lang w:val="en-US"/>
        </w:rPr>
        <w:t>ค 3.1 ป.4/1</w:t>
      </w:r>
    </w:p>
    <w:p w14:paraId="15883A83" w14:textId="77777777" w:rsidR="009862EA" w:rsidRPr="009862EA" w:rsidRDefault="009862EA" w:rsidP="009862E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cs/>
          <w:lang w:val="en-US"/>
        </w:rPr>
      </w:pPr>
    </w:p>
    <w:p w14:paraId="1579282F" w14:textId="748439E0" w:rsidR="009862EA" w:rsidRPr="009F01AC" w:rsidRDefault="009862EA" w:rsidP="009862E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proofErr w:type="gramStart"/>
      <w:r w:rsidR="00A75D83" w:rsidRPr="00BB4996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 w:rsidR="00A75D83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A75D83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A75D83" w:rsidRPr="00BB4996">
        <w:rPr>
          <w:rFonts w:ascii="TH Sarabun New" w:hAnsi="TH Sarabun New" w:cs="TH Sarabun New" w:hint="cs"/>
          <w:sz w:val="32"/>
          <w:szCs w:val="32"/>
          <w:cs/>
        </w:rPr>
        <w:t>ผู้เรียนสามารถ</w:t>
      </w:r>
      <w:proofErr w:type="gramEnd"/>
    </w:p>
    <w:p w14:paraId="64074D5E" w14:textId="39D343FF" w:rsidR="009862EA" w:rsidRPr="009F01AC" w:rsidRDefault="009862EA" w:rsidP="0051532B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 xml:space="preserve">1) </w:t>
      </w:r>
      <w:r w:rsidR="0051532B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อ่านและแปลความหมายข้อมูลที่นำเสนอด้วยตารางสองทางเกี่ยวกับการสำรวจความพึงพอใจและ</w:t>
      </w: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br/>
      </w: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>การเลือกซื้อรถยนต์</w:t>
      </w:r>
    </w:p>
    <w:p w14:paraId="072FF521" w14:textId="65EF5DA0" w:rsidR="009862EA" w:rsidRPr="009F01AC" w:rsidRDefault="009862EA" w:rsidP="0051532B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   2) </w:t>
      </w:r>
      <w:r w:rsidR="0051532B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ใช้ข้อมูลในการคำนวณเพื่อแก้ปัญหาเกี่ยวกับการสำรวจความพึงพอใจและการเลือกซื้อรถยนต์</w:t>
      </w:r>
    </w:p>
    <w:p w14:paraId="55DBAEA1" w14:textId="0566892E" w:rsidR="009862EA" w:rsidRPr="009F01AC" w:rsidRDefault="009862EA" w:rsidP="0051532B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9F01AC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</w:t>
      </w: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 w:rsidRPr="009F01AC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 รวมถึงอธิบายกระบวนการที่ใช้ในการแก้ปัญหาเกี่ยวกับ</w:t>
      </w: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9F01A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>การสำรวจความพึงพอใจและการเลือกซื้อรถยนต์</w:t>
      </w:r>
      <w:r w:rsidR="00377465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ในสถานการณ์</w:t>
      </w:r>
      <w:r w:rsidR="00377465" w:rsidRPr="009F01AC">
        <w:rPr>
          <w:rFonts w:ascii="TH Sarabun New" w:hAnsi="TH Sarabun New" w:cs="TH Sarabun New"/>
          <w:sz w:val="32"/>
          <w:szCs w:val="32"/>
          <w:cs/>
        </w:rPr>
        <w:t>รถยนต์คันไหน</w:t>
      </w:r>
      <w:r w:rsidR="00377465" w:rsidRPr="009F01AC">
        <w:rPr>
          <w:rFonts w:ascii="TH Sarabun New" w:hAnsi="TH Sarabun New" w:cs="TH Sarabun New"/>
          <w:sz w:val="32"/>
          <w:szCs w:val="32"/>
        </w:rPr>
        <w:t>?</w:t>
      </w:r>
    </w:p>
    <w:p w14:paraId="62F43163" w14:textId="77777777" w:rsidR="009862EA" w:rsidRPr="009862EA" w:rsidRDefault="009862EA" w:rsidP="007250B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4378AC8E" w14:textId="3C72C4AA" w:rsidR="007250B2" w:rsidRPr="009F01AC" w:rsidRDefault="009862EA" w:rsidP="007250B2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7250B2"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250B2"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7250B2"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 (</w:t>
      </w:r>
      <w:r w:rsidR="007250B2"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7250B2"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07809663" w14:textId="77777777" w:rsidR="007250B2" w:rsidRPr="009F01AC" w:rsidRDefault="007250B2" w:rsidP="007250B2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9F01AC">
        <w:rPr>
          <w:color w:val="auto"/>
          <w:sz w:val="32"/>
          <w:szCs w:val="32"/>
        </w:rPr>
        <w:tab/>
      </w:r>
      <w:r w:rsidRPr="009F01AC">
        <w:rPr>
          <w:color w:val="auto"/>
          <w:spacing w:val="-6"/>
          <w:sz w:val="32"/>
          <w:szCs w:val="32"/>
        </w:rPr>
        <w:sym w:font="Wingdings 2" w:char="F052"/>
      </w:r>
      <w:r w:rsidRPr="009F01AC">
        <w:rPr>
          <w:color w:val="auto"/>
          <w:sz w:val="32"/>
          <w:szCs w:val="32"/>
          <w:cs/>
        </w:rPr>
        <w:t xml:space="preserve"> การให้เหตุผลทางคณิตศาสตร์</w:t>
      </w:r>
    </w:p>
    <w:p w14:paraId="6B15FC6C" w14:textId="2F0002C9" w:rsidR="007250B2" w:rsidRPr="009F01AC" w:rsidRDefault="007250B2" w:rsidP="007250B2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9F01AC">
        <w:rPr>
          <w:color w:val="auto"/>
          <w:spacing w:val="-6"/>
          <w:sz w:val="32"/>
          <w:szCs w:val="32"/>
        </w:rPr>
        <w:tab/>
      </w:r>
      <w:r w:rsidRPr="009F01AC">
        <w:rPr>
          <w:spacing w:val="-6"/>
          <w:sz w:val="32"/>
          <w:szCs w:val="32"/>
        </w:rPr>
        <w:sym w:font="Wingdings 2" w:char="F0A3"/>
      </w:r>
      <w:r w:rsidRPr="009F01AC">
        <w:rPr>
          <w:color w:val="auto"/>
          <w:sz w:val="32"/>
          <w:szCs w:val="32"/>
          <w:cs/>
        </w:rPr>
        <w:t xml:space="preserve"> การคิด/แปลงสถานการณ์ปัญหาในเชิงคณิตศาสตร์</w:t>
      </w:r>
    </w:p>
    <w:p w14:paraId="4581BEBC" w14:textId="77777777" w:rsidR="007250B2" w:rsidRPr="009F01AC" w:rsidRDefault="007250B2" w:rsidP="007250B2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9F01AC">
        <w:rPr>
          <w:color w:val="auto"/>
          <w:sz w:val="32"/>
          <w:szCs w:val="32"/>
        </w:rPr>
        <w:tab/>
      </w:r>
      <w:r w:rsidRPr="009F01AC">
        <w:rPr>
          <w:spacing w:val="-6"/>
          <w:sz w:val="32"/>
          <w:szCs w:val="32"/>
        </w:rPr>
        <w:sym w:font="Wingdings 2" w:char="F052"/>
      </w:r>
      <w:r w:rsidRPr="009F01AC">
        <w:rPr>
          <w:color w:val="auto"/>
          <w:sz w:val="32"/>
          <w:szCs w:val="32"/>
          <w:cs/>
        </w:rPr>
        <w:t xml:space="preserve"> การใช้มโนทัศน์ ข้อเท็จจริง วิธีการ และการให้เหตุผลทางคณิตศาสตร์ในการแก้ปัญหา</w:t>
      </w:r>
    </w:p>
    <w:p w14:paraId="09053026" w14:textId="4DC17355" w:rsidR="00A26EFD" w:rsidRPr="009F01AC" w:rsidRDefault="007250B2" w:rsidP="00082EF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9F01AC">
        <w:rPr>
          <w:color w:val="auto"/>
          <w:sz w:val="32"/>
          <w:szCs w:val="32"/>
        </w:rPr>
        <w:tab/>
      </w:r>
      <w:r w:rsidRPr="009F01AC">
        <w:rPr>
          <w:spacing w:val="-6"/>
          <w:sz w:val="32"/>
          <w:szCs w:val="32"/>
        </w:rPr>
        <w:sym w:font="Wingdings 2" w:char="F052"/>
      </w:r>
      <w:r w:rsidRPr="009F01AC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14:paraId="56EBE652" w14:textId="77777777" w:rsidR="007B036D" w:rsidRPr="009F01AC" w:rsidRDefault="007B036D" w:rsidP="002945A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A42C84E" w14:textId="0A360F0C" w:rsidR="008E737B" w:rsidRPr="009F01AC" w:rsidRDefault="003408B3" w:rsidP="002945A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714824C8" w14:textId="048FEE94" w:rsidR="007B036D" w:rsidRPr="009F01AC" w:rsidRDefault="00A772AD" w:rsidP="0051532B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lang w:val="en-US"/>
        </w:rPr>
      </w:pPr>
      <w:r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="007B036D" w:rsidRPr="009F01AC">
        <w:rPr>
          <w:rFonts w:ascii="TH Sarabun New" w:hAnsi="TH Sarabun New" w:cs="TH Sarabun New"/>
          <w:sz w:val="32"/>
          <w:szCs w:val="32"/>
          <w:lang w:val="en-US"/>
        </w:rPr>
        <w:tab/>
        <w:t>1</w:t>
      </w:r>
      <w:r w:rsidR="007B036D"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="0051532B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51532B"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ร้อยละหรือเปอร์เซ็นต์ เป็นอัตราส่วนแสดงการเปรียบเทียบปริมาณใดปริมาณหนึ่งต่อ </w:t>
      </w:r>
      <w:r w:rsidR="0051532B" w:rsidRPr="009F01AC">
        <w:rPr>
          <w:rFonts w:ascii="TH Sarabun New" w:hAnsi="TH Sarabun New" w:cs="TH Sarabun New"/>
          <w:sz w:val="32"/>
          <w:szCs w:val="32"/>
          <w:lang w:val="en-US"/>
        </w:rPr>
        <w:t xml:space="preserve">100 </w:t>
      </w:r>
    </w:p>
    <w:p w14:paraId="48DDF1A3" w14:textId="32B8F75E" w:rsidR="00095867" w:rsidRPr="009F01AC" w:rsidRDefault="007B036D" w:rsidP="0051532B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highlight w:val="yellow"/>
          <w:lang w:val="en-US"/>
        </w:rPr>
      </w:pPr>
      <w:r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Pr="009F01AC">
        <w:rPr>
          <w:rFonts w:ascii="TH Sarabun New" w:hAnsi="TH Sarabun New" w:cs="TH Sarabun New"/>
          <w:sz w:val="32"/>
          <w:szCs w:val="32"/>
          <w:lang w:val="en-US"/>
        </w:rPr>
        <w:tab/>
        <w:t>2</w:t>
      </w:r>
      <w:r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="0051532B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51532B"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ตารางสองทาง เป็นการนำเสนอข้อมูลรูปแบบหนึ่ง ที่มีการจำแนกข้อมูลเป็น </w:t>
      </w:r>
      <w:r w:rsidR="0051532B" w:rsidRPr="009F01AC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401D76">
        <w:rPr>
          <w:rFonts w:ascii="TH Sarabun New" w:hAnsi="TH Sarabun New" w:cs="TH Sarabun New"/>
          <w:sz w:val="32"/>
          <w:szCs w:val="32"/>
          <w:cs/>
          <w:lang w:val="en-US"/>
        </w:rPr>
        <w:t xml:space="preserve"> ลักษณะ </w:t>
      </w:r>
      <w:r w:rsidR="0051532B" w:rsidRPr="009F01AC">
        <w:rPr>
          <w:rFonts w:ascii="TH Sarabun New" w:hAnsi="TH Sarabun New" w:cs="TH Sarabun New"/>
          <w:sz w:val="32"/>
          <w:szCs w:val="32"/>
          <w:cs/>
          <w:lang w:val="en-US"/>
        </w:rPr>
        <w:t>การอ่านข้อมูล</w:t>
      </w:r>
      <w:r w:rsidR="00401D76">
        <w:rPr>
          <w:rFonts w:ascii="TH Sarabun New" w:hAnsi="TH Sarabun New" w:cs="TH Sarabun New"/>
          <w:sz w:val="32"/>
          <w:szCs w:val="32"/>
          <w:lang w:val="en-US"/>
        </w:rPr>
        <w:tab/>
      </w:r>
      <w:r w:rsidR="00401D76">
        <w:rPr>
          <w:rFonts w:ascii="TH Sarabun New" w:hAnsi="TH Sarabun New" w:cs="TH Sarabun New"/>
          <w:sz w:val="32"/>
          <w:szCs w:val="32"/>
          <w:lang w:val="en-US"/>
        </w:rPr>
        <w:tab/>
      </w:r>
      <w:r w:rsidR="0051532B" w:rsidRPr="009F01AC">
        <w:rPr>
          <w:rFonts w:ascii="TH Sarabun New" w:hAnsi="TH Sarabun New" w:cs="TH Sarabun New"/>
          <w:sz w:val="32"/>
          <w:szCs w:val="32"/>
          <w:cs/>
          <w:lang w:val="en-US"/>
        </w:rPr>
        <w:t>ในตารางทำได้โดยพิจารณาข้อมูลในแนวตั้งและแนวนอนที่สัมพันธ์กัน จากนั้นนำข้อมูลแต่ละรายการมา</w:t>
      </w:r>
      <w:r w:rsidR="00401D76">
        <w:rPr>
          <w:rFonts w:ascii="TH Sarabun New" w:hAnsi="TH Sarabun New" w:cs="TH Sarabun New"/>
          <w:sz w:val="32"/>
          <w:szCs w:val="32"/>
          <w:lang w:val="en-US"/>
        </w:rPr>
        <w:tab/>
      </w:r>
      <w:r w:rsidR="00401D76">
        <w:rPr>
          <w:rFonts w:ascii="TH Sarabun New" w:hAnsi="TH Sarabun New" w:cs="TH Sarabun New"/>
          <w:sz w:val="32"/>
          <w:szCs w:val="32"/>
          <w:lang w:val="en-US"/>
        </w:rPr>
        <w:tab/>
      </w:r>
      <w:r w:rsidR="0051532B" w:rsidRPr="009F01AC">
        <w:rPr>
          <w:rFonts w:ascii="TH Sarabun New" w:hAnsi="TH Sarabun New" w:cs="TH Sarabun New"/>
          <w:sz w:val="32"/>
          <w:szCs w:val="32"/>
          <w:cs/>
          <w:lang w:val="en-US"/>
        </w:rPr>
        <w:t>เปรียบเทียบหรือเชื่อมโยงกัน</w:t>
      </w:r>
    </w:p>
    <w:p w14:paraId="08C9C8AE" w14:textId="77777777" w:rsidR="0038773F" w:rsidRPr="009F01AC" w:rsidRDefault="0038773F" w:rsidP="0038773F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535E93C2" w14:textId="78D46F96" w:rsidR="0038773F" w:rsidRPr="009F01AC" w:rsidRDefault="0038773F" w:rsidP="0038773F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วัสดุ อุปกรณ์ และสื่อการเรียนรู้</w:t>
      </w:r>
    </w:p>
    <w:p w14:paraId="2963023C" w14:textId="357F5BEE" w:rsidR="0038773F" w:rsidRPr="009F01AC" w:rsidRDefault="00A21CF6" w:rsidP="0038773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 w:rsidR="0038773F" w:rsidRPr="009F01AC">
        <w:rPr>
          <w:rFonts w:ascii="TH Sarabun New" w:hAnsi="TH Sarabun New" w:cs="TH Sarabun New"/>
          <w:sz w:val="32"/>
          <w:szCs w:val="32"/>
          <w:cs/>
        </w:rPr>
        <w:t>)</w:t>
      </w:r>
      <w:r w:rsidR="0038773F" w:rsidRPr="009F01AC">
        <w:rPr>
          <w:rFonts w:ascii="TH Sarabun New" w:hAnsi="TH Sarabun New" w:cs="TH Sarabun New"/>
          <w:sz w:val="32"/>
          <w:szCs w:val="32"/>
        </w:rPr>
        <w:tab/>
      </w:r>
      <w:r w:rsidR="006E23D3" w:rsidRPr="009F01AC">
        <w:rPr>
          <w:rFonts w:ascii="TH Sarabun New" w:hAnsi="TH Sarabun New" w:cs="TH Sarabun New"/>
          <w:spacing w:val="-4"/>
          <w:sz w:val="32"/>
          <w:szCs w:val="32"/>
          <w:cs/>
        </w:rPr>
        <w:t xml:space="preserve">ใบกิจกรรมที่ </w:t>
      </w:r>
      <w:r w:rsidR="006E23D3" w:rsidRPr="009F01AC">
        <w:rPr>
          <w:rFonts w:ascii="TH Sarabun New" w:hAnsi="TH Sarabun New" w:cs="TH Sarabun New"/>
          <w:spacing w:val="-4"/>
          <w:sz w:val="32"/>
          <w:szCs w:val="32"/>
          <w:lang w:val="en-US"/>
        </w:rPr>
        <w:t>1</w:t>
      </w:r>
      <w:r w:rsidR="006E23D3" w:rsidRPr="009F01AC">
        <w:rPr>
          <w:rFonts w:ascii="TH Sarabun New" w:hAnsi="TH Sarabun New" w:cs="TH Sarabun New"/>
          <w:spacing w:val="-4"/>
          <w:sz w:val="32"/>
          <w:szCs w:val="32"/>
          <w:cs/>
        </w:rPr>
        <w:t xml:space="preserve"> เรื่อง </w:t>
      </w:r>
      <w:r w:rsidR="00E94521">
        <w:rPr>
          <w:rFonts w:ascii="TH Sarabun New" w:hAnsi="TH Sarabun New" w:cs="TH Sarabun New"/>
          <w:sz w:val="32"/>
          <w:szCs w:val="32"/>
          <w:cs/>
        </w:rPr>
        <w:t>ความพึงพอใจ</w:t>
      </w:r>
      <w:r w:rsidR="0038773F" w:rsidRPr="009F01AC">
        <w:rPr>
          <w:rFonts w:ascii="TH Sarabun New" w:hAnsi="TH Sarabun New" w:cs="TH Sarabun New"/>
          <w:sz w:val="32"/>
          <w:szCs w:val="32"/>
          <w:cs/>
        </w:rPr>
        <w:t xml:space="preserve"> ตามจำนวนผู้เรียน คนละ </w:t>
      </w:r>
      <w:r w:rsidR="0038773F" w:rsidRPr="009F01A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38773F" w:rsidRPr="009F01AC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1E861D5D" w14:textId="1733C020" w:rsidR="006E23D3" w:rsidRPr="009F01AC" w:rsidRDefault="00A21CF6" w:rsidP="00082EFB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2</w:t>
      </w:r>
      <w:r w:rsidR="0051532B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51532B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6E23D3" w:rsidRPr="009F01AC">
        <w:rPr>
          <w:rFonts w:ascii="TH Sarabun New" w:hAnsi="TH Sarabun New" w:cs="TH Sarabun New"/>
          <w:spacing w:val="-4"/>
          <w:sz w:val="32"/>
          <w:szCs w:val="32"/>
          <w:cs/>
        </w:rPr>
        <w:t xml:space="preserve">ใบกิจกรรมที่ </w:t>
      </w:r>
      <w:r w:rsidR="006E23D3" w:rsidRPr="009F01AC">
        <w:rPr>
          <w:rFonts w:ascii="TH Sarabun New" w:hAnsi="TH Sarabun New" w:cs="TH Sarabun New"/>
          <w:spacing w:val="-4"/>
          <w:sz w:val="32"/>
          <w:szCs w:val="32"/>
          <w:lang w:val="en-US"/>
        </w:rPr>
        <w:t>2</w:t>
      </w:r>
      <w:r w:rsidR="006E23D3" w:rsidRPr="009F01AC">
        <w:rPr>
          <w:rFonts w:ascii="TH Sarabun New" w:hAnsi="TH Sarabun New" w:cs="TH Sarabun New"/>
          <w:spacing w:val="-4"/>
          <w:sz w:val="32"/>
          <w:szCs w:val="32"/>
          <w:cs/>
        </w:rPr>
        <w:t xml:space="preserve"> เรื่อง </w:t>
      </w:r>
      <w:r w:rsidR="006E23D3" w:rsidRPr="009F01AC">
        <w:rPr>
          <w:rFonts w:ascii="TH Sarabun New" w:hAnsi="TH Sarabun New" w:cs="TH Sarabun New"/>
          <w:sz w:val="32"/>
          <w:szCs w:val="32"/>
          <w:cs/>
        </w:rPr>
        <w:t>รถยนต์คันไหน</w:t>
      </w:r>
      <w:r w:rsidR="006E23D3" w:rsidRPr="009F01AC">
        <w:rPr>
          <w:rFonts w:ascii="TH Sarabun New" w:hAnsi="TH Sarabun New" w:cs="TH Sarabun New"/>
          <w:sz w:val="32"/>
          <w:szCs w:val="32"/>
        </w:rPr>
        <w:t>?</w:t>
      </w:r>
      <w:r w:rsidR="006E23D3" w:rsidRPr="009F01AC">
        <w:rPr>
          <w:rFonts w:ascii="TH Sarabun New" w:hAnsi="TH Sarabun New" w:cs="TH Sarabun New"/>
          <w:sz w:val="32"/>
          <w:szCs w:val="32"/>
          <w:cs/>
        </w:rPr>
        <w:t xml:space="preserve"> ตามจำนวนผู้เรียน คนละ </w:t>
      </w:r>
      <w:r w:rsidR="006E23D3" w:rsidRPr="009F01A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E23D3" w:rsidRPr="009F01AC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201DFA39" w14:textId="77777777" w:rsidR="00082EFB" w:rsidRPr="009F01AC" w:rsidRDefault="00082EFB" w:rsidP="00082EFB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2C4E377D" w14:textId="77777777" w:rsidR="006E23D3" w:rsidRPr="009F01AC" w:rsidRDefault="006E23D3" w:rsidP="006E23D3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4FB38BFA" w14:textId="56D9877A" w:rsidR="006E23D3" w:rsidRPr="009F01AC" w:rsidRDefault="006E23D3" w:rsidP="006E23D3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9F01AC">
        <w:rPr>
          <w:rFonts w:ascii="TH Sarabun New" w:hAnsi="TH Sarabun New" w:cs="TH Sarabun New"/>
          <w:sz w:val="32"/>
          <w:szCs w:val="32"/>
        </w:rPr>
        <w:tab/>
        <w:t>1</w:t>
      </w:r>
      <w:r w:rsidRPr="009F01AC">
        <w:rPr>
          <w:rFonts w:ascii="TH Sarabun New" w:hAnsi="TH Sarabun New" w:cs="TH Sarabun New"/>
          <w:sz w:val="32"/>
          <w:szCs w:val="32"/>
          <w:cs/>
        </w:rPr>
        <w:t>)</w:t>
      </w:r>
      <w:r w:rsidRPr="009F01AC">
        <w:rPr>
          <w:rFonts w:ascii="TH Sarabun New" w:hAnsi="TH Sarabun New" w:cs="TH Sarabun New"/>
          <w:sz w:val="32"/>
          <w:szCs w:val="32"/>
        </w:rPr>
        <w:tab/>
      </w:r>
      <w:r w:rsidR="00401D76" w:rsidRPr="00401D76">
        <w:rPr>
          <w:rFonts w:ascii="TH Sarabun New" w:hAnsi="TH Sarabun New" w:cs="TH Sarabun New"/>
          <w:sz w:val="32"/>
          <w:szCs w:val="32"/>
          <w:cs/>
        </w:rPr>
        <w:t>เตรียมวัสดุ อุปกรณ์ และสื่อการเรียนรู้สำหรับผู้เรียน</w:t>
      </w:r>
    </w:p>
    <w:p w14:paraId="360DE04B" w14:textId="023996CB" w:rsidR="006E23D3" w:rsidRPr="009F01AC" w:rsidRDefault="006E23D3" w:rsidP="006E23D3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F01AC">
        <w:rPr>
          <w:rFonts w:ascii="TH Sarabun New" w:hAnsi="TH Sarabun New" w:cs="TH Sarabun New"/>
          <w:sz w:val="32"/>
          <w:szCs w:val="32"/>
          <w:cs/>
        </w:rPr>
        <w:tab/>
      </w:r>
      <w:r w:rsidR="0051532B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51532B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51532B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F01AC">
        <w:rPr>
          <w:rFonts w:ascii="TH Sarabun New" w:hAnsi="TH Sarabun New" w:cs="TH Sarabun New"/>
          <w:sz w:val="32"/>
          <w:szCs w:val="32"/>
          <w:cs/>
          <w:lang w:val="en-US"/>
        </w:rPr>
        <w:t>ศึกษาและตรวจสอบสื่อการเรียนรู้</w:t>
      </w:r>
    </w:p>
    <w:p w14:paraId="4D627B5B" w14:textId="7E7230A7" w:rsidR="006E23D3" w:rsidRPr="009F01AC" w:rsidRDefault="006F110C" w:rsidP="006E23D3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F01AC">
        <w:rPr>
          <w:rFonts w:ascii="TH Sarabun New" w:hAnsi="TH Sarabun New" w:cs="TH Sarabun New"/>
          <w:sz w:val="32"/>
          <w:szCs w:val="32"/>
        </w:rPr>
        <w:tab/>
        <w:t>3</w:t>
      </w:r>
      <w:r w:rsidR="006E23D3" w:rsidRPr="009F01AC">
        <w:rPr>
          <w:rFonts w:ascii="TH Sarabun New" w:hAnsi="TH Sarabun New" w:cs="TH Sarabun New"/>
          <w:sz w:val="32"/>
          <w:szCs w:val="32"/>
          <w:cs/>
        </w:rPr>
        <w:t>)</w:t>
      </w:r>
      <w:r w:rsidR="006E23D3" w:rsidRPr="009F01AC">
        <w:rPr>
          <w:rFonts w:ascii="TH Sarabun New" w:hAnsi="TH Sarabun New" w:cs="TH Sarabun New"/>
          <w:sz w:val="32"/>
          <w:szCs w:val="32"/>
        </w:rPr>
        <w:tab/>
      </w:r>
      <w:r w:rsidR="006E23D3" w:rsidRPr="009F01AC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647B55A6" w14:textId="42C39467" w:rsidR="000D41CC" w:rsidRPr="009F01AC" w:rsidRDefault="006E23D3" w:rsidP="006E23D3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7</w:t>
      </w:r>
      <w:r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6E63E8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71D53634" w14:textId="17D2BD54" w:rsidR="00FC60AF" w:rsidRPr="00A21CF6" w:rsidRDefault="00A21CF6" w:rsidP="00A21CF6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502A47" w:rsidRPr="00A21CF6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FC60AF" w:rsidRPr="00A21CF6">
        <w:rPr>
          <w:rFonts w:ascii="TH Sarabun New" w:hAnsi="TH Sarabun New" w:cs="TH Sarabun New"/>
          <w:sz w:val="32"/>
          <w:szCs w:val="32"/>
          <w:cs/>
        </w:rPr>
        <w:t>นำสนทนาเกี่ยวกับการนำเสนอข้อมูล โดยใช้คำถาม เช่น</w:t>
      </w:r>
    </w:p>
    <w:p w14:paraId="50CECD27" w14:textId="77777777" w:rsidR="00A21CF6" w:rsidRDefault="00A21CF6" w:rsidP="00A21CF6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CC36CF" w:rsidRPr="00A21CF6">
        <w:rPr>
          <w:rFonts w:ascii="TH Sarabun New" w:hAnsi="TH Sarabun New" w:cs="TH Sarabun New"/>
          <w:sz w:val="32"/>
          <w:szCs w:val="32"/>
          <w:cs/>
        </w:rPr>
        <w:t>นักเรียนคิดว่าเราจะสามาร</w:t>
      </w:r>
      <w:r w:rsidR="00FC60AF" w:rsidRPr="00A21CF6">
        <w:rPr>
          <w:rFonts w:ascii="TH Sarabun New" w:hAnsi="TH Sarabun New" w:cs="TH Sarabun New"/>
          <w:sz w:val="32"/>
          <w:szCs w:val="32"/>
          <w:cs/>
        </w:rPr>
        <w:t>ถนำเสนอข้อมูลให้ผู้อื่นเข้าใจในรูปแบบ</w:t>
      </w:r>
      <w:r w:rsidR="00CC36CF" w:rsidRPr="00A21CF6">
        <w:rPr>
          <w:rFonts w:ascii="TH Sarabun New" w:hAnsi="TH Sarabun New" w:cs="TH Sarabun New"/>
          <w:sz w:val="32"/>
          <w:szCs w:val="32"/>
          <w:cs/>
        </w:rPr>
        <w:t>ใด</w:t>
      </w:r>
      <w:r w:rsidR="00FC60AF" w:rsidRPr="00A21CF6">
        <w:rPr>
          <w:rFonts w:ascii="TH Sarabun New" w:hAnsi="TH Sarabun New" w:cs="TH Sarabun New"/>
          <w:sz w:val="32"/>
          <w:szCs w:val="32"/>
          <w:cs/>
        </w:rPr>
        <w:t>ได้</w:t>
      </w:r>
      <w:r w:rsidR="00CC36CF" w:rsidRPr="00A21CF6">
        <w:rPr>
          <w:rFonts w:ascii="TH Sarabun New" w:hAnsi="TH Sarabun New" w:cs="TH Sarabun New"/>
          <w:sz w:val="32"/>
          <w:szCs w:val="32"/>
          <w:cs/>
        </w:rPr>
        <w:t>บ้าง</w:t>
      </w:r>
    </w:p>
    <w:p w14:paraId="23B0636D" w14:textId="2043D434" w:rsidR="00B118DD" w:rsidRPr="009F01AC" w:rsidRDefault="00A21CF6" w:rsidP="00A21CF6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7B036D" w:rsidRPr="009F01AC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7B036D" w:rsidRPr="009F01AC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มีคำตอบหลากหลาย เช่น แผนภูมิแท่ง แผนภูมิรูปภาพ แผนภูมิรูปวงกลม</w:t>
      </w:r>
      <w:r w:rsidR="00401D7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401D76">
        <w:rPr>
          <w:rFonts w:ascii="TH Sarabun New" w:hAnsi="TH Sarabun New" w:cs="TH Sarabun New" w:hint="cs"/>
          <w:color w:val="FF0000"/>
          <w:sz w:val="32"/>
          <w:szCs w:val="32"/>
          <w:cs/>
        </w:rPr>
        <w:t>ฯลฯ</w:t>
      </w:r>
    </w:p>
    <w:p w14:paraId="1A38EDCC" w14:textId="71C919A9" w:rsidR="00401D76" w:rsidRPr="009F01AC" w:rsidRDefault="00A21CF6" w:rsidP="00105D83">
      <w:pPr>
        <w:tabs>
          <w:tab w:val="left" w:pos="270"/>
          <w:tab w:val="left" w:pos="630"/>
        </w:tabs>
        <w:spacing w:after="0" w:line="235" w:lineRule="auto"/>
        <w:rPr>
          <w:rFonts w:ascii="TH Sarabun New" w:eastAsia="Calibri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B040C3" w:rsidRPr="00A21CF6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401D76">
        <w:rPr>
          <w:rFonts w:ascii="TH Sarabun New" w:hAnsi="TH Sarabun New" w:cs="TH Sarabun New" w:hint="cs"/>
          <w:sz w:val="32"/>
          <w:szCs w:val="32"/>
          <w:cs/>
        </w:rPr>
        <w:t xml:space="preserve">แนะนำผู้เรียนว่า </w:t>
      </w:r>
      <w:r w:rsidR="00401D76" w:rsidRPr="009F01AC">
        <w:rPr>
          <w:rFonts w:ascii="TH Sarabun New" w:eastAsia="Calibri" w:hAnsi="TH Sarabun New" w:cs="TH Sarabun New"/>
          <w:sz w:val="32"/>
          <w:szCs w:val="32"/>
          <w:cs/>
        </w:rPr>
        <w:t>การนำเสนอข้อมูลในรูปตาราง แบ่งเป็น 3 ชนิด คือ</w:t>
      </w:r>
    </w:p>
    <w:p w14:paraId="15075D9D" w14:textId="739104E5" w:rsidR="00401D76" w:rsidRPr="00105D83" w:rsidRDefault="00105D83" w:rsidP="00105D83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401D76" w:rsidRPr="00401D76">
        <w:rPr>
          <w:rFonts w:ascii="TH Sarabun New" w:hAnsi="TH Sarabun New" w:cs="TH Sarabun New"/>
          <w:sz w:val="32"/>
          <w:szCs w:val="32"/>
          <w:cs/>
        </w:rPr>
        <w:t xml:space="preserve">-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>ตารางแบบทางเดียว (</w:t>
      </w:r>
      <w:r w:rsidR="00401D76" w:rsidRPr="00105D83">
        <w:rPr>
          <w:rFonts w:ascii="TH Sarabun New" w:hAnsi="TH Sarabun New" w:cs="TH Sarabun New"/>
          <w:sz w:val="32"/>
          <w:szCs w:val="32"/>
        </w:rPr>
        <w:t>one</w:t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>-</w:t>
      </w:r>
      <w:r w:rsidR="00401D76" w:rsidRPr="00105D83">
        <w:rPr>
          <w:rFonts w:ascii="TH Sarabun New" w:hAnsi="TH Sarabun New" w:cs="TH Sarabun New"/>
          <w:sz w:val="32"/>
          <w:szCs w:val="32"/>
        </w:rPr>
        <w:t>way table</w:t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>) หมายถึง ตารางที่มีการจำแนกข้อมูลเพียงลักษณะเดียว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 xml:space="preserve">เท่านั้น </w:t>
      </w:r>
    </w:p>
    <w:p w14:paraId="6ABB094E" w14:textId="5967949D" w:rsidR="00401D76" w:rsidRPr="00105D83" w:rsidRDefault="00105D83" w:rsidP="00105D83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 xml:space="preserve">-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>ตารางแบบสองทาง (</w:t>
      </w:r>
      <w:r w:rsidR="00401D76" w:rsidRPr="00105D83">
        <w:rPr>
          <w:rFonts w:ascii="TH Sarabun New" w:hAnsi="TH Sarabun New" w:cs="TH Sarabun New"/>
          <w:sz w:val="32"/>
          <w:szCs w:val="32"/>
        </w:rPr>
        <w:t>two</w:t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>-</w:t>
      </w:r>
      <w:r w:rsidR="00401D76" w:rsidRPr="00105D83">
        <w:rPr>
          <w:rFonts w:ascii="TH Sarabun New" w:hAnsi="TH Sarabun New" w:cs="TH Sarabun New"/>
          <w:sz w:val="32"/>
          <w:szCs w:val="32"/>
        </w:rPr>
        <w:t>way table</w:t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>) หมายถึง ตารางที่มีการจำแนกข้อมูลสองลักษณะ</w:t>
      </w:r>
    </w:p>
    <w:p w14:paraId="320CB69B" w14:textId="62A19E95" w:rsidR="00401D76" w:rsidRPr="00105D83" w:rsidRDefault="00105D83" w:rsidP="00105D83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 xml:space="preserve">-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>ตารางแบบหลายทาง (</w:t>
      </w:r>
      <w:r w:rsidR="00401D76" w:rsidRPr="00105D83">
        <w:rPr>
          <w:rFonts w:ascii="TH Sarabun New" w:hAnsi="TH Sarabun New" w:cs="TH Sarabun New"/>
          <w:sz w:val="32"/>
          <w:szCs w:val="32"/>
        </w:rPr>
        <w:t>multi</w:t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>-</w:t>
      </w:r>
      <w:r w:rsidR="00401D76" w:rsidRPr="00105D83">
        <w:rPr>
          <w:rFonts w:ascii="TH Sarabun New" w:hAnsi="TH Sarabun New" w:cs="TH Sarabun New"/>
          <w:sz w:val="32"/>
          <w:szCs w:val="32"/>
        </w:rPr>
        <w:t>way table</w:t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>) หมายถึง ตารางที่มีการจำแนกข้อมูลตั้งแต่สามลักษณะ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401D76" w:rsidRPr="00105D83">
        <w:rPr>
          <w:rFonts w:ascii="TH Sarabun New" w:hAnsi="TH Sarabun New" w:cs="TH Sarabun New"/>
          <w:sz w:val="32"/>
          <w:szCs w:val="32"/>
          <w:cs/>
        </w:rPr>
        <w:t xml:space="preserve">ขึ้นไป </w:t>
      </w:r>
    </w:p>
    <w:p w14:paraId="26A0D28F" w14:textId="3CEFC9F3" w:rsidR="00401D76" w:rsidRPr="00401D76" w:rsidRDefault="00401D76" w:rsidP="00105D83">
      <w:pPr>
        <w:tabs>
          <w:tab w:val="left" w:pos="630"/>
        </w:tabs>
        <w:spacing w:after="0"/>
        <w:rPr>
          <w:rFonts w:ascii="TH Sarabun New" w:hAnsi="TH Sarabun New" w:cs="TH Sarabun New"/>
          <w:spacing w:val="-6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ผู้สอนให้</w:t>
      </w:r>
      <w:r w:rsidRPr="00A21CF6">
        <w:rPr>
          <w:rFonts w:ascii="TH Sarabun New" w:hAnsi="TH Sarabun New" w:cs="TH Sarabun New"/>
          <w:sz w:val="32"/>
          <w:szCs w:val="32"/>
          <w:cs/>
        </w:rPr>
        <w:t>ผู้เรียน</w:t>
      </w:r>
      <w:r>
        <w:rPr>
          <w:rFonts w:ascii="TH Sarabun New" w:hAnsi="TH Sarabun New" w:cs="TH Sarabun New" w:hint="cs"/>
          <w:sz w:val="32"/>
          <w:szCs w:val="32"/>
          <w:cs/>
        </w:rPr>
        <w:t>ดูตัวอย่างของตารางทางเดียว ดัง</w:t>
      </w:r>
      <w:r w:rsidRPr="00A21CF6">
        <w:rPr>
          <w:rFonts w:ascii="TH Sarabun New" w:hAnsi="TH Sarabun New" w:cs="TH Sarabun New"/>
          <w:sz w:val="32"/>
          <w:szCs w:val="32"/>
          <w:cs/>
        </w:rPr>
        <w:t>ตาราง</w:t>
      </w:r>
    </w:p>
    <w:p w14:paraId="445DA1BB" w14:textId="77777777" w:rsidR="00401D76" w:rsidRPr="00401D76" w:rsidRDefault="00401D76" w:rsidP="00401D76">
      <w:pPr>
        <w:spacing w:after="0"/>
        <w:ind w:left="720"/>
        <w:rPr>
          <w:rFonts w:ascii="TH Sarabun New" w:eastAsia="Calibri" w:hAnsi="TH Sarabun New" w:cs="TH Sarabun New"/>
          <w:sz w:val="16"/>
          <w:szCs w:val="16"/>
        </w:rPr>
      </w:pPr>
    </w:p>
    <w:p w14:paraId="569F13D8" w14:textId="77777777" w:rsidR="00401D76" w:rsidRPr="009F01AC" w:rsidRDefault="00401D76" w:rsidP="00BE5BB1">
      <w:pPr>
        <w:spacing w:after="0" w:line="240" w:lineRule="auto"/>
        <w:ind w:firstLine="720"/>
        <w:jc w:val="center"/>
        <w:rPr>
          <w:rFonts w:ascii="TH Sarabun New" w:eastAsia="Calibri" w:hAnsi="TH Sarabun New" w:cs="TH Sarabun New"/>
          <w:sz w:val="32"/>
          <w:szCs w:val="32"/>
        </w:rPr>
      </w:pPr>
      <w:r w:rsidRPr="009F01AC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ตารางแสดงจำนวนนักเรียนที่ชื่นชอบเครื่องดื่มแต่ละประเภท</w:t>
      </w:r>
    </w:p>
    <w:tbl>
      <w:tblPr>
        <w:tblStyle w:val="1"/>
        <w:tblpPr w:leftFromText="180" w:rightFromText="180" w:vertAnchor="text" w:horzAnchor="margin" w:tblpXSpec="center" w:tblpY="175"/>
        <w:tblW w:w="0" w:type="auto"/>
        <w:tblLook w:val="04A0" w:firstRow="1" w:lastRow="0" w:firstColumn="1" w:lastColumn="0" w:noHBand="0" w:noVBand="1"/>
      </w:tblPr>
      <w:tblGrid>
        <w:gridCol w:w="3812"/>
        <w:gridCol w:w="3779"/>
      </w:tblGrid>
      <w:tr w:rsidR="00401D76" w:rsidRPr="009F01AC" w14:paraId="19FBF15D" w14:textId="77777777" w:rsidTr="00401D76">
        <w:trPr>
          <w:trHeight w:val="515"/>
        </w:trPr>
        <w:tc>
          <w:tcPr>
            <w:tcW w:w="38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FC92E12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 xml:space="preserve">เครื่องดื่ม </w:t>
            </w:r>
          </w:p>
        </w:tc>
        <w:tc>
          <w:tcPr>
            <w:tcW w:w="377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F931E5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จำนวน (คน)</w:t>
            </w:r>
          </w:p>
        </w:tc>
      </w:tr>
      <w:tr w:rsidR="00401D76" w:rsidRPr="009F01AC" w14:paraId="5AEF71B5" w14:textId="77777777" w:rsidTr="00401D76">
        <w:trPr>
          <w:trHeight w:val="515"/>
        </w:trPr>
        <w:tc>
          <w:tcPr>
            <w:tcW w:w="3812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71674816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น้ำอัดลม</w:t>
            </w:r>
          </w:p>
        </w:tc>
        <w:tc>
          <w:tcPr>
            <w:tcW w:w="3779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224562E3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70</w:t>
            </w:r>
          </w:p>
        </w:tc>
      </w:tr>
      <w:tr w:rsidR="00401D76" w:rsidRPr="009F01AC" w14:paraId="60E5F347" w14:textId="77777777" w:rsidTr="00401D76">
        <w:trPr>
          <w:trHeight w:val="515"/>
        </w:trPr>
        <w:tc>
          <w:tcPr>
            <w:tcW w:w="381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2EEA2564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น้ำผลไม้</w:t>
            </w:r>
          </w:p>
        </w:tc>
        <w:tc>
          <w:tcPr>
            <w:tcW w:w="3779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67A931BC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30</w:t>
            </w:r>
          </w:p>
        </w:tc>
      </w:tr>
      <w:tr w:rsidR="00401D76" w:rsidRPr="009F01AC" w14:paraId="78591A6B" w14:textId="77777777" w:rsidTr="00401D76">
        <w:trPr>
          <w:trHeight w:val="515"/>
        </w:trPr>
        <w:tc>
          <w:tcPr>
            <w:tcW w:w="381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70B2DFE7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นม</w:t>
            </w:r>
          </w:p>
        </w:tc>
        <w:tc>
          <w:tcPr>
            <w:tcW w:w="3779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19449D74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35</w:t>
            </w:r>
          </w:p>
        </w:tc>
      </w:tr>
      <w:tr w:rsidR="00401D76" w:rsidRPr="009F01AC" w14:paraId="3B647913" w14:textId="77777777" w:rsidTr="00401D76">
        <w:trPr>
          <w:trHeight w:val="515"/>
        </w:trPr>
        <w:tc>
          <w:tcPr>
            <w:tcW w:w="3812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0D576C51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ชาไข่มุก</w:t>
            </w:r>
          </w:p>
        </w:tc>
        <w:tc>
          <w:tcPr>
            <w:tcW w:w="3779" w:type="dxa"/>
            <w:tcBorders>
              <w:top w:val="nil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14:paraId="6DE31333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25</w:t>
            </w:r>
          </w:p>
        </w:tc>
      </w:tr>
      <w:tr w:rsidR="00401D76" w:rsidRPr="009F01AC" w14:paraId="22C1DF8C" w14:textId="77777777" w:rsidTr="00401D76">
        <w:trPr>
          <w:trHeight w:val="515"/>
        </w:trPr>
        <w:tc>
          <w:tcPr>
            <w:tcW w:w="3812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88596F6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น้ำเปล่า</w:t>
            </w:r>
          </w:p>
        </w:tc>
        <w:tc>
          <w:tcPr>
            <w:tcW w:w="3779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FD12AA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40</w:t>
            </w:r>
          </w:p>
        </w:tc>
      </w:tr>
      <w:tr w:rsidR="00401D76" w:rsidRPr="009F01AC" w14:paraId="1FF13CDD" w14:textId="77777777" w:rsidTr="00401D76">
        <w:trPr>
          <w:trHeight w:val="515"/>
        </w:trPr>
        <w:tc>
          <w:tcPr>
            <w:tcW w:w="38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2A9C4E5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377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F34029" w14:textId="77777777" w:rsidR="00401D76" w:rsidRPr="009F01AC" w:rsidRDefault="00401D76" w:rsidP="00401D76">
            <w:pPr>
              <w:tabs>
                <w:tab w:val="left" w:pos="270"/>
                <w:tab w:val="left" w:pos="630"/>
              </w:tabs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200</w:t>
            </w:r>
          </w:p>
        </w:tc>
      </w:tr>
    </w:tbl>
    <w:p w14:paraId="04B8BE35" w14:textId="77777777" w:rsidR="00401D76" w:rsidRPr="009F01AC" w:rsidRDefault="00401D76" w:rsidP="00401D76">
      <w:pPr>
        <w:spacing w:after="0"/>
        <w:ind w:firstLine="720"/>
        <w:rPr>
          <w:rFonts w:ascii="TH Sarabun New" w:eastAsia="Calibri" w:hAnsi="TH Sarabun New" w:cs="TH Sarabun New"/>
          <w:sz w:val="32"/>
          <w:szCs w:val="32"/>
        </w:rPr>
      </w:pPr>
      <w:r w:rsidRPr="009F01AC">
        <w:rPr>
          <w:rFonts w:ascii="TH Sarabun New" w:eastAsia="Calibri" w:hAnsi="TH Sarabun New" w:cs="TH Sarabun New"/>
          <w:sz w:val="32"/>
          <w:szCs w:val="32"/>
          <w:u w:val="single"/>
          <w:cs/>
        </w:rPr>
        <w:t>หมายเหตุ</w:t>
      </w:r>
      <w:r w:rsidRPr="009F01AC">
        <w:rPr>
          <w:rFonts w:ascii="TH Sarabun New" w:eastAsia="Calibri" w:hAnsi="TH Sarabun New" w:cs="TH Sarabun New"/>
          <w:sz w:val="32"/>
          <w:szCs w:val="32"/>
          <w:cs/>
        </w:rPr>
        <w:t xml:space="preserve"> นักเรียนแต่ละคนสามารถเลือกได้เพียง 1 ตัวเลือก</w:t>
      </w:r>
    </w:p>
    <w:p w14:paraId="0325E9D7" w14:textId="77777777" w:rsidR="00401D76" w:rsidRPr="00401D76" w:rsidRDefault="00401D76" w:rsidP="00A21CF6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16"/>
          <w:szCs w:val="16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</w:p>
    <w:p w14:paraId="26033E2D" w14:textId="25CF5FDD" w:rsidR="00B040C3" w:rsidRPr="00A21CF6" w:rsidRDefault="00401D76" w:rsidP="00A21CF6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FC60AF" w:rsidRPr="00A21CF6">
        <w:rPr>
          <w:rFonts w:ascii="TH Sarabun New" w:hAnsi="TH Sarabun New" w:cs="TH Sarabun New"/>
          <w:sz w:val="32"/>
          <w:szCs w:val="32"/>
          <w:cs/>
        </w:rPr>
        <w:t>จากนั้น</w:t>
      </w:r>
      <w:r>
        <w:rPr>
          <w:rFonts w:ascii="TH Sarabun New" w:hAnsi="TH Sarabun New" w:cs="TH Sarabun New" w:hint="cs"/>
          <w:sz w:val="32"/>
          <w:szCs w:val="32"/>
          <w:cs/>
        </w:rPr>
        <w:t>ผู้สอน</w:t>
      </w:r>
      <w:r w:rsidR="00FC60AF" w:rsidRPr="00A21CF6">
        <w:rPr>
          <w:rFonts w:ascii="TH Sarabun New" w:hAnsi="TH Sarabun New" w:cs="TH Sarabun New"/>
          <w:sz w:val="32"/>
          <w:szCs w:val="32"/>
          <w:cs/>
        </w:rPr>
        <w:t>ฝึกให้ผู้เรียนอ่านข้อมูลจากตาราง โดยใช้คำถาม ดังนี้</w:t>
      </w:r>
    </w:p>
    <w:p w14:paraId="19DDCED3" w14:textId="77777777" w:rsidR="00A21CF6" w:rsidRDefault="00A21CF6" w:rsidP="00A21CF6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</w:rPr>
        <w:tab/>
      </w:r>
      <w:r w:rsidR="00FC60AF" w:rsidRPr="009F01AC">
        <w:rPr>
          <w:rFonts w:ascii="TH Sarabun New" w:hAnsi="TH Sarabun New" w:cs="TH Sarabun New"/>
          <w:sz w:val="32"/>
          <w:szCs w:val="32"/>
          <w:cs/>
        </w:rPr>
        <w:t>นักเรียน</w:t>
      </w:r>
      <w:r w:rsidR="00395DEC" w:rsidRPr="009F01AC">
        <w:rPr>
          <w:rFonts w:ascii="TH Sarabun New" w:hAnsi="TH Sarabun New" w:cs="TH Sarabun New"/>
          <w:sz w:val="32"/>
          <w:szCs w:val="32"/>
          <w:cs/>
        </w:rPr>
        <w:t>ที่ชื่นชอบน้ำเปล่าคิดเป็นกี่เปอร์เซ็นต์ของนักเรียนทั้งหมด</w:t>
      </w:r>
    </w:p>
    <w:p w14:paraId="1767918B" w14:textId="4C814309" w:rsidR="00FC60AF" w:rsidRPr="00A21CF6" w:rsidRDefault="00A21CF6" w:rsidP="00A21CF6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FC60AF" w:rsidRPr="009F01AC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FC60AF" w:rsidRPr="009F01AC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395DEC" w:rsidRPr="009F01AC">
        <w:rPr>
          <w:rFonts w:ascii="TH Sarabun New" w:hAnsi="TH Sarabun New" w:cs="TH Sarabun New"/>
          <w:color w:val="FF0000"/>
          <w:sz w:val="32"/>
          <w:szCs w:val="32"/>
          <w:lang w:val="en-US"/>
        </w:rPr>
        <w:t>20</w:t>
      </w:r>
      <w:r w:rsidR="00395DEC" w:rsidRPr="009F01AC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%</w:t>
      </w:r>
    </w:p>
    <w:p w14:paraId="464AF0C9" w14:textId="2CC6D58D" w:rsidR="00A21CF6" w:rsidRDefault="00B81624" w:rsidP="00A21CF6">
      <w:pPr>
        <w:pStyle w:val="ListParagraph"/>
        <w:numPr>
          <w:ilvl w:val="0"/>
          <w:numId w:val="21"/>
        </w:numPr>
        <w:tabs>
          <w:tab w:val="left" w:pos="270"/>
          <w:tab w:val="left" w:pos="630"/>
          <w:tab w:val="left" w:pos="900"/>
        </w:tabs>
        <w:spacing w:after="0" w:line="235" w:lineRule="auto"/>
        <w:ind w:left="900" w:hanging="270"/>
        <w:rPr>
          <w:rFonts w:ascii="TH Sarabun New" w:hAnsi="TH Sarabun New" w:cs="TH Sarabun New"/>
          <w:sz w:val="32"/>
          <w:szCs w:val="32"/>
        </w:rPr>
      </w:pPr>
      <w:r w:rsidRPr="00A21CF6">
        <w:rPr>
          <w:rFonts w:ascii="TH Sarabun New" w:hAnsi="TH Sarabun New" w:cs="TH Sarabun New"/>
          <w:sz w:val="32"/>
          <w:szCs w:val="32"/>
          <w:cs/>
        </w:rPr>
        <w:t>ร้อยละของจำนวนนักเรียนที่ชื่นชอบน้ำผลไม้มากกว่าร้อยละขอ</w:t>
      </w:r>
      <w:r w:rsidR="00A21CF6">
        <w:rPr>
          <w:rFonts w:ascii="TH Sarabun New" w:hAnsi="TH Sarabun New" w:cs="TH Sarabun New"/>
          <w:sz w:val="32"/>
          <w:szCs w:val="32"/>
          <w:cs/>
        </w:rPr>
        <w:t>งจำนวนนักเรียนที่ชื่นชอบชาไข่มุ</w:t>
      </w:r>
      <w:r w:rsidR="0057043C">
        <w:rPr>
          <w:rFonts w:ascii="TH Sarabun New" w:hAnsi="TH Sarabun New" w:cs="TH Sarabun New" w:hint="cs"/>
          <w:sz w:val="32"/>
          <w:szCs w:val="32"/>
          <w:cs/>
        </w:rPr>
        <w:t>ก</w:t>
      </w:r>
      <w:r w:rsidRPr="00A21CF6">
        <w:rPr>
          <w:rFonts w:ascii="TH Sarabun New" w:hAnsi="TH Sarabun New" w:cs="TH Sarabun New"/>
          <w:sz w:val="32"/>
          <w:szCs w:val="32"/>
          <w:cs/>
        </w:rPr>
        <w:t>อยู่เท่าใด</w:t>
      </w:r>
    </w:p>
    <w:p w14:paraId="79D4B71E" w14:textId="6D4DB5FC" w:rsidR="00B81624" w:rsidRDefault="00B81624" w:rsidP="001B5FC9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90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21CF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C70842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A21CF6"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Pr="00A21C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30290F"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 w:rsidRPr="00A21C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% </w:t>
      </w:r>
      <w:r w:rsidR="00BA26D9" w:rsidRPr="00A21CF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</w:p>
    <w:p w14:paraId="76C2B91F" w14:textId="3E254F58" w:rsidR="00105D83" w:rsidRDefault="00105D83" w:rsidP="00105D83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861C3ED" w14:textId="19A63696" w:rsidR="00105D83" w:rsidRDefault="00105D83" w:rsidP="00105D83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1888EA04" w14:textId="578666E8" w:rsidR="00105D83" w:rsidRDefault="00105D83" w:rsidP="00105D83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5A26A8BF" w14:textId="77777777" w:rsidR="00105D83" w:rsidRPr="00105D83" w:rsidRDefault="00105D83" w:rsidP="00105D83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1FD5EC37" w14:textId="294599D2" w:rsidR="0030290F" w:rsidRDefault="0030290F" w:rsidP="0030290F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lastRenderedPageBreak/>
        <w:tab/>
      </w:r>
      <w:r>
        <w:rPr>
          <w:rFonts w:ascii="TH Sarabun New" w:hAnsi="TH Sarabun New" w:cs="TH Sarabun New"/>
          <w:sz w:val="32"/>
          <w:szCs w:val="32"/>
          <w:lang w:val="en-US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ผู้สอนให้</w:t>
      </w:r>
      <w:r w:rsidRPr="00A21CF6">
        <w:rPr>
          <w:rFonts w:ascii="TH Sarabun New" w:hAnsi="TH Sarabun New" w:cs="TH Sarabun New"/>
          <w:sz w:val="32"/>
          <w:szCs w:val="32"/>
          <w:cs/>
        </w:rPr>
        <w:t>ผู้เรียน</w:t>
      </w:r>
      <w:r>
        <w:rPr>
          <w:rFonts w:ascii="TH Sarabun New" w:hAnsi="TH Sarabun New" w:cs="TH Sarabun New" w:hint="cs"/>
          <w:sz w:val="32"/>
          <w:szCs w:val="32"/>
          <w:cs/>
        </w:rPr>
        <w:t>ดูตัวอย่างของตารางสองทาง ดัง</w:t>
      </w:r>
      <w:r w:rsidRPr="00A21CF6">
        <w:rPr>
          <w:rFonts w:ascii="TH Sarabun New" w:hAnsi="TH Sarabun New" w:cs="TH Sarabun New"/>
          <w:sz w:val="32"/>
          <w:szCs w:val="32"/>
          <w:cs/>
        </w:rPr>
        <w:t>ตาราง</w:t>
      </w:r>
    </w:p>
    <w:p w14:paraId="6E2AD0DF" w14:textId="77777777" w:rsidR="00105D83" w:rsidRPr="00105D83" w:rsidRDefault="00105D83" w:rsidP="0030290F">
      <w:pPr>
        <w:tabs>
          <w:tab w:val="left" w:pos="270"/>
          <w:tab w:val="left" w:pos="630"/>
        </w:tabs>
        <w:spacing w:after="0" w:line="235" w:lineRule="auto"/>
        <w:rPr>
          <w:rFonts w:ascii="TH Sarabun New" w:eastAsia="Calibri" w:hAnsi="TH Sarabun New" w:cs="TH Sarabun New"/>
          <w:sz w:val="16"/>
          <w:szCs w:val="16"/>
        </w:rPr>
      </w:pPr>
    </w:p>
    <w:p w14:paraId="7DEF6018" w14:textId="7853AC53" w:rsidR="00BE5BB1" w:rsidRPr="009F01AC" w:rsidRDefault="00BE5BB1" w:rsidP="00BE5BB1">
      <w:pPr>
        <w:tabs>
          <w:tab w:val="left" w:pos="270"/>
          <w:tab w:val="left" w:pos="630"/>
        </w:tabs>
        <w:spacing w:after="0" w:line="235" w:lineRule="auto"/>
        <w:jc w:val="center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9F01AC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ตารางแสดงจำนวนประชากรทั่วราชอาณาจักร ปี 2565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65"/>
        <w:gridCol w:w="1118"/>
        <w:gridCol w:w="1118"/>
        <w:gridCol w:w="1118"/>
        <w:gridCol w:w="1118"/>
        <w:gridCol w:w="870"/>
        <w:gridCol w:w="891"/>
        <w:gridCol w:w="1118"/>
      </w:tblGrid>
      <w:tr w:rsidR="00BE5BB1" w:rsidRPr="009F01AC" w14:paraId="13358F2F" w14:textId="77777777" w:rsidTr="00BE5BB1">
        <w:tc>
          <w:tcPr>
            <w:tcW w:w="1665" w:type="dxa"/>
            <w:vMerge w:val="restart"/>
            <w:vAlign w:val="center"/>
          </w:tcPr>
          <w:p w14:paraId="6346685C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พื้นที่</w:t>
            </w:r>
          </w:p>
          <w:p w14:paraId="1F1E8424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351" w:type="dxa"/>
            <w:gridSpan w:val="7"/>
          </w:tcPr>
          <w:p w14:paraId="70C01013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จำนวนประชากร</w:t>
            </w:r>
          </w:p>
        </w:tc>
      </w:tr>
      <w:tr w:rsidR="00BE5BB1" w:rsidRPr="009F01AC" w14:paraId="05FDC0BF" w14:textId="77777777" w:rsidTr="00BE5BB1">
        <w:tc>
          <w:tcPr>
            <w:tcW w:w="1665" w:type="dxa"/>
            <w:vMerge/>
          </w:tcPr>
          <w:p w14:paraId="08C2AF4E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354" w:type="dxa"/>
            <w:gridSpan w:val="3"/>
          </w:tcPr>
          <w:p w14:paraId="2FCC03C7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สัญชาติไทย</w:t>
            </w:r>
          </w:p>
        </w:tc>
        <w:tc>
          <w:tcPr>
            <w:tcW w:w="2879" w:type="dxa"/>
            <w:gridSpan w:val="3"/>
          </w:tcPr>
          <w:p w14:paraId="40B9A4DC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ไม่ได้สัญชาติไทย</w:t>
            </w:r>
          </w:p>
        </w:tc>
        <w:tc>
          <w:tcPr>
            <w:tcW w:w="1118" w:type="dxa"/>
            <w:vMerge w:val="restart"/>
            <w:vAlign w:val="center"/>
          </w:tcPr>
          <w:p w14:paraId="2CF67546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</w:tr>
      <w:tr w:rsidR="00BE5BB1" w:rsidRPr="009F01AC" w14:paraId="2EACD93F" w14:textId="77777777" w:rsidTr="00BE5BB1">
        <w:tc>
          <w:tcPr>
            <w:tcW w:w="1665" w:type="dxa"/>
            <w:vMerge/>
          </w:tcPr>
          <w:p w14:paraId="72D80958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18" w:type="dxa"/>
          </w:tcPr>
          <w:p w14:paraId="64EB6A61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118" w:type="dxa"/>
          </w:tcPr>
          <w:p w14:paraId="365CFD5B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118" w:type="dxa"/>
          </w:tcPr>
          <w:p w14:paraId="2870580A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18" w:type="dxa"/>
          </w:tcPr>
          <w:p w14:paraId="78EE3226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870" w:type="dxa"/>
          </w:tcPr>
          <w:p w14:paraId="6506D6AF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891" w:type="dxa"/>
          </w:tcPr>
          <w:p w14:paraId="5266F394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18" w:type="dxa"/>
            <w:vMerge/>
          </w:tcPr>
          <w:p w14:paraId="529B6635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E5BB1" w:rsidRPr="009F01AC" w14:paraId="5F2A2E6B" w14:textId="77777777" w:rsidTr="00BE5BB1">
        <w:tc>
          <w:tcPr>
            <w:tcW w:w="1665" w:type="dxa"/>
          </w:tcPr>
          <w:p w14:paraId="3816FF22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 xml:space="preserve">ทั่วประเทศ </w:t>
            </w:r>
          </w:p>
        </w:tc>
        <w:tc>
          <w:tcPr>
            <w:tcW w:w="1118" w:type="dxa"/>
          </w:tcPr>
          <w:p w14:paraId="65468C7F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31,755,032</w:t>
            </w:r>
          </w:p>
        </w:tc>
        <w:tc>
          <w:tcPr>
            <w:tcW w:w="1118" w:type="dxa"/>
          </w:tcPr>
          <w:p w14:paraId="5E88D979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33,351,449</w:t>
            </w:r>
          </w:p>
        </w:tc>
        <w:tc>
          <w:tcPr>
            <w:tcW w:w="1118" w:type="dxa"/>
          </w:tcPr>
          <w:p w14:paraId="430BE208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65,106,481</w:t>
            </w:r>
          </w:p>
        </w:tc>
        <w:tc>
          <w:tcPr>
            <w:tcW w:w="1118" w:type="dxa"/>
          </w:tcPr>
          <w:p w14:paraId="39EB1609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515,583</w:t>
            </w:r>
          </w:p>
        </w:tc>
        <w:tc>
          <w:tcPr>
            <w:tcW w:w="870" w:type="dxa"/>
          </w:tcPr>
          <w:p w14:paraId="0AB93BE7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468,411</w:t>
            </w:r>
          </w:p>
        </w:tc>
        <w:tc>
          <w:tcPr>
            <w:tcW w:w="891" w:type="dxa"/>
          </w:tcPr>
          <w:p w14:paraId="7F3BBE38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983,994</w:t>
            </w:r>
          </w:p>
        </w:tc>
        <w:tc>
          <w:tcPr>
            <w:tcW w:w="1118" w:type="dxa"/>
          </w:tcPr>
          <w:p w14:paraId="31FD581D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66,090,475</w:t>
            </w:r>
          </w:p>
        </w:tc>
      </w:tr>
      <w:tr w:rsidR="00BE5BB1" w:rsidRPr="009F01AC" w14:paraId="7CD62A48" w14:textId="77777777" w:rsidTr="00BE5BB1">
        <w:tc>
          <w:tcPr>
            <w:tcW w:w="1665" w:type="dxa"/>
          </w:tcPr>
          <w:p w14:paraId="7043AF90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กรุงเทพมหานคร</w:t>
            </w:r>
          </w:p>
        </w:tc>
        <w:tc>
          <w:tcPr>
            <w:tcW w:w="1118" w:type="dxa"/>
          </w:tcPr>
          <w:p w14:paraId="6FB30858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2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516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900</w:t>
            </w:r>
          </w:p>
        </w:tc>
        <w:tc>
          <w:tcPr>
            <w:tcW w:w="1118" w:type="dxa"/>
          </w:tcPr>
          <w:p w14:paraId="4253FA80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2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878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010</w:t>
            </w:r>
          </w:p>
        </w:tc>
        <w:tc>
          <w:tcPr>
            <w:tcW w:w="1118" w:type="dxa"/>
          </w:tcPr>
          <w:p w14:paraId="2ABDD4F2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5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394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910</w:t>
            </w:r>
          </w:p>
        </w:tc>
        <w:tc>
          <w:tcPr>
            <w:tcW w:w="1118" w:type="dxa"/>
          </w:tcPr>
          <w:p w14:paraId="4F9F1697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55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074</w:t>
            </w:r>
          </w:p>
        </w:tc>
        <w:tc>
          <w:tcPr>
            <w:tcW w:w="870" w:type="dxa"/>
          </w:tcPr>
          <w:p w14:paraId="25326E0E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44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948</w:t>
            </w:r>
          </w:p>
        </w:tc>
        <w:tc>
          <w:tcPr>
            <w:tcW w:w="891" w:type="dxa"/>
          </w:tcPr>
          <w:p w14:paraId="1AB4E8B4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100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022</w:t>
            </w:r>
          </w:p>
        </w:tc>
        <w:tc>
          <w:tcPr>
            <w:tcW w:w="1118" w:type="dxa"/>
          </w:tcPr>
          <w:p w14:paraId="294FFE29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5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494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932</w:t>
            </w:r>
          </w:p>
        </w:tc>
      </w:tr>
      <w:tr w:rsidR="00BE5BB1" w:rsidRPr="009F01AC" w14:paraId="7FE2A777" w14:textId="77777777" w:rsidTr="00BE5BB1">
        <w:tc>
          <w:tcPr>
            <w:tcW w:w="1665" w:type="dxa"/>
          </w:tcPr>
          <w:p w14:paraId="3F20FF9F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 xml:space="preserve">ปริมณฑล </w:t>
            </w:r>
          </w:p>
        </w:tc>
        <w:tc>
          <w:tcPr>
            <w:tcW w:w="1118" w:type="dxa"/>
          </w:tcPr>
          <w:p w14:paraId="6FFB4D27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2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499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310</w:t>
            </w:r>
          </w:p>
        </w:tc>
        <w:tc>
          <w:tcPr>
            <w:tcW w:w="1118" w:type="dxa"/>
          </w:tcPr>
          <w:p w14:paraId="16CBBB92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2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786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757</w:t>
            </w:r>
          </w:p>
        </w:tc>
        <w:tc>
          <w:tcPr>
            <w:tcW w:w="1118" w:type="dxa"/>
          </w:tcPr>
          <w:p w14:paraId="20E780D2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5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286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067</w:t>
            </w:r>
          </w:p>
        </w:tc>
        <w:tc>
          <w:tcPr>
            <w:tcW w:w="1118" w:type="dxa"/>
          </w:tcPr>
          <w:p w14:paraId="6C45B547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43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871</w:t>
            </w:r>
          </w:p>
        </w:tc>
        <w:tc>
          <w:tcPr>
            <w:tcW w:w="870" w:type="dxa"/>
          </w:tcPr>
          <w:p w14:paraId="49485F73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39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047</w:t>
            </w:r>
          </w:p>
        </w:tc>
        <w:tc>
          <w:tcPr>
            <w:tcW w:w="891" w:type="dxa"/>
          </w:tcPr>
          <w:p w14:paraId="7882A5F3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82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918</w:t>
            </w:r>
          </w:p>
        </w:tc>
        <w:tc>
          <w:tcPr>
            <w:tcW w:w="1118" w:type="dxa"/>
          </w:tcPr>
          <w:p w14:paraId="4725600D" w14:textId="77777777" w:rsidR="00BE5BB1" w:rsidRPr="009F01AC" w:rsidRDefault="00BE5BB1" w:rsidP="00E9452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5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368</w:t>
            </w:r>
            <w:r w:rsidRPr="009F01AC">
              <w:rPr>
                <w:rFonts w:ascii="TH Sarabun New" w:eastAsia="Calibri" w:hAnsi="TH Sarabun New" w:cs="TH Sarabun New"/>
                <w:sz w:val="28"/>
              </w:rPr>
              <w:t>,</w:t>
            </w:r>
            <w:r w:rsidRPr="009F01AC">
              <w:rPr>
                <w:rFonts w:ascii="TH Sarabun New" w:eastAsia="Calibri" w:hAnsi="TH Sarabun New" w:cs="TH Sarabun New"/>
                <w:sz w:val="28"/>
                <w:cs/>
              </w:rPr>
              <w:t>985</w:t>
            </w:r>
          </w:p>
        </w:tc>
      </w:tr>
      <w:tr w:rsidR="00BE5BB1" w:rsidRPr="009F01AC" w14:paraId="6E826D82" w14:textId="77777777" w:rsidTr="00BE5BB1">
        <w:tc>
          <w:tcPr>
            <w:tcW w:w="1665" w:type="dxa"/>
          </w:tcPr>
          <w:p w14:paraId="62B0C4F0" w14:textId="24D00606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 xml:space="preserve">ภาคกลาง </w:t>
            </w:r>
          </w:p>
        </w:tc>
        <w:tc>
          <w:tcPr>
            <w:tcW w:w="1118" w:type="dxa"/>
          </w:tcPr>
          <w:p w14:paraId="32801A4F" w14:textId="5B83E759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5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752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070</w:t>
            </w:r>
          </w:p>
        </w:tc>
        <w:tc>
          <w:tcPr>
            <w:tcW w:w="1118" w:type="dxa"/>
          </w:tcPr>
          <w:p w14:paraId="777E0A7C" w14:textId="6E4F32FF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6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030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362</w:t>
            </w:r>
          </w:p>
        </w:tc>
        <w:tc>
          <w:tcPr>
            <w:tcW w:w="1118" w:type="dxa"/>
          </w:tcPr>
          <w:p w14:paraId="39652352" w14:textId="6F644F8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11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782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432</w:t>
            </w:r>
          </w:p>
        </w:tc>
        <w:tc>
          <w:tcPr>
            <w:tcW w:w="1118" w:type="dxa"/>
          </w:tcPr>
          <w:p w14:paraId="7808C665" w14:textId="764BE7A6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102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218</w:t>
            </w:r>
          </w:p>
        </w:tc>
        <w:tc>
          <w:tcPr>
            <w:tcW w:w="870" w:type="dxa"/>
          </w:tcPr>
          <w:p w14:paraId="03B00715" w14:textId="5902C403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85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603</w:t>
            </w:r>
          </w:p>
        </w:tc>
        <w:tc>
          <w:tcPr>
            <w:tcW w:w="891" w:type="dxa"/>
          </w:tcPr>
          <w:p w14:paraId="130C63CF" w14:textId="5A2698E8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187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821</w:t>
            </w:r>
          </w:p>
        </w:tc>
        <w:tc>
          <w:tcPr>
            <w:tcW w:w="1118" w:type="dxa"/>
          </w:tcPr>
          <w:p w14:paraId="5D5DB1FF" w14:textId="15C4D2C0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11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970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253</w:t>
            </w:r>
          </w:p>
        </w:tc>
      </w:tr>
      <w:tr w:rsidR="00BE5BB1" w:rsidRPr="009F01AC" w14:paraId="677FFECA" w14:textId="77777777" w:rsidTr="00BE5BB1">
        <w:tc>
          <w:tcPr>
            <w:tcW w:w="1665" w:type="dxa"/>
          </w:tcPr>
          <w:p w14:paraId="124F586C" w14:textId="004BF5BB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 xml:space="preserve">ภาคเหนือ </w:t>
            </w:r>
          </w:p>
        </w:tc>
        <w:tc>
          <w:tcPr>
            <w:tcW w:w="1118" w:type="dxa"/>
          </w:tcPr>
          <w:p w14:paraId="08FFE547" w14:textId="7D1EB4B6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5,599,268</w:t>
            </w:r>
          </w:p>
        </w:tc>
        <w:tc>
          <w:tcPr>
            <w:tcW w:w="1118" w:type="dxa"/>
          </w:tcPr>
          <w:p w14:paraId="5C0B978D" w14:textId="1E07A9A6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5,881,276</w:t>
            </w:r>
          </w:p>
        </w:tc>
        <w:tc>
          <w:tcPr>
            <w:tcW w:w="1118" w:type="dxa"/>
          </w:tcPr>
          <w:p w14:paraId="43C1F65B" w14:textId="27040D03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11,480,544</w:t>
            </w:r>
          </w:p>
        </w:tc>
        <w:tc>
          <w:tcPr>
            <w:tcW w:w="1118" w:type="dxa"/>
          </w:tcPr>
          <w:p w14:paraId="0314DDC0" w14:textId="6173FF69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250,312</w:t>
            </w:r>
          </w:p>
        </w:tc>
        <w:tc>
          <w:tcPr>
            <w:tcW w:w="870" w:type="dxa"/>
          </w:tcPr>
          <w:p w14:paraId="528BB650" w14:textId="3A1A3863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247,040</w:t>
            </w:r>
          </w:p>
        </w:tc>
        <w:tc>
          <w:tcPr>
            <w:tcW w:w="891" w:type="dxa"/>
          </w:tcPr>
          <w:p w14:paraId="54DDF14E" w14:textId="1AF1EE42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497,352</w:t>
            </w:r>
          </w:p>
        </w:tc>
        <w:tc>
          <w:tcPr>
            <w:tcW w:w="1118" w:type="dxa"/>
          </w:tcPr>
          <w:p w14:paraId="617F30CC" w14:textId="4E4E079B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11,977,896</w:t>
            </w:r>
          </w:p>
        </w:tc>
      </w:tr>
      <w:tr w:rsidR="00BE5BB1" w:rsidRPr="009F01AC" w14:paraId="26FEE914" w14:textId="77777777" w:rsidTr="00BE5BB1">
        <w:tc>
          <w:tcPr>
            <w:tcW w:w="1665" w:type="dxa"/>
          </w:tcPr>
          <w:p w14:paraId="5CF03985" w14:textId="35C3EAAC" w:rsidR="00BE5BB1" w:rsidRPr="00BE5BB1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pacing w:val="-10"/>
                <w:sz w:val="25"/>
                <w:szCs w:val="25"/>
              </w:rPr>
            </w:pPr>
            <w:r w:rsidRPr="00BE5BB1">
              <w:rPr>
                <w:rFonts w:ascii="TH Sarabun New" w:hAnsi="TH Sarabun New" w:cs="TH Sarabun New"/>
                <w:spacing w:val="-10"/>
                <w:sz w:val="24"/>
                <w:szCs w:val="24"/>
                <w:cs/>
              </w:rPr>
              <w:t xml:space="preserve">ภาคตะวันออกเฉียงเหนือ </w:t>
            </w:r>
          </w:p>
        </w:tc>
        <w:tc>
          <w:tcPr>
            <w:tcW w:w="1118" w:type="dxa"/>
          </w:tcPr>
          <w:p w14:paraId="06DB8C5F" w14:textId="7777777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10,753,655</w:t>
            </w:r>
          </w:p>
        </w:tc>
        <w:tc>
          <w:tcPr>
            <w:tcW w:w="1118" w:type="dxa"/>
          </w:tcPr>
          <w:p w14:paraId="2FA4BEF4" w14:textId="7777777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10,975,766</w:t>
            </w:r>
          </w:p>
        </w:tc>
        <w:tc>
          <w:tcPr>
            <w:tcW w:w="1118" w:type="dxa"/>
          </w:tcPr>
          <w:p w14:paraId="5E3E5115" w14:textId="29FA85C0" w:rsidR="00BE5BB1" w:rsidRPr="00BE5BB1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BE5BB1">
              <w:rPr>
                <w:rFonts w:ascii="TH Sarabun New" w:hAnsi="TH Sarabun New" w:cs="TH Sarabun New"/>
                <w:sz w:val="28"/>
              </w:rPr>
              <w:t>21,729,421</w:t>
            </w:r>
          </w:p>
        </w:tc>
        <w:tc>
          <w:tcPr>
            <w:tcW w:w="1118" w:type="dxa"/>
          </w:tcPr>
          <w:p w14:paraId="17B9868C" w14:textId="2D6E76FD" w:rsidR="00BE5BB1" w:rsidRPr="00BE5BB1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BE5BB1">
              <w:rPr>
                <w:rFonts w:ascii="TH Sarabun New" w:hAnsi="TH Sarabun New" w:cs="TH Sarabun New"/>
                <w:sz w:val="28"/>
              </w:rPr>
              <w:t>29,257</w:t>
            </w:r>
          </w:p>
        </w:tc>
        <w:tc>
          <w:tcPr>
            <w:tcW w:w="870" w:type="dxa"/>
          </w:tcPr>
          <w:p w14:paraId="436B5C43" w14:textId="6F9064A9" w:rsidR="00BE5BB1" w:rsidRPr="00BE5BB1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  <w:lang w:val="en-US"/>
              </w:rPr>
            </w:pPr>
            <w:r w:rsidRPr="00BE5BB1">
              <w:rPr>
                <w:rFonts w:ascii="TH Sarabun New" w:eastAsia="Calibri" w:hAnsi="TH Sarabun New" w:cs="TH Sarabun New"/>
                <w:sz w:val="28"/>
                <w:lang w:val="en-US"/>
              </w:rPr>
              <w:t>22,740</w:t>
            </w:r>
          </w:p>
        </w:tc>
        <w:tc>
          <w:tcPr>
            <w:tcW w:w="891" w:type="dxa"/>
          </w:tcPr>
          <w:p w14:paraId="08BF410C" w14:textId="77777777" w:rsidR="00BE5BB1" w:rsidRPr="00BE5BB1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BE5BB1">
              <w:rPr>
                <w:rFonts w:ascii="TH Sarabun New" w:hAnsi="TH Sarabun New" w:cs="TH Sarabun New"/>
                <w:sz w:val="28"/>
              </w:rPr>
              <w:t>51,997</w:t>
            </w:r>
          </w:p>
        </w:tc>
        <w:tc>
          <w:tcPr>
            <w:tcW w:w="1118" w:type="dxa"/>
          </w:tcPr>
          <w:p w14:paraId="2C2F2082" w14:textId="7777777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eastAsia="Calibri" w:hAnsi="TH Sarabun New" w:cs="TH Sarabun New"/>
                <w:sz w:val="28"/>
              </w:rPr>
            </w:pPr>
            <w:r w:rsidRPr="009F01AC">
              <w:rPr>
                <w:rFonts w:ascii="TH Sarabun New" w:hAnsi="TH Sarabun New" w:cs="TH Sarabun New"/>
                <w:sz w:val="28"/>
              </w:rPr>
              <w:t>21,781,418</w:t>
            </w:r>
          </w:p>
        </w:tc>
      </w:tr>
      <w:tr w:rsidR="00BE5BB1" w:rsidRPr="009F01AC" w14:paraId="2294483D" w14:textId="77777777" w:rsidTr="00BE5BB1">
        <w:tc>
          <w:tcPr>
            <w:tcW w:w="1665" w:type="dxa"/>
          </w:tcPr>
          <w:p w14:paraId="6DF7A3A9" w14:textId="7777777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ภาคใต้</w:t>
            </w:r>
          </w:p>
        </w:tc>
        <w:tc>
          <w:tcPr>
            <w:tcW w:w="1118" w:type="dxa"/>
          </w:tcPr>
          <w:p w14:paraId="504E84FB" w14:textId="7777777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4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633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829</w:t>
            </w:r>
          </w:p>
        </w:tc>
        <w:tc>
          <w:tcPr>
            <w:tcW w:w="1118" w:type="dxa"/>
          </w:tcPr>
          <w:p w14:paraId="6F506207" w14:textId="7777777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4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799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278</w:t>
            </w:r>
          </w:p>
        </w:tc>
        <w:tc>
          <w:tcPr>
            <w:tcW w:w="1118" w:type="dxa"/>
          </w:tcPr>
          <w:p w14:paraId="79CDA65E" w14:textId="7777777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9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433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107</w:t>
            </w:r>
          </w:p>
        </w:tc>
        <w:tc>
          <w:tcPr>
            <w:tcW w:w="1118" w:type="dxa"/>
          </w:tcPr>
          <w:p w14:paraId="61745FDA" w14:textId="7777777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34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851</w:t>
            </w:r>
          </w:p>
        </w:tc>
        <w:tc>
          <w:tcPr>
            <w:tcW w:w="870" w:type="dxa"/>
          </w:tcPr>
          <w:p w14:paraId="488E2A34" w14:textId="7777777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29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033</w:t>
            </w:r>
          </w:p>
        </w:tc>
        <w:tc>
          <w:tcPr>
            <w:tcW w:w="891" w:type="dxa"/>
          </w:tcPr>
          <w:p w14:paraId="10F5D7F9" w14:textId="7777777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63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884</w:t>
            </w:r>
          </w:p>
        </w:tc>
        <w:tc>
          <w:tcPr>
            <w:tcW w:w="1118" w:type="dxa"/>
          </w:tcPr>
          <w:p w14:paraId="426B1F15" w14:textId="77777777" w:rsidR="00BE5BB1" w:rsidRPr="009F01AC" w:rsidRDefault="00BE5BB1" w:rsidP="00BE5BB1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9F01AC">
              <w:rPr>
                <w:rFonts w:ascii="TH Sarabun New" w:hAnsi="TH Sarabun New" w:cs="TH Sarabun New"/>
                <w:sz w:val="28"/>
                <w:cs/>
              </w:rPr>
              <w:t>9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496</w:t>
            </w:r>
            <w:r w:rsidRPr="009F01AC">
              <w:rPr>
                <w:rFonts w:ascii="TH Sarabun New" w:hAnsi="TH Sarabun New" w:cs="TH Sarabun New"/>
                <w:sz w:val="28"/>
              </w:rPr>
              <w:t>,</w:t>
            </w:r>
            <w:r w:rsidRPr="009F01AC">
              <w:rPr>
                <w:rFonts w:ascii="TH Sarabun New" w:hAnsi="TH Sarabun New" w:cs="TH Sarabun New"/>
                <w:sz w:val="28"/>
                <w:cs/>
              </w:rPr>
              <w:t>991</w:t>
            </w:r>
          </w:p>
        </w:tc>
      </w:tr>
    </w:tbl>
    <w:p w14:paraId="2DA41D4F" w14:textId="77777777" w:rsidR="00BE5BB1" w:rsidRPr="009F01AC" w:rsidRDefault="00BE5BB1" w:rsidP="00BE5BB1">
      <w:pPr>
        <w:tabs>
          <w:tab w:val="left" w:pos="270"/>
          <w:tab w:val="left" w:pos="630"/>
        </w:tabs>
        <w:spacing w:after="0" w:line="235" w:lineRule="auto"/>
        <w:jc w:val="right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9F01AC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ข้อมูล ณ เดือน มกราคม 2566</w:t>
      </w:r>
    </w:p>
    <w:p w14:paraId="0C052EAD" w14:textId="77777777" w:rsidR="00BE5BB1" w:rsidRPr="009F01AC" w:rsidRDefault="00BE5BB1" w:rsidP="00BE5BB1">
      <w:pPr>
        <w:tabs>
          <w:tab w:val="left" w:pos="270"/>
          <w:tab w:val="left" w:pos="630"/>
        </w:tabs>
        <w:spacing w:after="0" w:line="235" w:lineRule="auto"/>
        <w:rPr>
          <w:rFonts w:ascii="TH Sarabun New" w:eastAsia="Calibri" w:hAnsi="TH Sarabun New" w:cs="TH Sarabun New"/>
          <w:sz w:val="32"/>
          <w:szCs w:val="32"/>
        </w:rPr>
      </w:pPr>
      <w:r w:rsidRPr="009F01AC">
        <w:rPr>
          <w:rFonts w:ascii="TH Sarabun New" w:eastAsia="Calibri" w:hAnsi="TH Sarabun New" w:cs="TH Sarabun New"/>
          <w:sz w:val="32"/>
          <w:szCs w:val="32"/>
          <w:cs/>
        </w:rPr>
        <w:t>แหล่งที่มาด้านข้อมูลจำนวนประชากร : สำนักงานกลางทะเบียนราษฎร์ กรมการปกครอง</w:t>
      </w:r>
    </w:p>
    <w:p w14:paraId="3DDC678F" w14:textId="1AACE1E9" w:rsidR="00BE5BB1" w:rsidRPr="009F01AC" w:rsidRDefault="006E63E8" w:rsidP="006E63E8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eastAsia="Calibri" w:hAnsi="TH Sarabun New" w:cs="TH Sarabun New"/>
          <w:sz w:val="32"/>
          <w:szCs w:val="32"/>
        </w:rPr>
      </w:pPr>
      <w:r>
        <w:rPr>
          <w:rFonts w:ascii="TH Sarabun New" w:eastAsia="Calibri" w:hAnsi="TH Sarabun New" w:cs="TH Sarabun New"/>
          <w:sz w:val="32"/>
          <w:szCs w:val="32"/>
          <w:cs/>
        </w:rPr>
        <w:t>จัดทำโดย</w:t>
      </w:r>
      <w:r w:rsidR="00BE5BB1" w:rsidRPr="009F01AC">
        <w:rPr>
          <w:rFonts w:ascii="TH Sarabun New" w:eastAsia="Calibri" w:hAnsi="TH Sarabun New" w:cs="TH Sarabun New"/>
          <w:sz w:val="32"/>
          <w:szCs w:val="32"/>
          <w:cs/>
        </w:rPr>
        <w:t xml:space="preserve">: กองยุทธศาสตร์และสารสนเทศที่อยู่อาศัย ฝ่ายวิชาการและพัฒนานวัตกรรมเพื่อที่อยู่อาศัย </w:t>
      </w:r>
    </w:p>
    <w:p w14:paraId="77ADCA0C" w14:textId="67D14CEF" w:rsidR="0030290F" w:rsidRPr="00CD19D0" w:rsidRDefault="00BE5BB1" w:rsidP="006E63E8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eastAsia="Calibri" w:hAnsi="TH Sarabun New" w:cs="TH Sarabun New"/>
          <w:sz w:val="32"/>
          <w:szCs w:val="32"/>
        </w:rPr>
      </w:pPr>
      <w:r w:rsidRPr="009F01AC">
        <w:rPr>
          <w:rFonts w:ascii="TH Sarabun New" w:eastAsia="Calibri" w:hAnsi="TH Sarabun New" w:cs="TH Sarabun New"/>
          <w:sz w:val="32"/>
          <w:szCs w:val="32"/>
          <w:cs/>
        </w:rPr>
        <w:t xml:space="preserve">             </w:t>
      </w:r>
      <w:r w:rsidR="006E63E8">
        <w:rPr>
          <w:rFonts w:ascii="TH Sarabun New" w:eastAsia="Calibri" w:hAnsi="TH Sarabun New" w:cs="TH Sarabun New"/>
          <w:sz w:val="32"/>
          <w:szCs w:val="32"/>
          <w:cs/>
        </w:rPr>
        <w:tab/>
      </w:r>
      <w:r w:rsidRPr="009F01AC">
        <w:rPr>
          <w:rFonts w:ascii="TH Sarabun New" w:eastAsia="Calibri" w:hAnsi="TH Sarabun New" w:cs="TH Sarabun New"/>
          <w:sz w:val="32"/>
          <w:szCs w:val="32"/>
          <w:cs/>
        </w:rPr>
        <w:t>การเคหะแห่งชาติ</w:t>
      </w:r>
    </w:p>
    <w:p w14:paraId="4ED559F0" w14:textId="021160A7" w:rsidR="004F650D" w:rsidRPr="00CD19D0" w:rsidRDefault="004F650D" w:rsidP="004F650D">
      <w:pPr>
        <w:tabs>
          <w:tab w:val="left" w:pos="270"/>
          <w:tab w:val="left" w:pos="630"/>
          <w:tab w:val="left" w:pos="900"/>
        </w:tabs>
        <w:spacing w:after="0" w:line="235" w:lineRule="auto"/>
        <w:rPr>
          <w:rFonts w:ascii="TH Sarabun New" w:hAnsi="TH Sarabun New" w:cs="TH Sarabun New"/>
          <w:spacing w:val="-10"/>
          <w:sz w:val="32"/>
          <w:szCs w:val="32"/>
          <w:cs/>
        </w:rPr>
      </w:pPr>
      <w:r w:rsidRPr="00CD19D0">
        <w:rPr>
          <w:rFonts w:ascii="TH Sarabun New" w:hAnsi="TH Sarabun New" w:cs="TH Sarabun New"/>
          <w:spacing w:val="-10"/>
          <w:sz w:val="32"/>
          <w:szCs w:val="32"/>
          <w:cs/>
        </w:rPr>
        <w:t>(</w:t>
      </w:r>
      <w:r w:rsidR="006E63E8">
        <w:rPr>
          <w:rFonts w:ascii="TH Sarabun New" w:hAnsi="TH Sarabun New" w:cs="TH Sarabun New" w:hint="cs"/>
          <w:spacing w:val="-10"/>
          <w:sz w:val="32"/>
          <w:szCs w:val="32"/>
          <w:cs/>
        </w:rPr>
        <w:t>ที่มา</w:t>
      </w:r>
      <w:r w:rsidR="00AE4D6B">
        <w:rPr>
          <w:rFonts w:ascii="TH Sarabun New" w:hAnsi="TH Sarabun New" w:cs="TH Sarabun New" w:hint="cs"/>
          <w:spacing w:val="-10"/>
          <w:sz w:val="32"/>
          <w:szCs w:val="32"/>
          <w:cs/>
        </w:rPr>
        <w:t xml:space="preserve"> </w:t>
      </w:r>
      <w:r w:rsidR="00CD19D0" w:rsidRPr="00CD19D0">
        <w:rPr>
          <w:rFonts w:ascii="TH Sarabun New" w:hAnsi="TH Sarabun New" w:cs="TH Sarabun New"/>
          <w:spacing w:val="-10"/>
          <w:sz w:val="32"/>
          <w:szCs w:val="32"/>
          <w:cs/>
          <w:lang w:val="en-US"/>
        </w:rPr>
        <w:t xml:space="preserve">: </w:t>
      </w:r>
      <w:r w:rsidR="00FD7D66">
        <w:fldChar w:fldCharType="begin"/>
      </w:r>
      <w:r w:rsidR="00FD7D66">
        <w:instrText xml:space="preserve"> HYPERLINK </w:instrText>
      </w:r>
      <w:r w:rsidR="00FD7D66">
        <w:rPr>
          <w:rFonts w:cs="Angsana New"/>
          <w:szCs w:val="22"/>
          <w:cs/>
        </w:rPr>
        <w:instrText>"</w:instrText>
      </w:r>
      <w:r w:rsidR="00FD7D66">
        <w:instrText>https</w:instrText>
      </w:r>
      <w:r w:rsidR="00FD7D66">
        <w:rPr>
          <w:rFonts w:cs="Angsana New"/>
          <w:szCs w:val="22"/>
          <w:cs/>
        </w:rPr>
        <w:instrText>://</w:instrText>
      </w:r>
      <w:r w:rsidR="00FD7D66">
        <w:instrText>housingkc</w:instrText>
      </w:r>
      <w:r w:rsidR="00FD7D66">
        <w:rPr>
          <w:rFonts w:cs="Angsana New"/>
          <w:szCs w:val="22"/>
          <w:cs/>
        </w:rPr>
        <w:instrText>.</w:instrText>
      </w:r>
      <w:r w:rsidR="00FD7D66">
        <w:instrText>nha</w:instrText>
      </w:r>
      <w:r w:rsidR="00FD7D66">
        <w:rPr>
          <w:rFonts w:cs="Angsana New"/>
          <w:szCs w:val="22"/>
          <w:cs/>
        </w:rPr>
        <w:instrText>.</w:instrText>
      </w:r>
      <w:r w:rsidR="00FD7D66">
        <w:instrText>co</w:instrText>
      </w:r>
      <w:r w:rsidR="00FD7D66">
        <w:rPr>
          <w:rFonts w:cs="Angsana New"/>
          <w:szCs w:val="22"/>
          <w:cs/>
        </w:rPr>
        <w:instrText>.</w:instrText>
      </w:r>
      <w:r w:rsidR="00FD7D66">
        <w:instrText>th</w:instrText>
      </w:r>
      <w:r w:rsidR="00FD7D66">
        <w:rPr>
          <w:rFonts w:cs="Angsana New"/>
          <w:szCs w:val="22"/>
          <w:cs/>
        </w:rPr>
        <w:instrText>/</w:instrText>
      </w:r>
      <w:r w:rsidR="00FD7D66">
        <w:instrText>files</w:instrText>
      </w:r>
      <w:r w:rsidR="00FD7D66">
        <w:rPr>
          <w:rFonts w:cs="Angsana New"/>
          <w:szCs w:val="22"/>
          <w:cs/>
        </w:rPr>
        <w:instrText>/</w:instrText>
      </w:r>
      <w:r w:rsidR="00FD7D66">
        <w:instrText>article</w:instrText>
      </w:r>
      <w:r w:rsidR="00FD7D66">
        <w:rPr>
          <w:rFonts w:cs="Angsana New"/>
          <w:szCs w:val="22"/>
          <w:cs/>
        </w:rPr>
        <w:instrText>/</w:instrText>
      </w:r>
      <w:r w:rsidR="00FD7D66">
        <w:instrText>attachments</w:instrText>
      </w:r>
      <w:r w:rsidR="00FD7D66">
        <w:rPr>
          <w:rFonts w:cs="Angsana New"/>
          <w:szCs w:val="22"/>
          <w:cs/>
        </w:rPr>
        <w:instrText>/</w:instrText>
      </w:r>
      <w:r w:rsidR="00FD7D66">
        <w:instrText>aed52b2717f2d051d449844fc4f1ddc6</w:instrText>
      </w:r>
      <w:r w:rsidR="00FD7D66">
        <w:rPr>
          <w:rFonts w:cs="Angsana New"/>
          <w:szCs w:val="22"/>
          <w:cs/>
        </w:rPr>
        <w:instrText>.</w:instrText>
      </w:r>
      <w:r w:rsidR="00FD7D66">
        <w:instrText>pdf</w:instrText>
      </w:r>
      <w:r w:rsidR="00FD7D66">
        <w:rPr>
          <w:rFonts w:cs="Angsana New"/>
          <w:szCs w:val="22"/>
          <w:cs/>
        </w:rPr>
        <w:instrText xml:space="preserve">" </w:instrText>
      </w:r>
      <w:r w:rsidR="00FD7D66">
        <w:fldChar w:fldCharType="separate"/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https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://</w:t>
      </w:r>
      <w:proofErr w:type="spellStart"/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housingkc</w:t>
      </w:r>
      <w:proofErr w:type="spellEnd"/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.</w:t>
      </w:r>
      <w:proofErr w:type="spellStart"/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nha</w:t>
      </w:r>
      <w:proofErr w:type="spellEnd"/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.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co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.</w:t>
      </w:r>
      <w:proofErr w:type="spellStart"/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th</w:t>
      </w:r>
      <w:proofErr w:type="spellEnd"/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/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files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/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article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/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attachments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/</w:t>
      </w:r>
      <w:proofErr w:type="spellStart"/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aed</w:t>
      </w:r>
      <w:proofErr w:type="spellEnd"/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52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b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2717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f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2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d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051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d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449844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fc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4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f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1</w:t>
      </w:r>
      <w:proofErr w:type="spellStart"/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ddc</w:t>
      </w:r>
      <w:proofErr w:type="spellEnd"/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  <w:cs/>
        </w:rPr>
        <w:t>6.</w:t>
      </w:r>
      <w:r w:rsidR="006E63E8" w:rsidRPr="006E63E8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t>pdf</w:t>
      </w:r>
      <w:r w:rsidR="00FD7D66">
        <w:rPr>
          <w:rStyle w:val="Hyperlink"/>
          <w:rFonts w:ascii="TH Sarabun New" w:hAnsi="TH Sarabun New" w:cs="TH Sarabun New"/>
          <w:color w:val="auto"/>
          <w:spacing w:val="-10"/>
          <w:sz w:val="32"/>
          <w:szCs w:val="32"/>
          <w:u w:val="none"/>
        </w:rPr>
        <w:fldChar w:fldCharType="end"/>
      </w:r>
      <w:r w:rsidRPr="00CD19D0">
        <w:rPr>
          <w:rFonts w:ascii="TH Sarabun New" w:hAnsi="TH Sarabun New" w:cs="TH Sarabun New" w:hint="cs"/>
          <w:spacing w:val="-10"/>
          <w:sz w:val="32"/>
          <w:szCs w:val="32"/>
          <w:cs/>
        </w:rPr>
        <w:t>)</w:t>
      </w:r>
    </w:p>
    <w:p w14:paraId="771D485F" w14:textId="28EC63FE" w:rsidR="0030290F" w:rsidRPr="004F650D" w:rsidRDefault="0030290F" w:rsidP="001B5FC9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900"/>
        <w:rPr>
          <w:rFonts w:ascii="TH Sarabun New" w:hAnsi="TH Sarabun New" w:cs="TH Sarabun New"/>
          <w:sz w:val="16"/>
          <w:szCs w:val="16"/>
        </w:rPr>
      </w:pPr>
    </w:p>
    <w:p w14:paraId="0FC4D248" w14:textId="6732DABB" w:rsidR="004F650D" w:rsidRPr="004F650D" w:rsidRDefault="004F650D" w:rsidP="004F650D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A21CF6">
        <w:rPr>
          <w:rFonts w:ascii="TH Sarabun New" w:hAnsi="TH Sarabun New" w:cs="TH Sarabun New"/>
          <w:sz w:val="32"/>
          <w:szCs w:val="32"/>
          <w:cs/>
        </w:rPr>
        <w:t>จากนั้น</w:t>
      </w:r>
      <w:r>
        <w:rPr>
          <w:rFonts w:ascii="TH Sarabun New" w:hAnsi="TH Sarabun New" w:cs="TH Sarabun New" w:hint="cs"/>
          <w:sz w:val="32"/>
          <w:szCs w:val="32"/>
          <w:cs/>
        </w:rPr>
        <w:t>ผู้สอน</w:t>
      </w:r>
      <w:r w:rsidRPr="00A21CF6">
        <w:rPr>
          <w:rFonts w:ascii="TH Sarabun New" w:hAnsi="TH Sarabun New" w:cs="TH Sarabun New"/>
          <w:sz w:val="32"/>
          <w:szCs w:val="32"/>
          <w:cs/>
        </w:rPr>
        <w:t>ฝึกให้ผู้เรียนอ่านข้อมูลจากตาราง โดยใช้คำถาม ดังนี้</w:t>
      </w:r>
    </w:p>
    <w:p w14:paraId="16A91930" w14:textId="77777777" w:rsidR="001B5FC9" w:rsidRDefault="0075724D" w:rsidP="001B5FC9">
      <w:pPr>
        <w:pStyle w:val="ListParagraph"/>
        <w:numPr>
          <w:ilvl w:val="0"/>
          <w:numId w:val="21"/>
        </w:numPr>
        <w:tabs>
          <w:tab w:val="left" w:pos="270"/>
          <w:tab w:val="left" w:pos="630"/>
          <w:tab w:val="left" w:pos="900"/>
        </w:tabs>
        <w:spacing w:after="0" w:line="235" w:lineRule="auto"/>
        <w:ind w:left="900" w:hanging="270"/>
        <w:jc w:val="thaiDistribute"/>
        <w:rPr>
          <w:rFonts w:ascii="TH Sarabun New" w:hAnsi="TH Sarabun New" w:cs="TH Sarabun New"/>
          <w:sz w:val="32"/>
          <w:szCs w:val="32"/>
        </w:rPr>
      </w:pPr>
      <w:r w:rsidRPr="00A21CF6">
        <w:rPr>
          <w:rFonts w:ascii="TH Sarabun New" w:hAnsi="TH Sarabun New" w:cs="TH Sarabun New"/>
          <w:sz w:val="32"/>
          <w:szCs w:val="32"/>
          <w:cs/>
        </w:rPr>
        <w:t>ในพื้นที่ภาคเหนือ ประชากรหญิงที่ไม่ได้สัญชาติไทยมีจำนวนน้อยกว่าประชากรชายที่ไม่ได้สัญชาติไทยอยู่เท่าใด</w:t>
      </w:r>
    </w:p>
    <w:p w14:paraId="6B029ADC" w14:textId="2054982D" w:rsidR="0075724D" w:rsidRPr="001B5FC9" w:rsidRDefault="0075724D" w:rsidP="001B5FC9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900"/>
        <w:jc w:val="thaiDistribute"/>
        <w:rPr>
          <w:rFonts w:ascii="TH Sarabun New" w:hAnsi="TH Sarabun New" w:cs="TH Sarabun New"/>
          <w:sz w:val="32"/>
          <w:szCs w:val="32"/>
        </w:rPr>
      </w:pPr>
      <w:r w:rsidRPr="001B5FC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1B5FC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4F650D">
        <w:rPr>
          <w:rFonts w:ascii="TH Sarabun New" w:hAnsi="TH Sarabun New" w:cs="TH Sarabun New"/>
          <w:color w:val="FF0000"/>
          <w:sz w:val="32"/>
          <w:szCs w:val="32"/>
        </w:rPr>
        <w:t xml:space="preserve">250,312 </w:t>
      </w:r>
      <w:r w:rsidR="004F650D" w:rsidRPr="004F650D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="004F650D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4F650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247,040 </w:t>
      </w:r>
      <w:r w:rsidR="004F650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Pr="001B5FC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3,272 </w:t>
      </w:r>
      <w:r w:rsidRPr="001B5FC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คน</w:t>
      </w:r>
    </w:p>
    <w:p w14:paraId="407B4B3D" w14:textId="77777777" w:rsidR="001B5FC9" w:rsidRDefault="003F4DA1" w:rsidP="001B5FC9">
      <w:pPr>
        <w:pStyle w:val="ListParagraph"/>
        <w:numPr>
          <w:ilvl w:val="0"/>
          <w:numId w:val="21"/>
        </w:num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1B5FC9">
        <w:rPr>
          <w:rFonts w:ascii="TH Sarabun New" w:hAnsi="TH Sarabun New" w:cs="TH Sarabun New"/>
          <w:sz w:val="32"/>
          <w:szCs w:val="32"/>
          <w:cs/>
        </w:rPr>
        <w:t>ภาคใดมีจำนวนประชากรที่มีสัญชาติไทยมากที่สุด และมีจำนวนเท่าใด</w:t>
      </w:r>
    </w:p>
    <w:p w14:paraId="0038B692" w14:textId="67ED728D" w:rsidR="003F4DA1" w:rsidRPr="001B5FC9" w:rsidRDefault="001B5FC9" w:rsidP="001B5FC9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3F4DA1" w:rsidRPr="001B5FC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3F4DA1" w:rsidRPr="001B5FC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ภาคตะวันออก</w:t>
      </w:r>
      <w:r w:rsidR="0075724D" w:rsidRPr="001B5FC9">
        <w:rPr>
          <w:rFonts w:ascii="TH Sarabun New" w:hAnsi="TH Sarabun New" w:cs="TH Sarabun New"/>
          <w:color w:val="FF0000"/>
          <w:sz w:val="32"/>
          <w:szCs w:val="32"/>
          <w:cs/>
        </w:rPr>
        <w:t>เ</w:t>
      </w:r>
      <w:r w:rsidR="003F4DA1" w:rsidRPr="001B5FC9">
        <w:rPr>
          <w:rFonts w:ascii="TH Sarabun New" w:hAnsi="TH Sarabun New" w:cs="TH Sarabun New"/>
          <w:color w:val="FF0000"/>
          <w:sz w:val="32"/>
          <w:szCs w:val="32"/>
          <w:cs/>
        </w:rPr>
        <w:t>ฉียงเหนือ</w:t>
      </w:r>
      <w:r w:rsidR="00395DEC" w:rsidRPr="001B5FC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มีประชากรสัญชาติไทยจำนวน </w:t>
      </w:r>
      <w:r w:rsidR="00395DEC" w:rsidRPr="001B5FC9">
        <w:rPr>
          <w:rFonts w:ascii="TH Sarabun New" w:hAnsi="TH Sarabun New" w:cs="TH Sarabun New"/>
          <w:color w:val="FF0000"/>
          <w:sz w:val="32"/>
          <w:szCs w:val="32"/>
        </w:rPr>
        <w:t xml:space="preserve">21,729,421 </w:t>
      </w:r>
      <w:r w:rsidR="00395DEC" w:rsidRPr="001B5FC9">
        <w:rPr>
          <w:rFonts w:ascii="TH Sarabun New" w:hAnsi="TH Sarabun New" w:cs="TH Sarabun New"/>
          <w:color w:val="FF0000"/>
          <w:sz w:val="32"/>
          <w:szCs w:val="32"/>
          <w:cs/>
        </w:rPr>
        <w:t>คน</w:t>
      </w:r>
    </w:p>
    <w:p w14:paraId="26F0AEF1" w14:textId="77777777" w:rsidR="004F650D" w:rsidRDefault="00B81624" w:rsidP="004F650D">
      <w:pPr>
        <w:pStyle w:val="ListParagraph"/>
        <w:numPr>
          <w:ilvl w:val="0"/>
          <w:numId w:val="21"/>
        </w:num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1B5FC9">
        <w:rPr>
          <w:rFonts w:ascii="TH Sarabun New" w:hAnsi="TH Sarabun New" w:cs="TH Sarabun New"/>
          <w:sz w:val="32"/>
          <w:szCs w:val="32"/>
          <w:cs/>
        </w:rPr>
        <w:t>พื้นที่ใดบ้าง</w:t>
      </w:r>
      <w:r w:rsidR="0070563E" w:rsidRPr="001B5FC9">
        <w:rPr>
          <w:rFonts w:ascii="TH Sarabun New" w:hAnsi="TH Sarabun New" w:cs="TH Sarabun New"/>
          <w:sz w:val="32"/>
          <w:szCs w:val="32"/>
          <w:cs/>
        </w:rPr>
        <w:t>ที่มีจำนวนประชากรมากกว่าสิบล้านคน</w:t>
      </w:r>
    </w:p>
    <w:p w14:paraId="728A4A01" w14:textId="2EDD167E" w:rsidR="0070563E" w:rsidRPr="004F650D" w:rsidRDefault="004F650D" w:rsidP="004F650D">
      <w:pPr>
        <w:tabs>
          <w:tab w:val="left" w:pos="270"/>
          <w:tab w:val="left" w:pos="630"/>
          <w:tab w:val="left" w:pos="90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70563E" w:rsidRPr="004F650D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70563E" w:rsidRPr="004F650D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ภาค</w:t>
      </w:r>
      <w:r w:rsidR="00B81624" w:rsidRPr="004F650D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กลาง ภาคเหนือ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และ</w:t>
      </w:r>
      <w:r w:rsidR="00B81624" w:rsidRPr="004F650D">
        <w:rPr>
          <w:rFonts w:ascii="TH Sarabun New" w:hAnsi="TH Sarabun New" w:cs="TH Sarabun New"/>
          <w:color w:val="FF0000"/>
          <w:sz w:val="32"/>
          <w:szCs w:val="32"/>
          <w:cs/>
        </w:rPr>
        <w:t>ภาคตะวันออกเฉียงเหนือ</w:t>
      </w:r>
    </w:p>
    <w:p w14:paraId="4033E4E1" w14:textId="77777777" w:rsidR="001B5FC9" w:rsidRDefault="00D37506" w:rsidP="001B5FC9">
      <w:pPr>
        <w:pStyle w:val="ListParagraph"/>
        <w:numPr>
          <w:ilvl w:val="0"/>
          <w:numId w:val="21"/>
        </w:numPr>
        <w:tabs>
          <w:tab w:val="left" w:pos="270"/>
          <w:tab w:val="left" w:pos="630"/>
          <w:tab w:val="left" w:pos="900"/>
        </w:tabs>
        <w:spacing w:after="0" w:line="235" w:lineRule="auto"/>
        <w:ind w:left="900" w:hanging="270"/>
        <w:jc w:val="thaiDistribute"/>
        <w:rPr>
          <w:rFonts w:ascii="TH Sarabun New" w:hAnsi="TH Sarabun New" w:cs="TH Sarabun New"/>
          <w:sz w:val="32"/>
          <w:szCs w:val="32"/>
        </w:rPr>
      </w:pPr>
      <w:r w:rsidRPr="001B5FC9">
        <w:rPr>
          <w:rFonts w:ascii="TH Sarabun New" w:hAnsi="TH Sarabun New" w:cs="TH Sarabun New"/>
          <w:sz w:val="32"/>
          <w:szCs w:val="32"/>
          <w:cs/>
        </w:rPr>
        <w:t>ภาคใดมีจำนวนประชากรที่มีสัญชาติไทยแตกต่างจากจำนวนประชากรที่ไม่ได้สัญชาติไทยมากที่สุด และแตกต่างกันเท่าใด</w:t>
      </w:r>
    </w:p>
    <w:p w14:paraId="0394B504" w14:textId="737FF0F3" w:rsidR="00FC60AF" w:rsidRPr="001B5FC9" w:rsidRDefault="003F4DA1" w:rsidP="001B5FC9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90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B5FC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75724D" w:rsidRPr="001B5FC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</w:t>
      </w:r>
      <w:r w:rsidR="0075724D" w:rsidRPr="001B5FC9">
        <w:rPr>
          <w:rFonts w:ascii="TH Sarabun New" w:hAnsi="TH Sarabun New" w:cs="TH Sarabun New"/>
          <w:color w:val="FF0000"/>
          <w:sz w:val="32"/>
          <w:szCs w:val="32"/>
          <w:cs/>
        </w:rPr>
        <w:t>ภาคตะวันออก</w:t>
      </w:r>
      <w:r w:rsidR="004911F4">
        <w:rPr>
          <w:rFonts w:ascii="TH Sarabun New" w:hAnsi="TH Sarabun New" w:cs="TH Sarabun New" w:hint="cs"/>
          <w:color w:val="FF0000"/>
          <w:sz w:val="32"/>
          <w:szCs w:val="32"/>
          <w:cs/>
        </w:rPr>
        <w:t>เ</w:t>
      </w:r>
      <w:r w:rsidR="0075724D" w:rsidRPr="001B5FC9">
        <w:rPr>
          <w:rFonts w:ascii="TH Sarabun New" w:hAnsi="TH Sarabun New" w:cs="TH Sarabun New"/>
          <w:color w:val="FF0000"/>
          <w:sz w:val="32"/>
          <w:szCs w:val="32"/>
          <w:cs/>
        </w:rPr>
        <w:t>ฉียงเหนือ</w:t>
      </w:r>
      <w:r w:rsidR="004911F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70563E" w:rsidRPr="001B5FC9">
        <w:rPr>
          <w:rFonts w:ascii="TH Sarabun New" w:hAnsi="TH Sarabun New" w:cs="TH Sarabun New"/>
          <w:color w:val="FF0000"/>
          <w:sz w:val="32"/>
          <w:szCs w:val="32"/>
          <w:cs/>
        </w:rPr>
        <w:t>แตกต่างกันอยู่</w:t>
      </w:r>
      <w:r w:rsidRPr="001B5FC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75724D" w:rsidRPr="001B5FC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21,677,424 </w:t>
      </w:r>
      <w:r w:rsidR="0075724D" w:rsidRPr="001B5FC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คน</w:t>
      </w:r>
    </w:p>
    <w:tbl>
      <w:tblPr>
        <w:tblStyle w:val="TableGrid"/>
        <w:tblW w:w="8296" w:type="dxa"/>
        <w:tblInd w:w="625" w:type="dxa"/>
        <w:tblLook w:val="04A0" w:firstRow="1" w:lastRow="0" w:firstColumn="1" w:lastColumn="0" w:noHBand="0" w:noVBand="1"/>
      </w:tblPr>
      <w:tblGrid>
        <w:gridCol w:w="8296"/>
      </w:tblGrid>
      <w:tr w:rsidR="00E7169F" w:rsidRPr="009F01AC" w14:paraId="2F5BC1F8" w14:textId="77777777" w:rsidTr="001B5FC9">
        <w:trPr>
          <w:trHeight w:val="827"/>
        </w:trPr>
        <w:tc>
          <w:tcPr>
            <w:tcW w:w="8296" w:type="dxa"/>
          </w:tcPr>
          <w:p w14:paraId="326387C1" w14:textId="0E4B7CF6" w:rsidR="00E7169F" w:rsidRPr="009F01AC" w:rsidRDefault="00E7169F" w:rsidP="00E7169F">
            <w:pP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ข้อเสนอแนะเพิ่มเติม</w:t>
            </w:r>
            <w:r w:rsidRPr="009F0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:</w:t>
            </w:r>
            <w:r w:rsidRPr="009F01A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9F01AC">
              <w:rPr>
                <w:rFonts w:ascii="TH Sarabun New" w:hAnsi="TH Sarabun New" w:cs="TH Sarabun New"/>
                <w:sz w:val="32"/>
                <w:szCs w:val="32"/>
                <w:cs/>
              </w:rPr>
              <w:t>ในกรณีที่มีความพร้อม ผู้สอนอาจให้ผู้เรียนใช้ซอฟต์แวร์ตารางทำงาน</w:t>
            </w:r>
            <w:r w:rsidR="004911F4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Pr="009F01AC">
              <w:rPr>
                <w:rFonts w:ascii="TH Sarabun New" w:hAnsi="TH Sarabun New" w:cs="TH Sarabun New"/>
                <w:sz w:val="32"/>
                <w:szCs w:val="32"/>
                <w:cs/>
              </w:rPr>
              <w:t>ในการหาคำตอบ</w:t>
            </w:r>
          </w:p>
        </w:tc>
      </w:tr>
    </w:tbl>
    <w:p w14:paraId="533CEE8A" w14:textId="0780DC2F" w:rsidR="009600A2" w:rsidRPr="004911F4" w:rsidRDefault="00995C3D" w:rsidP="009600A2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16"/>
          <w:szCs w:val="16"/>
        </w:rPr>
      </w:pPr>
      <w:r w:rsidRPr="009F01AC">
        <w:rPr>
          <w:rFonts w:ascii="TH Sarabun New" w:eastAsia="Calibri" w:hAnsi="TH Sarabun New" w:cs="TH Sarabun New"/>
          <w:sz w:val="32"/>
          <w:szCs w:val="32"/>
          <w:cs/>
        </w:rPr>
        <w:tab/>
      </w:r>
    </w:p>
    <w:p w14:paraId="207A5273" w14:textId="77777777" w:rsidR="00105D83" w:rsidRDefault="00105D83" w:rsidP="001925FC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</w:p>
    <w:p w14:paraId="63D97AB7" w14:textId="77777777" w:rsidR="00105D83" w:rsidRDefault="00105D83" w:rsidP="001925FC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sz w:val="32"/>
          <w:szCs w:val="32"/>
        </w:rPr>
      </w:pPr>
    </w:p>
    <w:p w14:paraId="76741BE8" w14:textId="0FB9BECD" w:rsidR="00815FD2" w:rsidRDefault="001B5FC9" w:rsidP="001925FC">
      <w:pPr>
        <w:tabs>
          <w:tab w:val="left" w:pos="270"/>
          <w:tab w:val="left" w:pos="630"/>
        </w:tabs>
        <w:spacing w:after="0" w:line="235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4376B4">
        <w:rPr>
          <w:rFonts w:ascii="TH Sarabun New" w:hAnsi="TH Sarabun New" w:cs="TH Sarabun New"/>
          <w:sz w:val="32"/>
          <w:szCs w:val="32"/>
        </w:rPr>
        <w:lastRenderedPageBreak/>
        <w:tab/>
      </w:r>
      <w:r w:rsidR="0030290F" w:rsidRPr="004376B4">
        <w:rPr>
          <w:rFonts w:ascii="TH Sarabun New" w:hAnsi="TH Sarabun New" w:cs="TH Sarabun New"/>
          <w:sz w:val="32"/>
          <w:szCs w:val="32"/>
        </w:rPr>
        <w:t>4</w:t>
      </w:r>
      <w:r w:rsidR="001925FC" w:rsidRPr="004376B4">
        <w:rPr>
          <w:rFonts w:ascii="TH Sarabun New" w:hAnsi="TH Sarabun New" w:cs="TH Sarabun New"/>
          <w:sz w:val="32"/>
          <w:szCs w:val="32"/>
          <w:cs/>
        </w:rPr>
        <w:t>)</w:t>
      </w:r>
      <w:r w:rsidR="00E21962" w:rsidRPr="004376B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376B4">
        <w:rPr>
          <w:rFonts w:ascii="TH Sarabun New" w:hAnsi="TH Sarabun New" w:cs="TH Sarabun New"/>
          <w:sz w:val="32"/>
          <w:szCs w:val="32"/>
        </w:rPr>
        <w:tab/>
      </w:r>
      <w:r w:rsidR="00B30448" w:rsidRPr="004376B4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B91BAC">
        <w:rPr>
          <w:rFonts w:ascii="TH Sarabun New" w:hAnsi="TH Sarabun New" w:cs="TH Sarabun New" w:hint="cs"/>
          <w:sz w:val="32"/>
          <w:szCs w:val="32"/>
          <w:cs/>
        </w:rPr>
        <w:t>ให้</w:t>
      </w:r>
      <w:r w:rsidR="00815FD2" w:rsidRPr="004376B4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="00B91BAC">
        <w:rPr>
          <w:rFonts w:ascii="TH Sarabun New" w:hAnsi="TH Sarabun New" w:cs="TH Sarabun New" w:hint="cs"/>
          <w:sz w:val="32"/>
          <w:szCs w:val="32"/>
          <w:cs/>
        </w:rPr>
        <w:t>ทำ</w:t>
      </w:r>
      <w:r w:rsidR="00BC7737" w:rsidRPr="004376B4">
        <w:rPr>
          <w:rFonts w:ascii="TH Sarabun New" w:hAnsi="TH Sarabun New" w:cs="TH Sarabun New"/>
          <w:sz w:val="32"/>
          <w:szCs w:val="32"/>
          <w:cs/>
        </w:rPr>
        <w:t>ใบ</w:t>
      </w:r>
      <w:r w:rsidR="00C76BDB" w:rsidRPr="004376B4">
        <w:rPr>
          <w:rFonts w:ascii="TH Sarabun New" w:hAnsi="TH Sarabun New" w:cs="TH Sarabun New"/>
          <w:sz w:val="32"/>
          <w:szCs w:val="32"/>
          <w:cs/>
        </w:rPr>
        <w:t>กิจกรร</w:t>
      </w:r>
      <w:r w:rsidR="00C76BDB" w:rsidRPr="004376B4">
        <w:rPr>
          <w:rFonts w:ascii="TH Sarabun New" w:hAnsi="TH Sarabun New" w:cs="TH Sarabun New" w:hint="cs"/>
          <w:sz w:val="32"/>
          <w:szCs w:val="32"/>
          <w:cs/>
        </w:rPr>
        <w:t xml:space="preserve">มที่ </w:t>
      </w:r>
      <w:r w:rsidR="00C76BDB" w:rsidRPr="004376B4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4B4C93" w:rsidRPr="004376B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61085" w:rsidRPr="004376B4">
        <w:rPr>
          <w:rFonts w:ascii="TH Sarabun New" w:hAnsi="TH Sarabun New" w:cs="TH Sarabun New"/>
          <w:sz w:val="32"/>
          <w:szCs w:val="32"/>
          <w:cs/>
        </w:rPr>
        <w:t>เรื่อง</w:t>
      </w:r>
      <w:r w:rsidR="00815FD2" w:rsidRPr="004376B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F3AD5" w:rsidRPr="004376B4">
        <w:rPr>
          <w:rFonts w:ascii="TH Sarabun New" w:hAnsi="TH Sarabun New" w:cs="TH Sarabun New"/>
          <w:sz w:val="32"/>
          <w:szCs w:val="32"/>
          <w:cs/>
        </w:rPr>
        <w:t>ความ</w:t>
      </w:r>
      <w:r w:rsidR="001925FC" w:rsidRPr="004376B4">
        <w:rPr>
          <w:rFonts w:ascii="TH Sarabun New" w:hAnsi="TH Sarabun New" w:cs="TH Sarabun New"/>
          <w:sz w:val="32"/>
          <w:szCs w:val="32"/>
          <w:cs/>
        </w:rPr>
        <w:t>พึง</w:t>
      </w:r>
      <w:r w:rsidR="000F3AD5" w:rsidRPr="004376B4">
        <w:rPr>
          <w:rFonts w:ascii="TH Sarabun New" w:hAnsi="TH Sarabun New" w:cs="TH Sarabun New"/>
          <w:sz w:val="32"/>
          <w:szCs w:val="32"/>
          <w:cs/>
        </w:rPr>
        <w:t>พอใจ</w:t>
      </w:r>
      <w:r w:rsidR="009600A2" w:rsidRPr="004376B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15FD2" w:rsidRPr="004376B4">
        <w:rPr>
          <w:rFonts w:ascii="TH Sarabun New" w:hAnsi="TH Sarabun New" w:cs="TH Sarabun New"/>
          <w:sz w:val="32"/>
          <w:szCs w:val="32"/>
          <w:cs/>
        </w:rPr>
        <w:t>โดยอาจให้ผู้เรียนร่วมกัน</w:t>
      </w:r>
      <w:r w:rsidR="00924018" w:rsidRPr="004376B4">
        <w:rPr>
          <w:rFonts w:ascii="TH Sarabun New" w:hAnsi="TH Sarabun New" w:cs="TH Sarabun New"/>
          <w:sz w:val="32"/>
          <w:szCs w:val="32"/>
          <w:cs/>
        </w:rPr>
        <w:t>คิด</w:t>
      </w:r>
      <w:r w:rsidR="00815FD2" w:rsidRPr="004376B4">
        <w:rPr>
          <w:rFonts w:ascii="TH Sarabun New" w:hAnsi="TH Sarabun New" w:cs="TH Sarabun New"/>
          <w:sz w:val="32"/>
          <w:szCs w:val="32"/>
          <w:cs/>
        </w:rPr>
        <w:t>เป็นกลุ่มหรือ</w:t>
      </w:r>
      <w:r w:rsidR="00924018" w:rsidRPr="004376B4">
        <w:rPr>
          <w:rFonts w:ascii="TH Sarabun New" w:hAnsi="TH Sarabun New" w:cs="TH Sarabun New"/>
          <w:sz w:val="32"/>
          <w:szCs w:val="32"/>
          <w:cs/>
        </w:rPr>
        <w:t>ทำ</w:t>
      </w:r>
      <w:r w:rsidR="00815FD2" w:rsidRPr="004376B4">
        <w:rPr>
          <w:rFonts w:ascii="TH Sarabun New" w:hAnsi="TH Sarabun New" w:cs="TH Sarabun New"/>
          <w:sz w:val="32"/>
          <w:szCs w:val="32"/>
          <w:cs/>
        </w:rPr>
        <w:t>ไป</w:t>
      </w:r>
      <w:r w:rsidR="00B91BAC">
        <w:rPr>
          <w:rFonts w:ascii="TH Sarabun New" w:hAnsi="TH Sarabun New" w:cs="TH Sarabun New"/>
          <w:sz w:val="32"/>
          <w:szCs w:val="32"/>
          <w:cs/>
        </w:rPr>
        <w:tab/>
      </w:r>
      <w:r w:rsidR="00B91BAC">
        <w:rPr>
          <w:rFonts w:ascii="TH Sarabun New" w:hAnsi="TH Sarabun New" w:cs="TH Sarabun New"/>
          <w:sz w:val="32"/>
          <w:szCs w:val="32"/>
          <w:cs/>
        </w:rPr>
        <w:tab/>
      </w:r>
      <w:r w:rsidR="00815FD2" w:rsidRPr="004376B4">
        <w:rPr>
          <w:rFonts w:ascii="TH Sarabun New" w:hAnsi="TH Sarabun New" w:cs="TH Sarabun New"/>
          <w:sz w:val="32"/>
          <w:szCs w:val="32"/>
          <w:cs/>
        </w:rPr>
        <w:t xml:space="preserve">พร้อมกันทั้งชั้นเรียน </w:t>
      </w:r>
      <w:r w:rsidR="001925FC" w:rsidRPr="004376B4">
        <w:rPr>
          <w:rFonts w:ascii="TH Sarabun New" w:hAnsi="TH Sarabun New" w:cs="TH Sarabun New"/>
          <w:sz w:val="32"/>
          <w:szCs w:val="32"/>
          <w:cs/>
        </w:rPr>
        <w:t>เมื่อผู้เรียนตอบคำถามแล้ว</w:t>
      </w:r>
      <w:r w:rsidR="00B91BAC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1925FC" w:rsidRPr="004376B4">
        <w:rPr>
          <w:rFonts w:ascii="TH Sarabun New" w:hAnsi="TH Sarabun New" w:cs="TH Sarabun New"/>
          <w:sz w:val="32"/>
          <w:szCs w:val="32"/>
          <w:cs/>
        </w:rPr>
        <w:t>ผู้สอนสุ่มเลือกผู้เรียนออกมาเฉลยคำตอบ</w:t>
      </w:r>
      <w:r w:rsidR="009600A2" w:rsidRPr="004376B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925FC" w:rsidRPr="004376B4">
        <w:rPr>
          <w:rFonts w:ascii="TH Sarabun New" w:hAnsi="TH Sarabun New" w:cs="TH Sarabun New"/>
          <w:sz w:val="32"/>
          <w:szCs w:val="32"/>
          <w:cs/>
        </w:rPr>
        <w:t>ผู้สอนควร</w:t>
      </w:r>
      <w:r w:rsidR="00B91BAC">
        <w:rPr>
          <w:rFonts w:ascii="TH Sarabun New" w:hAnsi="TH Sarabun New" w:cs="TH Sarabun New"/>
          <w:sz w:val="32"/>
          <w:szCs w:val="32"/>
          <w:cs/>
        </w:rPr>
        <w:tab/>
      </w:r>
      <w:r w:rsidR="00B91BAC">
        <w:rPr>
          <w:rFonts w:ascii="TH Sarabun New" w:hAnsi="TH Sarabun New" w:cs="TH Sarabun New"/>
          <w:sz w:val="32"/>
          <w:szCs w:val="32"/>
          <w:cs/>
        </w:rPr>
        <w:tab/>
      </w:r>
      <w:r w:rsidR="001925FC" w:rsidRPr="004376B4">
        <w:rPr>
          <w:rFonts w:ascii="TH Sarabun New" w:hAnsi="TH Sarabun New" w:cs="TH Sarabun New"/>
          <w:sz w:val="32"/>
          <w:szCs w:val="32"/>
          <w:cs/>
        </w:rPr>
        <w:t>กระตุ้นให้ผู้เรียนที่เหลือตรวจสอบคำตอบของตนเองและเปิดโอกาสให้ผู้เรียนให้เหตุผลเพื่อสนับสนุน</w:t>
      </w:r>
      <w:r w:rsidR="00B91BAC">
        <w:rPr>
          <w:rFonts w:ascii="TH Sarabun New" w:hAnsi="TH Sarabun New" w:cs="TH Sarabun New"/>
          <w:sz w:val="32"/>
          <w:szCs w:val="32"/>
          <w:cs/>
        </w:rPr>
        <w:tab/>
      </w:r>
      <w:r w:rsidR="00B91BAC">
        <w:rPr>
          <w:rFonts w:ascii="TH Sarabun New" w:hAnsi="TH Sarabun New" w:cs="TH Sarabun New"/>
          <w:sz w:val="32"/>
          <w:szCs w:val="32"/>
          <w:cs/>
        </w:rPr>
        <w:tab/>
      </w:r>
      <w:r w:rsidR="001925FC" w:rsidRPr="004376B4">
        <w:rPr>
          <w:rFonts w:ascii="TH Sarabun New" w:hAnsi="TH Sarabun New" w:cs="TH Sarabun New"/>
          <w:sz w:val="32"/>
          <w:szCs w:val="32"/>
          <w:cs/>
        </w:rPr>
        <w:t>คำตอบของเพื่อนหรือโต้แย้งในกรณีที่ได้คำตอบไม่ตรงกัน</w:t>
      </w:r>
      <w:r w:rsidR="001925FC" w:rsidRPr="004376B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</w:p>
    <w:tbl>
      <w:tblPr>
        <w:tblStyle w:val="TableGrid"/>
        <w:tblW w:w="8296" w:type="dxa"/>
        <w:tblInd w:w="625" w:type="dxa"/>
        <w:tblLook w:val="04A0" w:firstRow="1" w:lastRow="0" w:firstColumn="1" w:lastColumn="0" w:noHBand="0" w:noVBand="1"/>
      </w:tblPr>
      <w:tblGrid>
        <w:gridCol w:w="8296"/>
      </w:tblGrid>
      <w:tr w:rsidR="00B91BAC" w:rsidRPr="009F01AC" w14:paraId="1CB866B6" w14:textId="77777777" w:rsidTr="00E94521">
        <w:trPr>
          <w:trHeight w:val="827"/>
        </w:trPr>
        <w:tc>
          <w:tcPr>
            <w:tcW w:w="8296" w:type="dxa"/>
          </w:tcPr>
          <w:p w14:paraId="2C84E6BB" w14:textId="1168B15D" w:rsidR="00B91BAC" w:rsidRPr="009F01AC" w:rsidRDefault="00B91BAC" w:rsidP="00B91BAC">
            <w:pPr>
              <w:pStyle w:val="NormalWeb"/>
              <w:tabs>
                <w:tab w:val="left" w:pos="270"/>
                <w:tab w:val="left" w:pos="630"/>
                <w:tab w:val="left" w:pos="900"/>
              </w:tabs>
              <w:spacing w:before="0" w:beforeAutospacing="0" w:after="0" w:afterAutospacing="0" w:line="235" w:lineRule="auto"/>
              <w:ind w:right="-202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F0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ข้อเสนอแนะเพิ่มเติม</w:t>
            </w:r>
            <w:r w:rsidRPr="009F0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:</w:t>
            </w:r>
            <w:r w:rsidRPr="009F01A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หากผู้สอนต้องการเชื่อมโยงไปสู่การนำเสนอข้อมูลในรูปแบบอื่น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Pr="009F01A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ๆ อาจใช้คำถามเพื่อให้ผู้เรียนร่วมกันอภิปราย เช่น</w:t>
            </w:r>
          </w:p>
          <w:p w14:paraId="626DCE75" w14:textId="77777777" w:rsidR="00B91BAC" w:rsidRPr="00B91BAC" w:rsidRDefault="00B91BAC" w:rsidP="00B91BAC">
            <w:pPr>
              <w:pStyle w:val="NormalWeb"/>
              <w:tabs>
                <w:tab w:val="left" w:pos="270"/>
                <w:tab w:val="left" w:pos="630"/>
                <w:tab w:val="left" w:pos="900"/>
              </w:tabs>
              <w:spacing w:before="0" w:beforeAutospacing="0" w:after="0" w:afterAutospacing="0" w:line="235" w:lineRule="auto"/>
              <w:ind w:right="-203"/>
              <w:textAlignment w:val="baseline"/>
              <w:rPr>
                <w:rFonts w:ascii="TH Sarabun New" w:hAnsi="TH Sarabun New" w:cs="TH Sarabun New"/>
                <w:sz w:val="16"/>
                <w:szCs w:val="16"/>
                <w:lang w:val="en-US"/>
              </w:rPr>
            </w:pPr>
          </w:p>
          <w:p w14:paraId="01944EAE" w14:textId="1DFF33AA" w:rsidR="00B91BAC" w:rsidRPr="009F01AC" w:rsidRDefault="00B91BAC" w:rsidP="00B91BAC">
            <w:pPr>
              <w:pStyle w:val="NormalWeb"/>
              <w:tabs>
                <w:tab w:val="left" w:pos="270"/>
                <w:tab w:val="left" w:pos="630"/>
                <w:tab w:val="left" w:pos="900"/>
              </w:tabs>
              <w:spacing w:before="0" w:beforeAutospacing="0" w:after="0" w:afterAutospacing="0" w:line="235" w:lineRule="auto"/>
              <w:ind w:right="-203"/>
              <w:textAlignment w:val="baselin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F01A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สามารถใช้แผนภูมิรูปวงกลมนำเสนอข้อมูลผลการสำรวจความพึงพอใจนี้ได้หรือไม่ อย่างไร </w:t>
            </w:r>
          </w:p>
          <w:p w14:paraId="33174111" w14:textId="0E263367" w:rsidR="00B91BAC" w:rsidRDefault="00C70842" w:rsidP="00B91BAC">
            <w:pPr>
              <w:tabs>
                <w:tab w:val="left" w:pos="270"/>
                <w:tab w:val="left" w:pos="630"/>
              </w:tabs>
              <w:spacing w:line="235" w:lineRule="auto"/>
              <w:rPr>
                <w:rFonts w:ascii="TH Sarabun New" w:eastAsia="Calibri" w:hAnsi="TH Sarabun New" w:cs="TH Sarabun New"/>
                <w:color w:val="ED0000"/>
                <w:sz w:val="32"/>
                <w:szCs w:val="32"/>
                <w:lang w:val="en-US"/>
              </w:rPr>
            </w:pPr>
            <w:r>
              <w:rPr>
                <w:rFonts w:ascii="TH Sarabun New" w:eastAsia="Calibri" w:hAnsi="TH Sarabun New" w:cs="TH Sarabun New"/>
                <w:b/>
                <w:bCs/>
                <w:color w:val="ED0000"/>
                <w:sz w:val="32"/>
                <w:szCs w:val="32"/>
                <w:cs/>
              </w:rPr>
              <w:t xml:space="preserve">แนวคำตอบ </w:t>
            </w:r>
            <w:r w:rsidR="00B91BAC" w:rsidRPr="009F01AC">
              <w:rPr>
                <w:rFonts w:ascii="TH Sarabun New" w:eastAsia="Calibri" w:hAnsi="TH Sarabun New" w:cs="TH Sarabun New"/>
                <w:color w:val="ED0000"/>
                <w:sz w:val="32"/>
                <w:szCs w:val="32"/>
                <w:cs/>
              </w:rPr>
              <w:t xml:space="preserve">สามารถทำได้ โดยนำเสนอเป็นแผนภูมิรูปวงกลม </w:t>
            </w:r>
            <w:r w:rsidR="00B91BAC" w:rsidRPr="009F01AC">
              <w:rPr>
                <w:rFonts w:ascii="TH Sarabun New" w:eastAsia="Calibri" w:hAnsi="TH Sarabun New" w:cs="TH Sarabun New"/>
                <w:color w:val="ED0000"/>
                <w:sz w:val="32"/>
                <w:szCs w:val="32"/>
                <w:lang w:val="en-US"/>
              </w:rPr>
              <w:t xml:space="preserve">3 </w:t>
            </w:r>
            <w:r w:rsidR="00B91BAC" w:rsidRPr="009F01AC">
              <w:rPr>
                <w:rFonts w:ascii="TH Sarabun New" w:eastAsia="Calibri" w:hAnsi="TH Sarabun New" w:cs="TH Sarabun New"/>
                <w:color w:val="ED0000"/>
                <w:sz w:val="32"/>
                <w:szCs w:val="32"/>
                <w:cs/>
                <w:lang w:val="en-US"/>
              </w:rPr>
              <w:t>รูป แต่ละรูปแสดงข้อมูลจาก</w:t>
            </w:r>
            <w:r w:rsidR="00B91BAC">
              <w:rPr>
                <w:rFonts w:ascii="TH Sarabun New" w:eastAsia="Calibri" w:hAnsi="TH Sarabun New" w:cs="TH Sarabun New"/>
                <w:color w:val="ED0000"/>
                <w:sz w:val="32"/>
                <w:szCs w:val="32"/>
                <w:cs/>
                <w:lang w:val="en-US"/>
              </w:rPr>
              <w:br/>
            </w:r>
            <w:r w:rsidR="00B91BAC" w:rsidRPr="009F01AC">
              <w:rPr>
                <w:rFonts w:ascii="TH Sarabun New" w:eastAsia="Calibri" w:hAnsi="TH Sarabun New" w:cs="TH Sarabun New"/>
                <w:color w:val="ED0000"/>
                <w:sz w:val="32"/>
                <w:szCs w:val="32"/>
                <w:cs/>
                <w:lang w:val="en-US"/>
              </w:rPr>
              <w:t>แต่ละแผนก</w:t>
            </w:r>
          </w:p>
          <w:p w14:paraId="28FE42B6" w14:textId="5D8ADB98" w:rsidR="00B91BAC" w:rsidRPr="00B91BAC" w:rsidRDefault="00B91BAC" w:rsidP="00B91BAC">
            <w:pPr>
              <w:tabs>
                <w:tab w:val="left" w:pos="270"/>
                <w:tab w:val="left" w:pos="630"/>
              </w:tabs>
              <w:spacing w:line="235" w:lineRule="auto"/>
              <w:rPr>
                <w:rFonts w:ascii="TH Sarabun New" w:eastAsia="Calibri" w:hAnsi="TH Sarabun New" w:cs="TH Sarabun New"/>
                <w:b/>
                <w:bCs/>
                <w:color w:val="ED0000"/>
                <w:sz w:val="32"/>
                <w:szCs w:val="32"/>
                <w:lang w:val="en-US"/>
              </w:rPr>
            </w:pPr>
            <w:r w:rsidRPr="009F01A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หากต้องการนำเสนอข้อมูลในรูปแบบอื่น สามารถทำได้หรือไม่ จงยกตัวอย่าง</w:t>
            </w:r>
          </w:p>
          <w:p w14:paraId="278E64A9" w14:textId="00F586E4" w:rsidR="00B91BAC" w:rsidRPr="00B91BAC" w:rsidRDefault="00C70842" w:rsidP="00B91BAC">
            <w:pPr>
              <w:tabs>
                <w:tab w:val="left" w:pos="270"/>
                <w:tab w:val="left" w:pos="630"/>
              </w:tabs>
              <w:spacing w:line="235" w:lineRule="auto"/>
              <w:rPr>
                <w:rFonts w:ascii="TH Sarabun New" w:eastAsia="Calibri" w:hAnsi="TH Sarabun New" w:cs="TH Sarabun New"/>
                <w:b/>
                <w:bCs/>
                <w:color w:val="ED0000"/>
                <w:sz w:val="32"/>
                <w:szCs w:val="32"/>
              </w:rPr>
            </w:pPr>
            <w:r>
              <w:rPr>
                <w:rFonts w:ascii="TH Sarabun New" w:eastAsia="Calibri" w:hAnsi="TH Sarabun New" w:cs="TH Sarabun New"/>
                <w:b/>
                <w:bCs/>
                <w:color w:val="ED0000"/>
                <w:sz w:val="32"/>
                <w:szCs w:val="32"/>
                <w:cs/>
              </w:rPr>
              <w:t xml:space="preserve">แนวคำตอบ </w:t>
            </w:r>
            <w:r w:rsidR="00B91BAC" w:rsidRPr="009F01AC">
              <w:rPr>
                <w:rFonts w:ascii="TH Sarabun New" w:eastAsia="Calibri" w:hAnsi="TH Sarabun New" w:cs="TH Sarabun New"/>
                <w:color w:val="ED0000"/>
                <w:sz w:val="32"/>
                <w:szCs w:val="32"/>
                <w:cs/>
              </w:rPr>
              <w:t>สามารถทำได้ เช่น แผนภูมิแท่งเปรียบเทียบ แผนภูมิแท่งส่วนประกอบ</w:t>
            </w:r>
            <w:r w:rsidR="00B91BAC" w:rsidRPr="009F01AC">
              <w:rPr>
                <w:rFonts w:ascii="TH Sarabun New" w:eastAsia="Calibri" w:hAnsi="TH Sarabun New" w:cs="TH Sarabun New"/>
                <w:b/>
                <w:bCs/>
                <w:color w:val="ED0000"/>
                <w:sz w:val="32"/>
                <w:szCs w:val="32"/>
                <w:cs/>
              </w:rPr>
              <w:t xml:space="preserve"> </w:t>
            </w:r>
          </w:p>
        </w:tc>
      </w:tr>
    </w:tbl>
    <w:p w14:paraId="77846DBF" w14:textId="70D60760" w:rsidR="00F0511F" w:rsidRPr="00B91BAC" w:rsidRDefault="00F0511F" w:rsidP="00A84A4C">
      <w:pPr>
        <w:tabs>
          <w:tab w:val="left" w:pos="270"/>
          <w:tab w:val="left" w:pos="630"/>
        </w:tabs>
        <w:spacing w:after="0" w:line="235" w:lineRule="auto"/>
        <w:rPr>
          <w:rFonts w:ascii="TH Sarabun New" w:eastAsia="Calibri" w:hAnsi="TH Sarabun New" w:cs="TH Sarabun New"/>
          <w:b/>
          <w:bCs/>
          <w:color w:val="ED0000"/>
          <w:sz w:val="16"/>
          <w:szCs w:val="16"/>
        </w:rPr>
      </w:pPr>
    </w:p>
    <w:p w14:paraId="242CEB35" w14:textId="71FB1340" w:rsidR="00E436F8" w:rsidRPr="009F01AC" w:rsidRDefault="0030290F" w:rsidP="00D97C5D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left="630" w:right="26" w:hanging="720"/>
        <w:textAlignment w:val="baseline"/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  <w:t>5</w:t>
      </w:r>
      <w:r w:rsidR="001B5FC9">
        <w:rPr>
          <w:rFonts w:ascii="TH Sarabun New" w:hAnsi="TH Sarabun New" w:cs="TH Sarabun New"/>
          <w:sz w:val="32"/>
          <w:szCs w:val="32"/>
          <w:cs/>
        </w:rPr>
        <w:t>)</w:t>
      </w:r>
      <w:r w:rsidR="001B5FC9">
        <w:rPr>
          <w:rFonts w:ascii="TH Sarabun New" w:hAnsi="TH Sarabun New" w:cs="TH Sarabun New"/>
          <w:sz w:val="32"/>
          <w:szCs w:val="32"/>
        </w:rPr>
        <w:tab/>
      </w:r>
      <w:r w:rsidR="00E045F5" w:rsidRPr="009F01AC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735552" w:rsidRPr="009F01AC">
        <w:rPr>
          <w:rFonts w:ascii="TH Sarabun New" w:hAnsi="TH Sarabun New" w:cs="TH Sarabun New"/>
          <w:sz w:val="32"/>
          <w:szCs w:val="32"/>
          <w:cs/>
          <w:lang w:val="en-US"/>
        </w:rPr>
        <w:t>ให้ผู้เรียนทำ</w:t>
      </w:r>
      <w:r w:rsidR="00735552" w:rsidRPr="009F01AC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="00C76BDB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C76BDB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AB32DA" w:rsidRPr="009F01AC"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r w:rsidR="009600A2"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เรื่อง </w:t>
      </w:r>
      <w:r w:rsidR="00735552" w:rsidRPr="009F01AC">
        <w:rPr>
          <w:rFonts w:ascii="TH Sarabun New" w:hAnsi="TH Sarabun New" w:cs="TH Sarabun New"/>
          <w:sz w:val="32"/>
          <w:szCs w:val="32"/>
          <w:cs/>
          <w:lang w:val="en-US"/>
        </w:rPr>
        <w:t>รถยนต์คันไหน</w:t>
      </w:r>
      <w:r w:rsidR="00DD0EB8" w:rsidRPr="009F01AC">
        <w:rPr>
          <w:rFonts w:ascii="TH Sarabun New" w:hAnsi="TH Sarabun New" w:cs="TH Sarabun New"/>
          <w:sz w:val="32"/>
          <w:szCs w:val="32"/>
          <w:cs/>
          <w:lang w:val="en-US"/>
        </w:rPr>
        <w:t>?</w:t>
      </w:r>
      <w:r w:rsidR="00735552"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A84A4C" w:rsidRPr="009F01AC">
        <w:rPr>
          <w:rFonts w:ascii="TH Sarabun New" w:hAnsi="TH Sarabun New" w:cs="TH Sarabun New"/>
          <w:sz w:val="32"/>
          <w:szCs w:val="32"/>
          <w:cs/>
          <w:lang w:val="en-US"/>
        </w:rPr>
        <w:t>เพื่อฝึกการอ่านและแปลความหม</w:t>
      </w:r>
      <w:r w:rsidR="00E82008">
        <w:rPr>
          <w:rFonts w:ascii="TH Sarabun New" w:hAnsi="TH Sarabun New" w:cs="TH Sarabun New"/>
          <w:sz w:val="32"/>
          <w:szCs w:val="32"/>
          <w:cs/>
          <w:lang w:val="en-US"/>
        </w:rPr>
        <w:t>ายข้อมูลที่</w:t>
      </w:r>
      <w:r w:rsidR="009600A2" w:rsidRPr="009F01AC">
        <w:rPr>
          <w:rFonts w:ascii="TH Sarabun New" w:hAnsi="TH Sarabun New" w:cs="TH Sarabun New"/>
          <w:sz w:val="32"/>
          <w:szCs w:val="32"/>
          <w:cs/>
          <w:lang w:val="en-US"/>
        </w:rPr>
        <w:t>นำ</w:t>
      </w:r>
      <w:r w:rsidR="00A84A4C" w:rsidRPr="009F01AC">
        <w:rPr>
          <w:rFonts w:ascii="TH Sarabun New" w:hAnsi="TH Sarabun New" w:cs="TH Sarabun New"/>
          <w:sz w:val="32"/>
          <w:szCs w:val="32"/>
          <w:cs/>
          <w:lang w:val="en-US"/>
        </w:rPr>
        <w:t>เสนอด้วยตาราง รวมถึง</w:t>
      </w:r>
      <w:r w:rsidR="00E045F5" w:rsidRPr="009F01AC">
        <w:rPr>
          <w:rFonts w:ascii="TH Sarabun New" w:hAnsi="TH Sarabun New" w:cs="TH Sarabun New"/>
          <w:sz w:val="32"/>
          <w:szCs w:val="32"/>
          <w:cs/>
          <w:lang w:val="en-US"/>
        </w:rPr>
        <w:t>การ</w:t>
      </w:r>
      <w:r w:rsidR="00A84A4C"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ใช้ข้อมูลต่าง ๆ ที่กำหนดให้ในการแก้ปัญหา </w:t>
      </w:r>
      <w:r w:rsidR="000950F7" w:rsidRPr="009F01AC">
        <w:rPr>
          <w:rFonts w:ascii="TH Sarabun New" w:hAnsi="TH Sarabun New" w:cs="TH Sarabun New"/>
          <w:sz w:val="32"/>
          <w:szCs w:val="32"/>
          <w:cs/>
          <w:lang w:val="en-US"/>
        </w:rPr>
        <w:t>เมื่อผู้เรียนตอบ</w:t>
      </w:r>
      <w:r w:rsidR="00E045F5" w:rsidRPr="009F01AC">
        <w:rPr>
          <w:rFonts w:ascii="TH Sarabun New" w:hAnsi="TH Sarabun New" w:cs="TH Sarabun New"/>
          <w:sz w:val="32"/>
          <w:szCs w:val="32"/>
          <w:cs/>
          <w:lang w:val="en-US"/>
        </w:rPr>
        <w:t>คำถามเรียบร้อยแล้ว</w:t>
      </w:r>
      <w:r w:rsidR="00E82008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0950F7" w:rsidRPr="009F01AC">
        <w:rPr>
          <w:rFonts w:ascii="TH Sarabun New" w:hAnsi="TH Sarabun New" w:cs="TH Sarabun New"/>
          <w:sz w:val="32"/>
          <w:szCs w:val="32"/>
          <w:cs/>
          <w:lang w:val="en-US"/>
        </w:rPr>
        <w:t>ผู้สอนอาจสุ่มผู้เรียนให้บอกคำตอบที่ได้ ทั้งนี้ ผู้สอนควรกระตุ้นให้ผู้เรียนที่เหลือ</w:t>
      </w:r>
      <w:r w:rsidR="00C51792" w:rsidRPr="009F01AC">
        <w:rPr>
          <w:rFonts w:ascii="TH Sarabun New" w:hAnsi="TH Sarabun New" w:cs="TH Sarabun New"/>
          <w:sz w:val="32"/>
          <w:szCs w:val="32"/>
          <w:cs/>
          <w:lang w:val="en-US"/>
        </w:rPr>
        <w:t>ต</w:t>
      </w:r>
      <w:r w:rsidR="000950F7" w:rsidRPr="009F01AC">
        <w:rPr>
          <w:rFonts w:ascii="TH Sarabun New" w:hAnsi="TH Sarabun New" w:cs="TH Sarabun New"/>
          <w:sz w:val="32"/>
          <w:szCs w:val="32"/>
          <w:cs/>
          <w:lang w:val="en-US"/>
        </w:rPr>
        <w:t>รวจสอบคำตอบของตนเองและ</w:t>
      </w:r>
      <w:r w:rsidR="007107DF" w:rsidRPr="009F01AC">
        <w:rPr>
          <w:rFonts w:ascii="TH Sarabun New" w:hAnsi="TH Sarabun New" w:cs="TH Sarabun New"/>
          <w:sz w:val="32"/>
          <w:szCs w:val="32"/>
          <w:cs/>
          <w:lang w:val="en-US"/>
        </w:rPr>
        <w:t>เปิดโอกาสให้ผู้เรียนให้เหตุผลเพื่อสนับสนุนคำตอบของเพื่อนหรือ</w:t>
      </w:r>
      <w:r w:rsidR="000950F7" w:rsidRPr="009F01AC">
        <w:rPr>
          <w:rFonts w:ascii="TH Sarabun New" w:hAnsi="TH Sarabun New" w:cs="TH Sarabun New"/>
          <w:sz w:val="32"/>
          <w:szCs w:val="32"/>
          <w:cs/>
          <w:lang w:val="en-US"/>
        </w:rPr>
        <w:t>โต้แย้งในกรณีที่ได้คำตอบไม่ตรงกัน</w:t>
      </w:r>
    </w:p>
    <w:p w14:paraId="297F604F" w14:textId="788FFB26" w:rsidR="000D5770" w:rsidRPr="009F01AC" w:rsidRDefault="001B5FC9" w:rsidP="00D97C5D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30290F">
        <w:rPr>
          <w:rFonts w:ascii="TH Sarabun New" w:hAnsi="TH Sarabun New" w:cs="TH Sarabun New"/>
          <w:sz w:val="32"/>
          <w:szCs w:val="32"/>
          <w:lang w:val="en-US"/>
        </w:rPr>
        <w:t>6</w:t>
      </w:r>
      <w:r w:rsidR="00A84A4C" w:rsidRPr="009F01AC">
        <w:rPr>
          <w:rFonts w:ascii="TH Sarabun New" w:hAnsi="TH Sarabun New" w:cs="TH Sarabun New"/>
          <w:sz w:val="32"/>
          <w:szCs w:val="32"/>
          <w:cs/>
        </w:rPr>
        <w:t>)</w:t>
      </w:r>
      <w:r w:rsidR="0051532B">
        <w:rPr>
          <w:rFonts w:ascii="TH Sarabun New" w:hAnsi="TH Sarabun New" w:cs="TH Sarabun New"/>
          <w:sz w:val="32"/>
          <w:szCs w:val="32"/>
          <w:cs/>
        </w:rPr>
        <w:tab/>
      </w:r>
      <w:r w:rsidR="00CD632E" w:rsidRPr="009F01AC">
        <w:rPr>
          <w:rFonts w:ascii="TH Sarabun New" w:hAnsi="TH Sarabun New" w:cs="TH Sarabun New"/>
          <w:sz w:val="32"/>
          <w:szCs w:val="32"/>
          <w:cs/>
        </w:rPr>
        <w:t>ผู้</w:t>
      </w:r>
      <w:r w:rsidR="00B30448" w:rsidRPr="009F01AC">
        <w:rPr>
          <w:rFonts w:ascii="TH Sarabun New" w:hAnsi="TH Sarabun New" w:cs="TH Sarabun New"/>
          <w:sz w:val="32"/>
          <w:szCs w:val="32"/>
          <w:cs/>
        </w:rPr>
        <w:t>สอน</w:t>
      </w:r>
      <w:r w:rsidR="00DE2A2A" w:rsidRPr="009F01AC">
        <w:rPr>
          <w:rFonts w:ascii="TH Sarabun New" w:hAnsi="TH Sarabun New" w:cs="TH Sarabun New"/>
          <w:sz w:val="32"/>
          <w:szCs w:val="32"/>
          <w:cs/>
        </w:rPr>
        <w:t>และผู้เรียนร่วมกัน</w:t>
      </w:r>
      <w:r w:rsidR="00B30448" w:rsidRPr="009F01AC">
        <w:rPr>
          <w:rFonts w:ascii="TH Sarabun New" w:hAnsi="TH Sarabun New" w:cs="TH Sarabun New"/>
          <w:sz w:val="32"/>
          <w:szCs w:val="32"/>
          <w:cs/>
        </w:rPr>
        <w:t>สรุปผลจากการปฏิบัติกิจกรรม</w:t>
      </w:r>
      <w:r w:rsidR="00A2211D" w:rsidRPr="009F01AC">
        <w:rPr>
          <w:rFonts w:ascii="TH Sarabun New" w:hAnsi="TH Sarabun New" w:cs="TH Sarabun New"/>
          <w:sz w:val="32"/>
          <w:szCs w:val="32"/>
          <w:cs/>
        </w:rPr>
        <w:t xml:space="preserve"> โดยมีแนวทางการสรุปดังนี้</w:t>
      </w:r>
    </w:p>
    <w:p w14:paraId="720AA532" w14:textId="6C7458C7" w:rsidR="00A84A4C" w:rsidRPr="009F01AC" w:rsidRDefault="0051532B" w:rsidP="00D97C5D">
      <w:pPr>
        <w:pStyle w:val="ListParagraph"/>
        <w:tabs>
          <w:tab w:val="left" w:pos="270"/>
          <w:tab w:val="left" w:pos="630"/>
          <w:tab w:val="left" w:pos="900"/>
          <w:tab w:val="left" w:pos="126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A84A4C" w:rsidRPr="009F01AC">
        <w:rPr>
          <w:rFonts w:ascii="TH Sarabun New" w:hAnsi="TH Sarabun New" w:cs="TH Sarabun New"/>
          <w:sz w:val="32"/>
          <w:szCs w:val="32"/>
          <w:cs/>
        </w:rPr>
        <w:t>ผู้เรียนได้ใช้ความรู้เกี่ยวกับ</w:t>
      </w:r>
      <w:r>
        <w:rPr>
          <w:rFonts w:ascii="TH Sarabun New" w:hAnsi="TH Sarabun New" w:cs="TH Sarabun New" w:hint="cs"/>
          <w:sz w:val="32"/>
          <w:szCs w:val="32"/>
          <w:cs/>
        </w:rPr>
        <w:t>ร้อยละและ</w:t>
      </w:r>
      <w:r w:rsidR="00A84A4C" w:rsidRPr="009F01AC">
        <w:rPr>
          <w:rFonts w:ascii="TH Sarabun New" w:hAnsi="TH Sarabun New" w:cs="TH Sarabun New"/>
          <w:sz w:val="32"/>
          <w:szCs w:val="32"/>
          <w:cs/>
        </w:rPr>
        <w:t>ก</w:t>
      </w:r>
      <w:r w:rsidR="006109E5" w:rsidRPr="009F01AC">
        <w:rPr>
          <w:rFonts w:ascii="TH Sarabun New" w:hAnsi="TH Sarabun New" w:cs="TH Sarabun New"/>
          <w:sz w:val="32"/>
          <w:szCs w:val="32"/>
          <w:cs/>
        </w:rPr>
        <w:t>ารอ่านข้อมูลที่นำเสนอในรูปแบบ</w:t>
      </w:r>
      <w:r w:rsidR="00A84A4C" w:rsidRPr="009F01AC">
        <w:rPr>
          <w:rFonts w:ascii="TH Sarabun New" w:hAnsi="TH Sarabun New" w:cs="TH Sarabun New"/>
          <w:sz w:val="32"/>
          <w:szCs w:val="32"/>
          <w:cs/>
        </w:rPr>
        <w:t>ตาราง</w:t>
      </w:r>
      <w:r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ในการแก้ปัญหาที่</w:t>
      </w:r>
      <w:r w:rsidR="00C70842">
        <w:rPr>
          <w:rFonts w:ascii="TH Sarabun New" w:hAnsi="TH Sarabun New" w:cs="TH Sarabun New"/>
          <w:sz w:val="32"/>
          <w:szCs w:val="32"/>
          <w:lang w:val="en-US"/>
        </w:rPr>
        <w:tab/>
      </w:r>
      <w:r w:rsidR="00C70842">
        <w:rPr>
          <w:rFonts w:ascii="TH Sarabun New" w:hAnsi="TH Sarabun New" w:cs="TH Sarabun New"/>
          <w:sz w:val="32"/>
          <w:szCs w:val="32"/>
          <w:lang w:val="en-US"/>
        </w:rPr>
        <w:tab/>
      </w:r>
      <w:r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กำหนด และได้ฝึกทักษะการให้เหตุผลและ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การแก้ปัญหา</w:t>
      </w:r>
    </w:p>
    <w:p w14:paraId="753EFDA9" w14:textId="77777777" w:rsidR="009A1EAC" w:rsidRPr="009F01AC" w:rsidRDefault="009A1EAC" w:rsidP="00D97C5D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69B00CAA" w14:textId="77777777" w:rsidR="00DD0EB8" w:rsidRPr="009F01AC" w:rsidRDefault="00DD0EB8" w:rsidP="00D97C5D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21E2BA8A" w14:textId="0E342649" w:rsidR="00DD0EB8" w:rsidRPr="009F01AC" w:rsidRDefault="00DD0EB8" w:rsidP="00D97C5D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9F01AC">
        <w:rPr>
          <w:rFonts w:ascii="TH Sarabun New" w:hAnsi="TH Sarabun New" w:cs="TH Sarabun New"/>
          <w:sz w:val="32"/>
          <w:szCs w:val="32"/>
          <w:cs/>
        </w:rPr>
        <w:tab/>
      </w:r>
      <w:r w:rsidRPr="009F01AC">
        <w:rPr>
          <w:rFonts w:ascii="TH Sarabun New" w:hAnsi="TH Sarabun New" w:cs="TH Sarabun New"/>
          <w:sz w:val="32"/>
          <w:szCs w:val="32"/>
        </w:rPr>
        <w:t>1</w:t>
      </w:r>
      <w:r w:rsidRPr="009F01AC">
        <w:rPr>
          <w:rFonts w:ascii="TH Sarabun New" w:hAnsi="TH Sarabun New" w:cs="TH Sarabun New"/>
          <w:sz w:val="32"/>
          <w:szCs w:val="32"/>
          <w:cs/>
        </w:rPr>
        <w:t>)</w:t>
      </w:r>
      <w:r w:rsidRPr="009F01AC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082EFB" w:rsidRPr="009F01AC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9F01AC">
        <w:rPr>
          <w:rFonts w:ascii="TH Sarabun New" w:hAnsi="TH Sarabun New" w:cs="TH Sarabun New"/>
          <w:sz w:val="32"/>
          <w:szCs w:val="32"/>
          <w:cs/>
          <w:lang w:val="en-US"/>
        </w:rPr>
        <w:t>หากเวลาในการจัดกิจกรรมไม่เพียงพอ ผู้สอนสามารถจัดกิจกรรมตามขั้นตอนที่เหลือให้ผู้เรียนใน</w:t>
      </w:r>
      <w:r w:rsidR="00082EFB" w:rsidRPr="009F01AC">
        <w:rPr>
          <w:rFonts w:ascii="TH Sarabun New" w:hAnsi="TH Sarabun New" w:cs="TH Sarabun New"/>
          <w:sz w:val="32"/>
          <w:szCs w:val="32"/>
          <w:lang w:val="en-US"/>
        </w:rPr>
        <w:br/>
      </w:r>
      <w:r w:rsidR="00082EFB" w:rsidRPr="009F01AC">
        <w:rPr>
          <w:rFonts w:ascii="TH Sarabun New" w:hAnsi="TH Sarabun New" w:cs="TH Sarabun New"/>
          <w:sz w:val="32"/>
          <w:szCs w:val="32"/>
          <w:lang w:val="en-US"/>
        </w:rPr>
        <w:tab/>
      </w:r>
      <w:r w:rsidR="00082EFB" w:rsidRPr="009F01AC">
        <w:rPr>
          <w:rFonts w:ascii="TH Sarabun New" w:hAnsi="TH Sarabun New" w:cs="TH Sarabun New"/>
          <w:sz w:val="32"/>
          <w:szCs w:val="32"/>
          <w:lang w:val="en-US"/>
        </w:rPr>
        <w:tab/>
      </w:r>
      <w:r w:rsidRPr="009F01AC">
        <w:rPr>
          <w:rFonts w:ascii="TH Sarabun New" w:hAnsi="TH Sarabun New" w:cs="TH Sarabun New"/>
          <w:sz w:val="32"/>
          <w:szCs w:val="32"/>
          <w:cs/>
          <w:lang w:val="en-US"/>
        </w:rPr>
        <w:t>คาบเรียนถัดไป</w:t>
      </w:r>
    </w:p>
    <w:p w14:paraId="121AFF60" w14:textId="066DDB71" w:rsidR="00DD0EB8" w:rsidRPr="009F01AC" w:rsidRDefault="00DD0EB8" w:rsidP="00D97C5D">
      <w:pPr>
        <w:pStyle w:val="ListParagraph"/>
        <w:tabs>
          <w:tab w:val="left" w:pos="270"/>
          <w:tab w:val="left" w:pos="630"/>
          <w:tab w:val="left" w:pos="1418"/>
        </w:tabs>
        <w:spacing w:after="0" w:line="240" w:lineRule="auto"/>
        <w:ind w:left="0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9F01A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9F01AC">
        <w:rPr>
          <w:rFonts w:ascii="TH Sarabun New" w:hAnsi="TH Sarabun New" w:cs="TH Sarabun New"/>
          <w:sz w:val="32"/>
          <w:szCs w:val="32"/>
          <w:cs/>
        </w:rPr>
        <w:tab/>
      </w:r>
      <w:r w:rsidRPr="009F01AC">
        <w:rPr>
          <w:rFonts w:ascii="TH Sarabun New" w:hAnsi="TH Sarabun New" w:cs="TH Sarabun New"/>
          <w:sz w:val="32"/>
          <w:szCs w:val="32"/>
        </w:rPr>
        <w:t>2</w:t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="00082EFB" w:rsidRPr="009F01AC">
        <w:rPr>
          <w:rFonts w:ascii="TH Sarabun New" w:hAnsi="TH Sarabun New" w:cs="TH Sarabun New"/>
          <w:sz w:val="32"/>
          <w:szCs w:val="32"/>
        </w:rPr>
        <w:tab/>
      </w:r>
      <w:r w:rsidRPr="009F01AC">
        <w:rPr>
          <w:rFonts w:ascii="TH Sarabun New" w:hAnsi="TH Sarabun New" w:cs="TH Sarabun New"/>
          <w:sz w:val="32"/>
          <w:szCs w:val="32"/>
          <w:cs/>
        </w:rPr>
        <w:t>หากจัดกิจกรรมเสร็จแล้ว และพอมีเวลาเหลือ</w:t>
      </w:r>
      <w:r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 ผู้สอนสามารถเลือกแนวทางการจัดกิจกรรมอื่นที่อยู่ใน</w:t>
      </w:r>
      <w:r w:rsidR="00082EFB" w:rsidRPr="009F01AC">
        <w:rPr>
          <w:rFonts w:ascii="TH Sarabun New" w:hAnsi="TH Sarabun New" w:cs="TH Sarabun New"/>
          <w:sz w:val="32"/>
          <w:szCs w:val="32"/>
          <w:lang w:val="en-US"/>
        </w:rPr>
        <w:tab/>
      </w:r>
      <w:r w:rsidR="00082EFB" w:rsidRPr="009F01AC">
        <w:rPr>
          <w:rFonts w:ascii="TH Sarabun New" w:hAnsi="TH Sarabun New" w:cs="TH Sarabun New"/>
          <w:sz w:val="32"/>
          <w:szCs w:val="32"/>
          <w:lang w:val="en-US"/>
        </w:rPr>
        <w:tab/>
      </w:r>
      <w:r w:rsidRPr="009F01AC">
        <w:rPr>
          <w:rFonts w:ascii="TH Sarabun New" w:hAnsi="TH Sarabun New" w:cs="TH Sarabun New"/>
          <w:sz w:val="32"/>
          <w:szCs w:val="32"/>
          <w:cs/>
          <w:lang w:val="en-US"/>
        </w:rPr>
        <w:t>ภาคผนวก</w:t>
      </w:r>
      <w:r w:rsidR="00C70842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C70842">
        <w:rPr>
          <w:rFonts w:ascii="TH Sarabun New" w:hAnsi="TH Sarabun New" w:cs="TH Sarabun New" w:hint="cs"/>
          <w:sz w:val="32"/>
          <w:szCs w:val="32"/>
          <w:cs/>
          <w:lang w:val="en-US"/>
        </w:rPr>
        <w:t>ก</w:t>
      </w:r>
      <w:r w:rsidRPr="009F01AC">
        <w:rPr>
          <w:rFonts w:ascii="TH Sarabun New" w:hAnsi="TH Sarabun New" w:cs="TH Sarabun New"/>
          <w:sz w:val="32"/>
          <w:szCs w:val="32"/>
          <w:cs/>
          <w:lang w:val="en-US"/>
        </w:rPr>
        <w:t xml:space="preserve"> มาจัดกิจกรรมให้ผู้เรียนตามความเหมาะสม</w:t>
      </w:r>
    </w:p>
    <w:p w14:paraId="1AAC3176" w14:textId="77777777" w:rsidR="00DB71CE" w:rsidRPr="009F01AC" w:rsidRDefault="00DB71CE" w:rsidP="00D97C5D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7C12E139" w14:textId="3CA2269B" w:rsidR="00A25887" w:rsidRPr="009F01AC" w:rsidRDefault="00DE3D11" w:rsidP="00D97C5D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37F14012" w14:textId="4DAECB03" w:rsidR="00082EFB" w:rsidRPr="009F01AC" w:rsidRDefault="00082EFB" w:rsidP="00D97C5D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9F01AC">
        <w:rPr>
          <w:rFonts w:ascii="TH Sarabun New" w:hAnsi="TH Sarabun New" w:cs="TH Sarabun New"/>
          <w:sz w:val="32"/>
          <w:szCs w:val="32"/>
        </w:rPr>
        <w:tab/>
        <w:t>1</w:t>
      </w:r>
      <w:r w:rsidRPr="009F01AC">
        <w:rPr>
          <w:rFonts w:ascii="TH Sarabun New" w:hAnsi="TH Sarabun New" w:cs="TH Sarabun New"/>
          <w:sz w:val="32"/>
          <w:szCs w:val="32"/>
          <w:cs/>
        </w:rPr>
        <w:t>)</w:t>
      </w:r>
      <w:r w:rsidRPr="009F01AC">
        <w:rPr>
          <w:rFonts w:ascii="TH Sarabun New" w:hAnsi="TH Sarabun New" w:cs="TH Sarabun New"/>
          <w:sz w:val="32"/>
          <w:szCs w:val="32"/>
        </w:rPr>
        <w:tab/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ชั้นประถมศึกษาปีที่ </w:t>
      </w:r>
      <w:r w:rsidRPr="009F01AC">
        <w:rPr>
          <w:rFonts w:ascii="TH Sarabun New" w:hAnsi="TH Sarabun New" w:cs="TH Sarabun New"/>
          <w:sz w:val="32"/>
          <w:szCs w:val="32"/>
        </w:rPr>
        <w:t xml:space="preserve">4 </w:t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Pr="009F01AC">
        <w:rPr>
          <w:rFonts w:ascii="TH Sarabun New" w:hAnsi="TH Sarabun New" w:cs="TH Sarabun New"/>
          <w:sz w:val="32"/>
          <w:szCs w:val="32"/>
        </w:rPr>
        <w:t xml:space="preserve">2 </w:t>
      </w:r>
      <w:r w:rsidRPr="009F01AC">
        <w:rPr>
          <w:rFonts w:ascii="TH Sarabun New" w:hAnsi="TH Sarabun New" w:cs="TH Sarabun New"/>
          <w:sz w:val="32"/>
          <w:szCs w:val="32"/>
          <w:cs/>
        </w:rPr>
        <w:t>(สสวท.)</w:t>
      </w:r>
    </w:p>
    <w:p w14:paraId="3D33B154" w14:textId="4E357510" w:rsidR="00082EFB" w:rsidRPr="009F01AC" w:rsidRDefault="00082EFB" w:rsidP="00D97C5D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9F01AC">
        <w:rPr>
          <w:rFonts w:ascii="TH Sarabun New" w:hAnsi="TH Sarabun New" w:cs="TH Sarabun New"/>
          <w:sz w:val="32"/>
          <w:szCs w:val="32"/>
        </w:rPr>
        <w:tab/>
        <w:t>2</w:t>
      </w:r>
      <w:r w:rsidRPr="009F01AC">
        <w:rPr>
          <w:rFonts w:ascii="TH Sarabun New" w:hAnsi="TH Sarabun New" w:cs="TH Sarabun New"/>
          <w:sz w:val="32"/>
          <w:szCs w:val="32"/>
          <w:cs/>
        </w:rPr>
        <w:t>)</w:t>
      </w:r>
      <w:r w:rsidRPr="009F01AC">
        <w:rPr>
          <w:rFonts w:ascii="TH Sarabun New" w:hAnsi="TH Sarabun New" w:cs="TH Sarabun New"/>
          <w:sz w:val="32"/>
          <w:szCs w:val="32"/>
        </w:rPr>
        <w:tab/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9F01AC">
        <w:rPr>
          <w:rFonts w:ascii="TH Sarabun New" w:hAnsi="TH Sarabun New" w:cs="TH Sarabun New"/>
          <w:sz w:val="32"/>
          <w:szCs w:val="32"/>
        </w:rPr>
        <w:t xml:space="preserve">1 </w:t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Pr="009F01AC">
        <w:rPr>
          <w:rFonts w:ascii="TH Sarabun New" w:hAnsi="TH Sarabun New" w:cs="TH Sarabun New"/>
          <w:sz w:val="32"/>
          <w:szCs w:val="32"/>
        </w:rPr>
        <w:t>2</w:t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 (สสวท.)</w:t>
      </w:r>
    </w:p>
    <w:p w14:paraId="5DC3FC37" w14:textId="27FAAC86" w:rsidR="00375617" w:rsidRPr="009F01AC" w:rsidRDefault="00375617" w:rsidP="00C166E6">
      <w:pPr>
        <w:spacing w:after="0" w:line="240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60B2A64C" w14:textId="77777777" w:rsidR="00251DFD" w:rsidRDefault="00251DFD" w:rsidP="00FC50B4">
      <w:pPr>
        <w:tabs>
          <w:tab w:val="left" w:pos="270"/>
        </w:tabs>
        <w:spacing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37ACC25D" w14:textId="77777777" w:rsidR="00251DFD" w:rsidRDefault="00251DFD" w:rsidP="00FC50B4">
      <w:pPr>
        <w:tabs>
          <w:tab w:val="left" w:pos="270"/>
        </w:tabs>
        <w:spacing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6B553CA9" w14:textId="77777777" w:rsidR="00251DFD" w:rsidRDefault="00251DFD" w:rsidP="00FC50B4">
      <w:pPr>
        <w:tabs>
          <w:tab w:val="left" w:pos="270"/>
        </w:tabs>
        <w:spacing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305173EB" w14:textId="1EC482EC" w:rsidR="00E97BD7" w:rsidRPr="009F01AC" w:rsidRDefault="00DE3D11" w:rsidP="00FC50B4">
      <w:pPr>
        <w:tabs>
          <w:tab w:val="left" w:pos="270"/>
        </w:tabs>
        <w:spacing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10</w:t>
      </w:r>
      <w:r w:rsidR="0075514F"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9F01A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8916AF" w:rsidRPr="009F01AC" w14:paraId="5F24A084" w14:textId="709ECAF6" w:rsidTr="00BD3ADC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9F01A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9F0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46316810" w:rsidR="008916AF" w:rsidRPr="009F01AC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F0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0D910EB" w:rsidR="008916AF" w:rsidRPr="009F01A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F0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06742227" w:rsidR="008916AF" w:rsidRPr="009F01A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F0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9F01A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FF79B3" w:rsidRPr="009F01AC" w14:paraId="35A89ACA" w14:textId="10C3AFCC" w:rsidTr="00F31976">
        <w:tc>
          <w:tcPr>
            <w:tcW w:w="2875" w:type="dxa"/>
          </w:tcPr>
          <w:p w14:paraId="5340E6BD" w14:textId="069196D9" w:rsidR="00FF79B3" w:rsidRPr="00D97C5D" w:rsidRDefault="00FF79B3" w:rsidP="00D97C5D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DB71CE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อ่านและแปลความหมาย</w:t>
            </w:r>
            <w:r w:rsidR="00DE3D11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       </w:t>
            </w:r>
            <w:r w:rsidR="002F36C0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DB71CE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ข้อมูลที่นำเสนอด้วยตาราง</w:t>
            </w:r>
            <w:r w:rsidR="002F36C0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DB71CE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สองทาง</w:t>
            </w:r>
            <w:r w:rsidR="001E3455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เกี่ยวกับการสำรวจ</w:t>
            </w:r>
            <w:r w:rsidR="002F36C0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2F36C0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ความพึงพอใจและ</w:t>
            </w:r>
            <w:r w:rsidR="001E3455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การเลือก</w:t>
            </w:r>
            <w:r w:rsidR="002F36C0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1E3455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ซื้อรถยนต์</w:t>
            </w:r>
          </w:p>
        </w:tc>
        <w:tc>
          <w:tcPr>
            <w:tcW w:w="2047" w:type="dxa"/>
          </w:tcPr>
          <w:p w14:paraId="7BE0D240" w14:textId="034E09A8" w:rsidR="00FF79B3" w:rsidRPr="00D97C5D" w:rsidRDefault="00FF79B3" w:rsidP="00D97C5D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710D3AE9" w14:textId="10EB31AD" w:rsidR="00FF79B3" w:rsidRPr="00D97C5D" w:rsidRDefault="00FF79B3" w:rsidP="00D97C5D">
            <w:pPr>
              <w:pStyle w:val="ListParagraph"/>
              <w:numPr>
                <w:ilvl w:val="0"/>
                <w:numId w:val="4"/>
              </w:numPr>
              <w:tabs>
                <w:tab w:val="left" w:pos="64"/>
              </w:tabs>
              <w:ind w:left="64" w:hanging="141"/>
              <w:contextualSpacing w:val="0"/>
              <w:rPr>
                <w:rFonts w:ascii="TH Sarabun New" w:hAnsi="TH Sarabun New" w:cs="TH Sarabun New"/>
                <w:sz w:val="32"/>
                <w:szCs w:val="32"/>
              </w:rPr>
            </w:pP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</w:t>
            </w:r>
            <w:r w:rsidR="00DE3D11"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ที่ </w:t>
            </w:r>
            <w:r w:rsidR="00DE3D11"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               </w:t>
            </w:r>
            <w:r w:rsidR="00E94521" w:rsidRPr="00D97C5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เรื่อง </w:t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</w:rPr>
              <w:t>ความ</w:t>
            </w:r>
            <w:r w:rsidR="00E94521" w:rsidRPr="00D97C5D">
              <w:rPr>
                <w:rFonts w:ascii="TH Sarabun New" w:hAnsi="TH Sarabun New" w:cs="TH Sarabun New" w:hint="cs"/>
                <w:sz w:val="32"/>
                <w:szCs w:val="32"/>
                <w:cs/>
              </w:rPr>
              <w:t>พึง</w:t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</w:rPr>
              <w:t>พอใจ</w:t>
            </w:r>
            <w:r w:rsidR="00C70842" w:rsidRPr="00D97C5D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คำถามข้อที่ 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 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– 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  <w:p w14:paraId="7AEEC92C" w14:textId="2346C40B" w:rsidR="00FF79B3" w:rsidRPr="00D97C5D" w:rsidRDefault="00FF79B3" w:rsidP="00D97C5D">
            <w:pPr>
              <w:pStyle w:val="ListParagraph"/>
              <w:numPr>
                <w:ilvl w:val="0"/>
                <w:numId w:val="4"/>
              </w:numPr>
              <w:tabs>
                <w:tab w:val="left" w:pos="64"/>
              </w:tabs>
              <w:ind w:left="64" w:hanging="141"/>
              <w:contextualSpacing w:val="0"/>
              <w:rPr>
                <w:rFonts w:ascii="TH Sarabun New" w:hAnsi="TH Sarabun New" w:cs="TH Sarabun New"/>
                <w:sz w:val="32"/>
                <w:szCs w:val="32"/>
              </w:rPr>
            </w:pP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</w:t>
            </w:r>
            <w:r w:rsidR="00DE3D11"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ที่ </w:t>
            </w:r>
            <w:r w:rsidR="00DE3D11"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              </w:t>
            </w:r>
            <w:r w:rsidR="00E94521" w:rsidRPr="00D97C5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เรื่อง </w:t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รถยนต์คันไหน</w:t>
            </w:r>
            <w:r w:rsidR="00DE3D11"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?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C70842" w:rsidRPr="00D97C5D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 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– 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</w:tc>
        <w:tc>
          <w:tcPr>
            <w:tcW w:w="2047" w:type="dxa"/>
          </w:tcPr>
          <w:p w14:paraId="38993145" w14:textId="1A11E330" w:rsidR="00FF79B3" w:rsidRPr="00D97C5D" w:rsidRDefault="00FF79B3" w:rsidP="00D97C5D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1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–</w:t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2 ได้ถูกต้อง</w:t>
            </w:r>
          </w:p>
          <w:p w14:paraId="3B455745" w14:textId="77777777" w:rsidR="00C70842" w:rsidRPr="00D97C5D" w:rsidRDefault="00C70842" w:rsidP="00D97C5D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3E3BE792" w14:textId="78C43428" w:rsidR="00FF79B3" w:rsidRPr="00D97C5D" w:rsidRDefault="00FF79B3" w:rsidP="00D97C5D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– 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ได้ถูกต้อง</w:t>
            </w:r>
          </w:p>
        </w:tc>
      </w:tr>
      <w:tr w:rsidR="00FF79B3" w:rsidRPr="009F01AC" w14:paraId="4E5A8267" w14:textId="77777777" w:rsidTr="00F31976">
        <w:tc>
          <w:tcPr>
            <w:tcW w:w="2875" w:type="dxa"/>
          </w:tcPr>
          <w:p w14:paraId="05194CFA" w14:textId="0553A47F" w:rsidR="00FF79B3" w:rsidRPr="00D97C5D" w:rsidRDefault="00FF79B3" w:rsidP="00D97C5D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) </w:t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B71CE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ใช้ข้อมูลในการคำนวณเพื่อ</w:t>
            </w:r>
            <w:r w:rsidR="002F36C0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DB71CE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แก้ปัญหา</w:t>
            </w:r>
            <w:r w:rsidR="001E3455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เกี่ยวกับการสำรวจ</w:t>
            </w:r>
            <w:r w:rsidR="002F36C0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1E3455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ความพึงพอใจและการเลือก</w:t>
            </w:r>
            <w:r w:rsidR="002F36C0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="001E3455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ซื้อรถยนต์</w:t>
            </w:r>
          </w:p>
        </w:tc>
        <w:tc>
          <w:tcPr>
            <w:tcW w:w="2047" w:type="dxa"/>
          </w:tcPr>
          <w:p w14:paraId="7A93F221" w14:textId="7C5A1324" w:rsidR="00FF79B3" w:rsidRPr="00D97C5D" w:rsidRDefault="00FF79B3" w:rsidP="00D97C5D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36AACEEA" w14:textId="534AE083" w:rsidR="00FF79B3" w:rsidRPr="00D97C5D" w:rsidRDefault="00FF79B3" w:rsidP="00D97C5D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4BA5C251" w14:textId="5A18D7E7" w:rsidR="00DE3D11" w:rsidRPr="00D97C5D" w:rsidRDefault="00DE3D11" w:rsidP="00D97C5D">
            <w:pPr>
              <w:pStyle w:val="ListParagraph"/>
              <w:numPr>
                <w:ilvl w:val="0"/>
                <w:numId w:val="4"/>
              </w:numPr>
              <w:tabs>
                <w:tab w:val="left" w:pos="64"/>
              </w:tabs>
              <w:ind w:left="64" w:hanging="141"/>
              <w:contextualSpacing w:val="0"/>
              <w:rPr>
                <w:rFonts w:ascii="TH Sarabun New" w:hAnsi="TH Sarabun New" w:cs="TH Sarabun New"/>
                <w:sz w:val="32"/>
                <w:szCs w:val="32"/>
              </w:rPr>
            </w:pP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D97C5D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="00E94521" w:rsidRPr="00D97C5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เรื่อง </w:t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</w:rPr>
              <w:t>ความ</w:t>
            </w:r>
            <w:r w:rsidR="00E94521" w:rsidRPr="00D97C5D">
              <w:rPr>
                <w:rFonts w:ascii="TH Sarabun New" w:hAnsi="TH Sarabun New" w:cs="TH Sarabun New" w:hint="cs"/>
                <w:sz w:val="32"/>
                <w:szCs w:val="32"/>
                <w:cs/>
              </w:rPr>
              <w:t>พึง</w:t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</w:rPr>
              <w:t>พอ</w:t>
            </w:r>
            <w:r w:rsidR="00E94521" w:rsidRPr="00D97C5D">
              <w:rPr>
                <w:rFonts w:ascii="TH Sarabun New" w:hAnsi="TH Sarabun New" w:cs="TH Sarabun New"/>
                <w:sz w:val="32"/>
                <w:szCs w:val="32"/>
                <w:cs/>
              </w:rPr>
              <w:t>ใจ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C70842" w:rsidRPr="00D97C5D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คำถามข้อที่ 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  <w:p w14:paraId="51D0B468" w14:textId="159CABB2" w:rsidR="00C70842" w:rsidRPr="00D97C5D" w:rsidRDefault="00DE3D11" w:rsidP="00D97C5D">
            <w:pPr>
              <w:pStyle w:val="ListParagraph"/>
              <w:numPr>
                <w:ilvl w:val="0"/>
                <w:numId w:val="4"/>
              </w:numPr>
              <w:tabs>
                <w:tab w:val="left" w:pos="64"/>
              </w:tabs>
              <w:ind w:left="64" w:hanging="141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E94521" w:rsidRPr="00D97C5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เรื่อง </w:t>
            </w:r>
            <w:r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รถยนต์คันไหน?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C70842" w:rsidRPr="00D97C5D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="00C70842" w:rsidRPr="00D97C5D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47" w:type="dxa"/>
          </w:tcPr>
          <w:p w14:paraId="01F8D648" w14:textId="26B8594F" w:rsidR="00FF79B3" w:rsidRPr="00D97C5D" w:rsidRDefault="00FF79B3" w:rsidP="00D97C5D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3 </w:t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ได้ถูกต้อง </w:t>
            </w:r>
          </w:p>
          <w:p w14:paraId="0946E553" w14:textId="77777777" w:rsidR="00C70842" w:rsidRPr="00D97C5D" w:rsidRDefault="00C70842" w:rsidP="00D97C5D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  <w:p w14:paraId="4EA5EBF9" w14:textId="29DE699D" w:rsidR="00985D1A" w:rsidRPr="00D97C5D" w:rsidRDefault="00985D1A" w:rsidP="00D1621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D97C5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อธิบายแนวคิดในการหาคำตอบของคำถามข้อที่ </w:t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3 </w:t>
            </w:r>
            <w:r w:rsidRPr="00D1621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</w:t>
            </w:r>
            <w:r w:rsidRPr="00D97C5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และเพียงพอที่จะนำไปสู่คำตอบที่ถูกต้อง</w:t>
            </w:r>
          </w:p>
        </w:tc>
      </w:tr>
      <w:tr w:rsidR="00507558" w:rsidRPr="009F01AC" w14:paraId="464DAAB0" w14:textId="77777777" w:rsidTr="00F31976">
        <w:tc>
          <w:tcPr>
            <w:tcW w:w="2875" w:type="dxa"/>
          </w:tcPr>
          <w:p w14:paraId="6D415448" w14:textId="769089DB" w:rsidR="00D97C5D" w:rsidRPr="00D97C5D" w:rsidRDefault="00507558" w:rsidP="000C2206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3</w:t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 อธิบายหรือให้เหตุผลเพื่อ</w:t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สนับสนุนหรือโต้แย้ง รวมถึง</w:t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ab/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อธิบายกระบวนการที่ใช้</w:t>
            </w:r>
            <w:r w:rsidR="000C22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0C220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F65B52"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</w:t>
            </w:r>
            <w:r w:rsidRP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การแก้ปัญหาเกี่ยวกับ</w:t>
            </w:r>
            <w:r w:rsidR="00D97C5D" w:rsidRPr="009F01A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  <w:t>การสำรวจความพึงพอใจและ</w:t>
            </w:r>
            <w:r w:rsid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97C5D" w:rsidRPr="009F01A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การเลือกซื้อรถยนต์</w:t>
            </w:r>
            <w:r w:rsidR="00D97C5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ใน</w:t>
            </w:r>
            <w:r w:rsidR="00D97C5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D97C5D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สถานการณ์</w:t>
            </w:r>
            <w:r w:rsidR="00D97C5D" w:rsidRPr="009F01AC">
              <w:rPr>
                <w:rFonts w:ascii="TH Sarabun New" w:hAnsi="TH Sarabun New" w:cs="TH Sarabun New"/>
                <w:sz w:val="32"/>
                <w:szCs w:val="32"/>
                <w:cs/>
              </w:rPr>
              <w:t>รถยนต์คันไหน</w:t>
            </w:r>
            <w:r w:rsidR="00D97C5D" w:rsidRPr="009F01AC">
              <w:rPr>
                <w:rFonts w:ascii="TH Sarabun New" w:hAnsi="TH Sarabun New" w:cs="TH Sarabun New"/>
                <w:sz w:val="32"/>
                <w:szCs w:val="32"/>
              </w:rPr>
              <w:t>?</w:t>
            </w:r>
          </w:p>
        </w:tc>
        <w:tc>
          <w:tcPr>
            <w:tcW w:w="2047" w:type="dxa"/>
          </w:tcPr>
          <w:p w14:paraId="7E4B419E" w14:textId="4613301D" w:rsidR="00507558" w:rsidRPr="00D97C5D" w:rsidRDefault="00D97C5D" w:rsidP="00D97C5D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สังเกตพฤติกรรม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การให้เหตุผล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2047" w:type="dxa"/>
          </w:tcPr>
          <w:p w14:paraId="28214728" w14:textId="6E50030D" w:rsidR="00507558" w:rsidRPr="00D97C5D" w:rsidRDefault="00D97C5D" w:rsidP="00D97C5D">
            <w:pPr>
              <w:pStyle w:val="ListParagraph"/>
              <w:numPr>
                <w:ilvl w:val="0"/>
                <w:numId w:val="4"/>
              </w:numPr>
              <w:tabs>
                <w:tab w:val="left" w:pos="64"/>
              </w:tabs>
              <w:ind w:left="64" w:hanging="141"/>
              <w:contextualSpacing w:val="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</w:tcPr>
          <w:p w14:paraId="1FB38DA5" w14:textId="2311607E" w:rsidR="00507558" w:rsidRPr="003A6369" w:rsidRDefault="00D97C5D" w:rsidP="00D97C5D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3A6369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Pr="003A6369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  <w:t>ในภาพรวมของ</w:t>
            </w:r>
            <w:r w:rsidRPr="003A6369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  <w:t xml:space="preserve">ทั้งภาคการศึกษา </w:t>
            </w:r>
            <w:r w:rsidRPr="003A6369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  <w:t>(ดูภาคผนวก ข)</w:t>
            </w:r>
          </w:p>
        </w:tc>
      </w:tr>
    </w:tbl>
    <w:p w14:paraId="0E7AF4F0" w14:textId="7585428C" w:rsidR="00C9534D" w:rsidRDefault="004E6FAF" w:rsidP="00375617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1456DB11" w14:textId="631EC55C" w:rsidR="004E6FAF" w:rsidRDefault="004E6FAF">
      <w:pPr>
        <w:rPr>
          <w:rFonts w:ascii="TH Sarabun New" w:hAnsi="TH Sarabun New" w:cs="TH Sarabun New"/>
          <w:color w:val="000000" w:themeColor="text1"/>
          <w:sz w:val="32"/>
          <w:szCs w:val="32"/>
          <w:cs/>
        </w:rPr>
      </w:pPr>
      <w:r>
        <w:rPr>
          <w:rFonts w:ascii="TH Sarabun New" w:hAnsi="TH Sarabun New" w:cs="TH Sarabun New"/>
          <w:color w:val="000000" w:themeColor="text1"/>
          <w:sz w:val="32"/>
          <w:szCs w:val="32"/>
          <w:cs/>
        </w:rPr>
        <w:br w:type="page"/>
      </w:r>
    </w:p>
    <w:p w14:paraId="06FD2F19" w14:textId="77777777" w:rsidR="009F01AC" w:rsidRPr="00B528E0" w:rsidRDefault="009F01AC" w:rsidP="009F01A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667C65EA" w14:textId="70685684" w:rsidR="00C9534D" w:rsidRPr="009F01AC" w:rsidRDefault="00082EFB" w:rsidP="00C9534D">
      <w:pPr>
        <w:spacing w:after="0"/>
        <w:rPr>
          <w:rFonts w:ascii="TH Sarabun New" w:hAnsi="TH Sarabun New" w:cs="TH Sarabun New"/>
          <w:sz w:val="16"/>
          <w:szCs w:val="16"/>
        </w:rPr>
      </w:pPr>
      <w:r w:rsidRPr="009F01AC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4D38325" wp14:editId="6A7AF157">
                <wp:simplePos x="0" y="0"/>
                <wp:positionH relativeFrom="margin">
                  <wp:posOffset>1733550</wp:posOffset>
                </wp:positionH>
                <wp:positionV relativeFrom="paragraph">
                  <wp:posOffset>71755</wp:posOffset>
                </wp:positionV>
                <wp:extent cx="2241550" cy="393192"/>
                <wp:effectExtent l="0" t="0" r="25400" b="2603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4155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6F14223" id="Rounded Rectangle 7" o:spid="_x0000_s1026" style="position:absolute;margin-left:136.5pt;margin-top:5.65pt;width:176.5pt;height:30.9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" filled="f" strokeweight="2pt">
                <v:path arrowok="t"/>
                <w10:wrap anchorx="margin"/>
              </v:roundrect>
            </w:pict>
          </mc:Fallback>
        </mc:AlternateContent>
      </w:r>
    </w:p>
    <w:p w14:paraId="1043E12F" w14:textId="77CBDECD" w:rsidR="00082EFB" w:rsidRPr="009F01AC" w:rsidRDefault="00082EFB" w:rsidP="00082EFB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 w:rsidR="009F01AC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ที่ </w:t>
      </w:r>
      <w:r w:rsid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 xml:space="preserve">1 </w:t>
      </w: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9F01AC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ความพึงพอใจ</w:t>
      </w:r>
    </w:p>
    <w:p w14:paraId="1277AA14" w14:textId="77777777" w:rsidR="00082EFB" w:rsidRPr="009F01AC" w:rsidRDefault="00082EFB" w:rsidP="00082EFB">
      <w:pPr>
        <w:spacing w:after="0" w:line="276" w:lineRule="auto"/>
        <w:rPr>
          <w:rFonts w:ascii="TH Sarabun New" w:hAnsi="TH Sarabun New" w:cs="TH Sarabun New"/>
          <w:b/>
          <w:bCs/>
          <w:sz w:val="28"/>
          <w:szCs w:val="32"/>
        </w:rPr>
      </w:pPr>
    </w:p>
    <w:p w14:paraId="6533EC43" w14:textId="172497BD" w:rsidR="00082EFB" w:rsidRPr="009F01AC" w:rsidRDefault="00082EFB" w:rsidP="00082EFB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9F01AC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ให้ผู้เรียนอ่านสถานการณ์แล้วตอบคำถามต่อไปนี้</w:t>
      </w:r>
    </w:p>
    <w:p w14:paraId="4481A37E" w14:textId="1C2BA1D5" w:rsidR="00C9534D" w:rsidRPr="009F01AC" w:rsidRDefault="00C9534D" w:rsidP="005B764D">
      <w:pPr>
        <w:spacing w:after="0"/>
        <w:rPr>
          <w:rFonts w:ascii="TH Sarabun New" w:hAnsi="TH Sarabun New" w:cs="TH Sarabun New"/>
          <w:sz w:val="32"/>
          <w:szCs w:val="32"/>
          <w:cs/>
        </w:rPr>
      </w:pPr>
      <w:r w:rsidRPr="009F01AC">
        <w:rPr>
          <w:rFonts w:ascii="TH Sarabun New" w:hAnsi="TH Sarabun New" w:cs="TH Sarabun New"/>
          <w:sz w:val="32"/>
          <w:szCs w:val="32"/>
          <w:cs/>
        </w:rPr>
        <w:t>ห้างสรรพสิ</w:t>
      </w:r>
      <w:r w:rsidR="005B764D">
        <w:rPr>
          <w:rFonts w:ascii="TH Sarabun New" w:hAnsi="TH Sarabun New" w:cs="TH Sarabun New"/>
          <w:sz w:val="32"/>
          <w:szCs w:val="32"/>
          <w:cs/>
        </w:rPr>
        <w:t>นค้าแห่งหนึ่งทำการสำรวจ</w:t>
      </w:r>
      <w:r w:rsidRPr="009F01AC">
        <w:rPr>
          <w:rFonts w:ascii="TH Sarabun New" w:hAnsi="TH Sarabun New" w:cs="TH Sarabun New"/>
          <w:sz w:val="32"/>
          <w:szCs w:val="32"/>
          <w:cs/>
        </w:rPr>
        <w:t>ความพึงพอใจของผู้มาใช้บริการในแผนกต่าง</w:t>
      </w:r>
      <w:r w:rsidR="005B764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ๆ </w:t>
      </w:r>
      <w:r w:rsidR="005B764D">
        <w:rPr>
          <w:rFonts w:ascii="TH Sarabun New" w:hAnsi="TH Sarabun New" w:cs="TH Sarabun New"/>
          <w:sz w:val="32"/>
          <w:szCs w:val="32"/>
        </w:rPr>
        <w:br/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โดยเก็บรวบรวมข้อมูลจากลูกค้าจำนวน </w:t>
      </w:r>
      <w:r w:rsidRPr="009F01AC">
        <w:rPr>
          <w:rFonts w:ascii="TH Sarabun New" w:hAnsi="TH Sarabun New" w:cs="TH Sarabun New"/>
          <w:sz w:val="32"/>
          <w:szCs w:val="32"/>
        </w:rPr>
        <w:t xml:space="preserve">350 </w:t>
      </w:r>
      <w:r w:rsidR="005B764D">
        <w:rPr>
          <w:rFonts w:ascii="TH Sarabun New" w:hAnsi="TH Sarabun New" w:cs="TH Sarabun New"/>
          <w:sz w:val="32"/>
          <w:szCs w:val="32"/>
          <w:cs/>
        </w:rPr>
        <w:t>คน ได้ผลการสำรวจ ดัง</w:t>
      </w:r>
      <w:r w:rsidR="005B764D">
        <w:rPr>
          <w:rFonts w:ascii="TH Sarabun New" w:hAnsi="TH Sarabun New" w:cs="TH Sarabun New" w:hint="cs"/>
          <w:sz w:val="32"/>
          <w:szCs w:val="32"/>
          <w:cs/>
        </w:rPr>
        <w:t>ตาราง</w:t>
      </w:r>
    </w:p>
    <w:tbl>
      <w:tblPr>
        <w:tblStyle w:val="1"/>
        <w:tblW w:w="5000" w:type="pct"/>
        <w:tblLook w:val="04A0" w:firstRow="1" w:lastRow="0" w:firstColumn="1" w:lastColumn="0" w:noHBand="0" w:noVBand="1"/>
      </w:tblPr>
      <w:tblGrid>
        <w:gridCol w:w="2632"/>
        <w:gridCol w:w="1493"/>
        <w:gridCol w:w="1632"/>
        <w:gridCol w:w="1747"/>
        <w:gridCol w:w="1492"/>
      </w:tblGrid>
      <w:tr w:rsidR="00C9534D" w:rsidRPr="009F01AC" w14:paraId="5FF2554B" w14:textId="77777777" w:rsidTr="005B764D">
        <w:tc>
          <w:tcPr>
            <w:tcW w:w="1463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3C69E87F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bookmarkStart w:id="0" w:name="_Hlk154946539"/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ระดับความพึงพอใจ</w:t>
            </w:r>
          </w:p>
        </w:tc>
        <w:tc>
          <w:tcPr>
            <w:tcW w:w="2708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4609342A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แผนก</w:t>
            </w:r>
          </w:p>
        </w:tc>
        <w:tc>
          <w:tcPr>
            <w:tcW w:w="829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6A231BE7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C9534D" w:rsidRPr="009F01AC" w14:paraId="07C97F5D" w14:textId="77777777" w:rsidTr="005B764D">
        <w:trPr>
          <w:trHeight w:val="564"/>
        </w:trPr>
        <w:tc>
          <w:tcPr>
            <w:tcW w:w="1463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BEF90F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2F6593FC" w14:textId="591D2D55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เสื้อผ้า</w:t>
            </w:r>
          </w:p>
        </w:tc>
        <w:tc>
          <w:tcPr>
            <w:tcW w:w="90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66EAF4CC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เครื่องสำอาง</w:t>
            </w:r>
          </w:p>
        </w:tc>
        <w:tc>
          <w:tcPr>
            <w:tcW w:w="97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5EBE3689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เครื่องใช้ไฟฟ้า</w:t>
            </w:r>
          </w:p>
        </w:tc>
        <w:tc>
          <w:tcPr>
            <w:tcW w:w="829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23F0C59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C9534D" w:rsidRPr="009F01AC" w14:paraId="5C651E21" w14:textId="77777777" w:rsidTr="005B764D">
        <w:tc>
          <w:tcPr>
            <w:tcW w:w="1463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827BBC5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พึงพอใจมากที่สุด</w:t>
            </w:r>
          </w:p>
        </w:tc>
        <w:tc>
          <w:tcPr>
            <w:tcW w:w="830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075B5C1F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45</w:t>
            </w:r>
          </w:p>
        </w:tc>
        <w:tc>
          <w:tcPr>
            <w:tcW w:w="907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6E9C5C9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50</w:t>
            </w:r>
          </w:p>
        </w:tc>
        <w:tc>
          <w:tcPr>
            <w:tcW w:w="971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61559685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25</w:t>
            </w:r>
          </w:p>
        </w:tc>
        <w:tc>
          <w:tcPr>
            <w:tcW w:w="829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2B7C58BD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120</w:t>
            </w:r>
          </w:p>
        </w:tc>
      </w:tr>
      <w:tr w:rsidR="00C9534D" w:rsidRPr="009F01AC" w14:paraId="77F7CB9D" w14:textId="77777777" w:rsidTr="005B764D">
        <w:tc>
          <w:tcPr>
            <w:tcW w:w="146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2E41BF2A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พึงพอใจมาก</w:t>
            </w:r>
          </w:p>
        </w:tc>
        <w:tc>
          <w:tcPr>
            <w:tcW w:w="830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2B4F8CAB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33</w:t>
            </w:r>
          </w:p>
        </w:tc>
        <w:tc>
          <w:tcPr>
            <w:tcW w:w="907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25D450DE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24</w:t>
            </w:r>
          </w:p>
        </w:tc>
        <w:tc>
          <w:tcPr>
            <w:tcW w:w="971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D2F18D5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44</w:t>
            </w:r>
          </w:p>
        </w:tc>
        <w:tc>
          <w:tcPr>
            <w:tcW w:w="82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72D88874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101</w:t>
            </w:r>
          </w:p>
        </w:tc>
      </w:tr>
      <w:tr w:rsidR="00C9534D" w:rsidRPr="009F01AC" w14:paraId="1BB99EEE" w14:textId="77777777" w:rsidTr="005B764D">
        <w:tc>
          <w:tcPr>
            <w:tcW w:w="146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784B4170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พึงพอใจปานกลาง</w:t>
            </w:r>
          </w:p>
        </w:tc>
        <w:tc>
          <w:tcPr>
            <w:tcW w:w="830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7A1A6C2E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12</w:t>
            </w:r>
          </w:p>
        </w:tc>
        <w:tc>
          <w:tcPr>
            <w:tcW w:w="907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62B522B6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35</w:t>
            </w:r>
          </w:p>
        </w:tc>
        <w:tc>
          <w:tcPr>
            <w:tcW w:w="971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A017FA6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34</w:t>
            </w:r>
          </w:p>
        </w:tc>
        <w:tc>
          <w:tcPr>
            <w:tcW w:w="82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068AF3DA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81</w:t>
            </w:r>
          </w:p>
        </w:tc>
      </w:tr>
      <w:tr w:rsidR="00C9534D" w:rsidRPr="009F01AC" w14:paraId="14A06825" w14:textId="77777777" w:rsidTr="005B764D">
        <w:tc>
          <w:tcPr>
            <w:tcW w:w="146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3B12D4CC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พึงพอใจน้อย</w:t>
            </w:r>
          </w:p>
        </w:tc>
        <w:tc>
          <w:tcPr>
            <w:tcW w:w="830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C7A62C2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18</w:t>
            </w:r>
          </w:p>
        </w:tc>
        <w:tc>
          <w:tcPr>
            <w:tcW w:w="907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E2BA5B6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15</w:t>
            </w:r>
          </w:p>
        </w:tc>
        <w:tc>
          <w:tcPr>
            <w:tcW w:w="971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4B810CE9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7</w:t>
            </w:r>
          </w:p>
        </w:tc>
        <w:tc>
          <w:tcPr>
            <w:tcW w:w="82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30D91FA9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40</w:t>
            </w:r>
          </w:p>
        </w:tc>
      </w:tr>
      <w:tr w:rsidR="00C9534D" w:rsidRPr="009F01AC" w14:paraId="3D19C481" w14:textId="77777777" w:rsidTr="005B764D">
        <w:tc>
          <w:tcPr>
            <w:tcW w:w="146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68C80D6F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พึงพอใจน้อยที่สุด</w:t>
            </w:r>
          </w:p>
        </w:tc>
        <w:tc>
          <w:tcPr>
            <w:tcW w:w="830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DB84BCA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907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024076E1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971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7E1D37D4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82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41F3B2A9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8</w:t>
            </w:r>
          </w:p>
        </w:tc>
      </w:tr>
      <w:tr w:rsidR="00C9534D" w:rsidRPr="009F01AC" w14:paraId="6EAEFA45" w14:textId="77777777" w:rsidTr="005B764D">
        <w:trPr>
          <w:trHeight w:val="437"/>
        </w:trPr>
        <w:tc>
          <w:tcPr>
            <w:tcW w:w="1463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EEAF6" w:themeFill="accent1" w:themeFillTint="33"/>
            <w:vAlign w:val="center"/>
          </w:tcPr>
          <w:p w14:paraId="20944ACD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30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EEAF6" w:themeFill="accent1" w:themeFillTint="33"/>
            <w:vAlign w:val="center"/>
          </w:tcPr>
          <w:p w14:paraId="74066E51" w14:textId="7DAA78F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110</w:t>
            </w:r>
          </w:p>
        </w:tc>
        <w:tc>
          <w:tcPr>
            <w:tcW w:w="907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EEAF6" w:themeFill="accent1" w:themeFillTint="33"/>
            <w:vAlign w:val="center"/>
          </w:tcPr>
          <w:p w14:paraId="35C2FD15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126</w:t>
            </w:r>
          </w:p>
        </w:tc>
        <w:tc>
          <w:tcPr>
            <w:tcW w:w="971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EEAF6" w:themeFill="accent1" w:themeFillTint="33"/>
            <w:vAlign w:val="center"/>
          </w:tcPr>
          <w:p w14:paraId="1473D896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114</w:t>
            </w:r>
          </w:p>
        </w:tc>
        <w:tc>
          <w:tcPr>
            <w:tcW w:w="829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EEAF6" w:themeFill="accent1" w:themeFillTint="33"/>
            <w:vAlign w:val="center"/>
          </w:tcPr>
          <w:p w14:paraId="3B48B0AF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350</w:t>
            </w:r>
          </w:p>
        </w:tc>
      </w:tr>
    </w:tbl>
    <w:bookmarkEnd w:id="0"/>
    <w:p w14:paraId="49C41AF5" w14:textId="10773F89" w:rsidR="00C9534D" w:rsidRPr="009F01AC" w:rsidRDefault="00C9534D" w:rsidP="00C9534D">
      <w:pPr>
        <w:rPr>
          <w:rFonts w:ascii="TH Sarabun New" w:hAnsi="TH Sarabun New" w:cs="TH Sarabun New"/>
        </w:rPr>
      </w:pPr>
      <w:r w:rsidRPr="009F01AC">
        <w:rPr>
          <w:rFonts w:ascii="TH Sarabun New" w:hAnsi="TH Sarabun New" w:cs="TH Sarabun New"/>
          <w:b/>
          <w:bCs/>
          <w:sz w:val="36"/>
          <w:szCs w:val="36"/>
          <w:cs/>
        </w:rPr>
        <w:t xml:space="preserve">  </w:t>
      </w:r>
      <w:r w:rsidRPr="009F01AC">
        <w:rPr>
          <w:rFonts w:ascii="TH Sarabun New" w:eastAsia="Times New Roman" w:hAnsi="TH Sarabun New" w:cs="TH Sarabun New"/>
          <w:b/>
          <w:bCs/>
          <w:sz w:val="32"/>
          <w:szCs w:val="32"/>
          <w:lang w:eastAsia="en-GB"/>
        </w:rPr>
        <w:tab/>
      </w:r>
    </w:p>
    <w:p w14:paraId="459B9900" w14:textId="031A47C1" w:rsidR="005B764D" w:rsidRDefault="009F01AC" w:rsidP="00B6400A">
      <w:pPr>
        <w:tabs>
          <w:tab w:val="left" w:pos="360"/>
        </w:tabs>
        <w:spacing w:after="120" w:line="240" w:lineRule="auto"/>
        <w:rPr>
          <w:rFonts w:ascii="TH Sarabun New" w:eastAsiaTheme="majorEastAsia" w:hAnsi="TH Sarabun New" w:cs="TH Sarabun New"/>
          <w:sz w:val="32"/>
          <w:szCs w:val="32"/>
        </w:rPr>
      </w:pP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1</w:t>
      </w:r>
      <w:r>
        <w:rPr>
          <w:rFonts w:ascii="TH Sarabun New" w:eastAsiaTheme="majorEastAsia" w:hAnsi="TH Sarabun New" w:cs="TH Sarabun New"/>
          <w:sz w:val="32"/>
          <w:szCs w:val="32"/>
          <w:cs/>
        </w:rPr>
        <w:t>.</w:t>
      </w:r>
      <w:bookmarkStart w:id="1" w:name="_Hlk158570122"/>
      <w:r>
        <w:rPr>
          <w:rFonts w:ascii="TH Sarabun New" w:eastAsiaTheme="majorEastAsia" w:hAnsi="TH Sarabun New" w:cs="TH Sarabun New"/>
          <w:sz w:val="32"/>
          <w:szCs w:val="32"/>
        </w:rPr>
        <w:tab/>
      </w:r>
      <w:r w:rsidR="00DA1276">
        <w:rPr>
          <w:rFonts w:ascii="TH Sarabun New" w:eastAsiaTheme="majorEastAsia" w:hAnsi="TH Sarabun New" w:cs="TH Sarabun New"/>
          <w:sz w:val="32"/>
          <w:szCs w:val="32"/>
          <w:cs/>
        </w:rPr>
        <w:t>ผู้มาใช้บริการที่มี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ความ</w:t>
      </w:r>
      <w:r w:rsidR="005B764D">
        <w:rPr>
          <w:rFonts w:ascii="TH Sarabun New" w:eastAsiaTheme="majorEastAsia" w:hAnsi="TH Sarabun New" w:cs="TH Sarabun New" w:hint="cs"/>
          <w:sz w:val="32"/>
          <w:szCs w:val="32"/>
          <w:cs/>
        </w:rPr>
        <w:t>พึงพอใจ</w:t>
      </w:r>
      <w:r w:rsidR="00DA1276">
        <w:rPr>
          <w:rFonts w:ascii="TH Sarabun New" w:eastAsiaTheme="majorEastAsia" w:hAnsi="TH Sarabun New" w:cs="TH Sarabun New" w:hint="cs"/>
          <w:sz w:val="32"/>
          <w:szCs w:val="32"/>
          <w:cs/>
        </w:rPr>
        <w:t>ในระดับ</w:t>
      </w:r>
      <w:r w:rsidR="003A34AE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 w:rsidR="003A34AE">
        <w:rPr>
          <w:rFonts w:ascii="TH Sarabun New" w:eastAsiaTheme="majorEastAsia" w:hAnsi="TH Sarabun New" w:cs="TH Sarabun New" w:hint="cs"/>
          <w:sz w:val="32"/>
          <w:szCs w:val="32"/>
          <w:cs/>
        </w:rPr>
        <w:t>“</w:t>
      </w:r>
      <w:r w:rsidR="003A34AE">
        <w:rPr>
          <w:rFonts w:ascii="TH Sarabun New" w:eastAsiaTheme="majorEastAsia" w:hAnsi="TH Sarabun New" w:cs="TH Sarabun New"/>
          <w:sz w:val="32"/>
          <w:szCs w:val="32"/>
          <w:cs/>
        </w:rPr>
        <w:t>พึงพอใจมากที่สุด</w:t>
      </w:r>
      <w:r w:rsidR="003A34AE">
        <w:rPr>
          <w:rFonts w:ascii="TH Sarabun New" w:eastAsiaTheme="majorEastAsia" w:hAnsi="TH Sarabun New" w:cs="TH Sarabun New" w:hint="cs"/>
          <w:sz w:val="32"/>
          <w:szCs w:val="32"/>
          <w:cs/>
        </w:rPr>
        <w:t>”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ในแผนก</w:t>
      </w:r>
      <w:bookmarkEnd w:id="1"/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ใด</w:t>
      </w:r>
      <w:r w:rsidR="00DA1276">
        <w:rPr>
          <w:rFonts w:ascii="TH Sarabun New" w:eastAsiaTheme="majorEastAsia" w:hAnsi="TH Sarabun New" w:cs="TH Sarabun New" w:hint="cs"/>
          <w:sz w:val="32"/>
          <w:szCs w:val="32"/>
          <w:cs/>
        </w:rPr>
        <w:t>มี</w:t>
      </w:r>
      <w:r w:rsidR="00DA1276" w:rsidRPr="009F01AC">
        <w:rPr>
          <w:rFonts w:ascii="TH Sarabun New" w:eastAsiaTheme="majorEastAsia" w:hAnsi="TH Sarabun New" w:cs="TH Sarabun New"/>
          <w:sz w:val="32"/>
          <w:szCs w:val="32"/>
          <w:cs/>
        </w:rPr>
        <w:t>จำนวนมากที่สุด</w:t>
      </w:r>
    </w:p>
    <w:p w14:paraId="2FA21391" w14:textId="6FAA9EBC" w:rsidR="009F01AC" w:rsidRDefault="005B764D" w:rsidP="005B764D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  <w:lang w:val="en-US"/>
        </w:rPr>
      </w:pPr>
      <w:r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ab/>
      </w:r>
      <w:r w:rsidR="009F01AC" w:rsidRPr="009F01AC"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>ตอบ</w:t>
      </w:r>
      <w:r w:rsidR="009F01AC"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 w:rsidR="00DA1276">
        <w:rPr>
          <w:rFonts w:ascii="TH Sarabun New" w:eastAsiaTheme="majorEastAsia" w:hAnsi="TH Sarabun New" w:cs="TH Sarabun New" w:hint="cs"/>
          <w:sz w:val="32"/>
          <w:szCs w:val="32"/>
          <w:cs/>
        </w:rPr>
        <w:t xml:space="preserve"> แผนก</w:t>
      </w:r>
      <w:r>
        <w:rPr>
          <w:rFonts w:ascii="TH Sarabun New" w:eastAsiaTheme="majorEastAsia" w:hAnsi="TH Sarabun New" w:cs="TH Sarabun New"/>
          <w:sz w:val="32"/>
          <w:szCs w:val="32"/>
          <w:cs/>
        </w:rPr>
        <w:t xml:space="preserve">  </w:t>
      </w:r>
      <w:r w:rsidR="009F01AC" w:rsidRPr="009F01AC">
        <w:rPr>
          <w:rFonts w:ascii="TH Sarabun New" w:eastAsiaTheme="majorEastAsia" w:hAnsi="TH Sarabun New" w:cs="TH Sarabun New"/>
          <w:sz w:val="32"/>
          <w:szCs w:val="32"/>
          <w:cs/>
        </w:rPr>
        <w:t>....………………</w:t>
      </w:r>
      <w:r w:rsidR="009F01AC" w:rsidRPr="009F01AC">
        <w:rPr>
          <w:rFonts w:ascii="TH Sarabun New" w:eastAsiaTheme="majorEastAsia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………………………………………………………………………………………………..</w:t>
      </w:r>
      <w:r w:rsidR="00DA1276">
        <w:rPr>
          <w:rFonts w:ascii="TH Sarabun New" w:eastAsiaTheme="majorEastAsia" w:hAnsi="TH Sarabun New" w:cs="TH Sarabun New" w:hint="cs"/>
          <w:sz w:val="32"/>
          <w:szCs w:val="32"/>
          <w:cs/>
          <w:lang w:val="en-US"/>
        </w:rPr>
        <w:t>..............</w:t>
      </w:r>
    </w:p>
    <w:p w14:paraId="7F987BA4" w14:textId="77777777" w:rsidR="00B6400A" w:rsidRPr="005B764D" w:rsidRDefault="00B6400A" w:rsidP="005B764D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</w:p>
    <w:p w14:paraId="4D10CCAC" w14:textId="77777777" w:rsidR="005B764D" w:rsidRDefault="009F01AC" w:rsidP="00B6400A">
      <w:pPr>
        <w:tabs>
          <w:tab w:val="left" w:pos="360"/>
        </w:tabs>
        <w:spacing w:after="120" w:line="240" w:lineRule="auto"/>
        <w:rPr>
          <w:rFonts w:ascii="TH Sarabun New" w:eastAsiaTheme="majorEastAsia" w:hAnsi="TH Sarabun New" w:cs="TH Sarabun New"/>
          <w:sz w:val="32"/>
          <w:szCs w:val="32"/>
        </w:rPr>
      </w:pPr>
      <w:bookmarkStart w:id="2" w:name="_Hlk158570396"/>
      <w:r>
        <w:rPr>
          <w:rFonts w:ascii="TH Sarabun New" w:eastAsiaTheme="majorEastAsia" w:hAnsi="TH Sarabun New" w:cs="TH Sarabun New"/>
          <w:sz w:val="32"/>
          <w:szCs w:val="32"/>
          <w:cs/>
        </w:rPr>
        <w:t>2.</w:t>
      </w:r>
      <w:r>
        <w:rPr>
          <w:rFonts w:ascii="TH Sarabun New" w:eastAsiaTheme="majorEastAsia" w:hAnsi="TH Sarabun New" w:cs="TH Sarabun New"/>
          <w:sz w:val="32"/>
          <w:szCs w:val="32"/>
        </w:rPr>
        <w:tab/>
      </w:r>
      <w:r w:rsidR="00DA1276">
        <w:rPr>
          <w:rFonts w:ascii="TH Sarabun New" w:eastAsiaTheme="majorEastAsia" w:hAnsi="TH Sarabun New" w:cs="TH Sarabun New"/>
          <w:sz w:val="32"/>
          <w:szCs w:val="32"/>
          <w:cs/>
        </w:rPr>
        <w:t>ผู้</w:t>
      </w:r>
      <w:r w:rsidR="00DA1276">
        <w:rPr>
          <w:rFonts w:ascii="TH Sarabun New" w:eastAsiaTheme="majorEastAsia" w:hAnsi="TH Sarabun New" w:cs="TH Sarabun New" w:hint="cs"/>
          <w:sz w:val="32"/>
          <w:szCs w:val="32"/>
          <w:cs/>
        </w:rPr>
        <w:t>มา</w:t>
      </w:r>
      <w:r w:rsidR="00DA1276">
        <w:rPr>
          <w:rFonts w:ascii="TH Sarabun New" w:eastAsiaTheme="majorEastAsia" w:hAnsi="TH Sarabun New" w:cs="TH Sarabun New"/>
          <w:sz w:val="32"/>
          <w:szCs w:val="32"/>
          <w:cs/>
        </w:rPr>
        <w:t>ใช้บริการแผนก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เครื่องใช้ไฟฟ้า </w:t>
      </w:r>
      <w:bookmarkEnd w:id="2"/>
      <w:r w:rsidR="00DA1276">
        <w:rPr>
          <w:rFonts w:ascii="TH Sarabun New" w:eastAsiaTheme="majorEastAsia" w:hAnsi="TH Sarabun New" w:cs="TH Sarabun New"/>
          <w:sz w:val="32"/>
          <w:szCs w:val="32"/>
          <w:cs/>
        </w:rPr>
        <w:t>มี</w:t>
      </w:r>
      <w:r w:rsidR="00DA1276" w:rsidRPr="009F01AC">
        <w:rPr>
          <w:rFonts w:ascii="TH Sarabun New" w:eastAsiaTheme="majorEastAsia" w:hAnsi="TH Sarabun New" w:cs="TH Sarabun New"/>
          <w:sz w:val="32"/>
          <w:szCs w:val="32"/>
          <w:cs/>
        </w:rPr>
        <w:t>ความ</w:t>
      </w:r>
      <w:r w:rsidR="00DA1276">
        <w:rPr>
          <w:rFonts w:ascii="TH Sarabun New" w:eastAsiaTheme="majorEastAsia" w:hAnsi="TH Sarabun New" w:cs="TH Sarabun New" w:hint="cs"/>
          <w:sz w:val="32"/>
          <w:szCs w:val="32"/>
          <w:cs/>
        </w:rPr>
        <w:t>พึงพอใจในระดับใดเป็นจำนวนมากที่สุด</w:t>
      </w:r>
    </w:p>
    <w:p w14:paraId="7A1E2330" w14:textId="5FC34A2D" w:rsidR="009F01AC" w:rsidRDefault="005B764D" w:rsidP="005B764D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  <w:lang w:val="en-US"/>
        </w:rPr>
      </w:pPr>
      <w:r>
        <w:rPr>
          <w:rFonts w:ascii="TH Sarabun New" w:eastAsiaTheme="majorEastAsia" w:hAnsi="TH Sarabun New" w:cs="TH Sarabun New"/>
          <w:sz w:val="32"/>
          <w:szCs w:val="32"/>
          <w:cs/>
        </w:rPr>
        <w:tab/>
      </w:r>
      <w:r w:rsidR="009F01AC" w:rsidRPr="009F01AC"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>ตอบ</w:t>
      </w:r>
      <w:r w:rsidR="009F01AC"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 w:rsidR="00DA1276">
        <w:rPr>
          <w:rFonts w:ascii="TH Sarabun New" w:eastAsiaTheme="majorEastAsia" w:hAnsi="TH Sarabun New" w:cs="TH Sarabun New" w:hint="cs"/>
          <w:sz w:val="32"/>
          <w:szCs w:val="32"/>
          <w:cs/>
        </w:rPr>
        <w:t xml:space="preserve"> ระดับ</w:t>
      </w:r>
      <w:r>
        <w:rPr>
          <w:rFonts w:ascii="TH Sarabun New" w:eastAsiaTheme="majorEastAsia" w:hAnsi="TH Sarabun New" w:cs="TH Sarabun New" w:hint="cs"/>
          <w:sz w:val="32"/>
          <w:szCs w:val="32"/>
          <w:cs/>
        </w:rPr>
        <w:t xml:space="preserve">  </w:t>
      </w:r>
      <w:r w:rsidR="00DA1276">
        <w:rPr>
          <w:rFonts w:ascii="TH Sarabun New" w:eastAsiaTheme="majorEastAsia" w:hAnsi="TH Sarabun New" w:cs="TH Sarabun New" w:hint="cs"/>
          <w:sz w:val="32"/>
          <w:szCs w:val="32"/>
          <w:cs/>
        </w:rPr>
        <w:t>......</w:t>
      </w:r>
      <w:r w:rsidR="009F01AC" w:rsidRPr="009F01AC">
        <w:rPr>
          <w:rFonts w:ascii="TH Sarabun New" w:eastAsiaTheme="majorEastAsia" w:hAnsi="TH Sarabun New" w:cs="TH Sarabun New"/>
          <w:sz w:val="32"/>
          <w:szCs w:val="32"/>
          <w:cs/>
        </w:rPr>
        <w:t>............………………</w:t>
      </w:r>
      <w:r w:rsidR="009F01AC" w:rsidRPr="009F01AC">
        <w:rPr>
          <w:rFonts w:ascii="TH Sarabun New" w:eastAsiaTheme="majorEastAsia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………………………………………………………………………………………………..</w:t>
      </w:r>
    </w:p>
    <w:p w14:paraId="62018726" w14:textId="77777777" w:rsidR="00B6400A" w:rsidRPr="005B764D" w:rsidRDefault="00B6400A" w:rsidP="005B764D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</w:p>
    <w:p w14:paraId="7949F3C9" w14:textId="762EF0D8" w:rsidR="005B764D" w:rsidRDefault="009F01AC" w:rsidP="00B6400A">
      <w:pPr>
        <w:tabs>
          <w:tab w:val="left" w:pos="360"/>
        </w:tabs>
        <w:spacing w:after="120" w:line="240" w:lineRule="auto"/>
        <w:rPr>
          <w:rFonts w:ascii="TH Sarabun New" w:eastAsiaTheme="majorEastAsia" w:hAnsi="TH Sarabun New" w:cs="TH Sarabun New"/>
          <w:sz w:val="32"/>
          <w:szCs w:val="32"/>
        </w:rPr>
      </w:pP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3</w:t>
      </w:r>
      <w:r>
        <w:rPr>
          <w:rFonts w:ascii="TH Sarabun New" w:eastAsiaTheme="majorEastAsia" w:hAnsi="TH Sarabun New" w:cs="TH Sarabun New"/>
          <w:sz w:val="32"/>
          <w:szCs w:val="32"/>
          <w:cs/>
        </w:rPr>
        <w:t>.</w:t>
      </w:r>
      <w:r>
        <w:rPr>
          <w:rFonts w:ascii="TH Sarabun New" w:eastAsiaTheme="majorEastAsia" w:hAnsi="TH Sarabun New" w:cs="TH Sarabun New"/>
          <w:sz w:val="32"/>
          <w:szCs w:val="32"/>
        </w:rPr>
        <w:tab/>
      </w:r>
      <w:r w:rsidR="00DA1276">
        <w:rPr>
          <w:rFonts w:ascii="TH Sarabun New" w:eastAsiaTheme="majorEastAsia" w:hAnsi="TH Sarabun New" w:cs="TH Sarabun New"/>
          <w:sz w:val="32"/>
          <w:szCs w:val="32"/>
          <w:cs/>
        </w:rPr>
        <w:t>ผู้มาใช้บริการแผนกเครื่องสำอางที่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มีความพึงพอใจปานกลางมีจำนวน</w:t>
      </w:r>
      <w:r w:rsidRPr="009F01AC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กี่เปอร์เซ็นต์ของจำนวนกลุ่มตัวอย่าง</w:t>
      </w:r>
      <w:r w:rsidR="004850C9">
        <w:rPr>
          <w:rFonts w:ascii="TH Sarabun New" w:eastAsia="Times New Roman" w:hAnsi="TH Sarabun New" w:cs="TH Sarabun New"/>
          <w:sz w:val="32"/>
          <w:szCs w:val="32"/>
          <w:lang w:eastAsia="en-GB"/>
        </w:rPr>
        <w:tab/>
      </w:r>
      <w:r w:rsidRPr="009F01AC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ทั้งหมด</w:t>
      </w:r>
    </w:p>
    <w:p w14:paraId="1058D1E6" w14:textId="0267CC11" w:rsidR="009F01AC" w:rsidRPr="005B764D" w:rsidRDefault="005B764D" w:rsidP="005B764D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  <w:r>
        <w:rPr>
          <w:rFonts w:ascii="TH Sarabun New" w:eastAsiaTheme="majorEastAsia" w:hAnsi="TH Sarabun New" w:cs="TH Sarabun New"/>
          <w:sz w:val="32"/>
          <w:szCs w:val="32"/>
          <w:cs/>
        </w:rPr>
        <w:tab/>
      </w:r>
      <w:r w:rsidR="009F01AC" w:rsidRPr="009F01AC"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>ตอบ</w:t>
      </w:r>
      <w:r w:rsidR="009F01AC"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 w:rsidR="00DA1276">
        <w:rPr>
          <w:rFonts w:ascii="TH Sarabun New" w:eastAsiaTheme="majorEastAsia" w:hAnsi="TH Sarabun New" w:cs="TH Sarabun New" w:hint="cs"/>
          <w:sz w:val="32"/>
          <w:szCs w:val="32"/>
          <w:cs/>
        </w:rPr>
        <w:t xml:space="preserve"> </w:t>
      </w:r>
      <w:r w:rsidR="009F01AC" w:rsidRPr="009F01AC">
        <w:rPr>
          <w:rFonts w:ascii="TH Sarabun New" w:eastAsiaTheme="majorEastAsia" w:hAnsi="TH Sarabun New" w:cs="TH Sarabun New"/>
          <w:sz w:val="32"/>
          <w:szCs w:val="32"/>
          <w:cs/>
        </w:rPr>
        <w:t>.............……………</w:t>
      </w:r>
      <w:r w:rsidR="00DA1276">
        <w:rPr>
          <w:rFonts w:ascii="TH Sarabun New" w:eastAsiaTheme="majorEastAsia" w:hAnsi="TH Sarabun New" w:cs="TH Sarabun New"/>
          <w:sz w:val="32"/>
          <w:szCs w:val="32"/>
          <w:cs/>
          <w:lang w:val="en-US"/>
        </w:rPr>
        <w:t>%</w:t>
      </w:r>
    </w:p>
    <w:p w14:paraId="53956E52" w14:textId="23614739" w:rsidR="009F01AC" w:rsidRDefault="009F01AC" w:rsidP="009F01AC">
      <w:pPr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</w:p>
    <w:p w14:paraId="65F6268D" w14:textId="77777777" w:rsidR="009F01AC" w:rsidRPr="002C16BE" w:rsidRDefault="009F01AC" w:rsidP="009F01AC">
      <w:pPr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</w:p>
    <w:p w14:paraId="03F6986E" w14:textId="05E3CD83" w:rsidR="00C9534D" w:rsidRPr="009F01AC" w:rsidRDefault="00C9534D" w:rsidP="002C16BE">
      <w:pPr>
        <w:rPr>
          <w:rFonts w:ascii="TH Sarabun New" w:eastAsia="Times New Roman" w:hAnsi="TH Sarabun New" w:cs="TH Sarabun New"/>
          <w:b/>
          <w:bCs/>
          <w:sz w:val="32"/>
          <w:szCs w:val="32"/>
          <w:lang w:eastAsia="en-GB"/>
        </w:rPr>
      </w:pPr>
    </w:p>
    <w:p w14:paraId="2642771A" w14:textId="6D0A2314" w:rsidR="00C9534D" w:rsidRDefault="00C9534D" w:rsidP="00C9534D">
      <w:pPr>
        <w:tabs>
          <w:tab w:val="left" w:pos="270"/>
          <w:tab w:val="left" w:pos="630"/>
          <w:tab w:val="left" w:pos="900"/>
        </w:tabs>
        <w:spacing w:before="100" w:beforeAutospacing="1" w:after="240" w:line="235" w:lineRule="auto"/>
        <w:ind w:right="-203"/>
        <w:textAlignment w:val="baseline"/>
        <w:rPr>
          <w:rFonts w:ascii="TH Sarabun New" w:eastAsia="Times New Roman" w:hAnsi="TH Sarabun New" w:cs="TH Sarabun New"/>
          <w:b/>
          <w:bCs/>
          <w:sz w:val="32"/>
          <w:szCs w:val="32"/>
          <w:lang w:eastAsia="en-GB"/>
        </w:rPr>
      </w:pPr>
    </w:p>
    <w:p w14:paraId="25C3F499" w14:textId="77777777" w:rsidR="009F01AC" w:rsidRPr="009F01AC" w:rsidRDefault="009F01AC" w:rsidP="009F01AC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9F01A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9F01A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14:paraId="69E62748" w14:textId="77777777" w:rsidR="003E6F80" w:rsidRPr="009F01AC" w:rsidRDefault="003E6F80" w:rsidP="003E6F80">
      <w:pPr>
        <w:spacing w:after="0"/>
        <w:rPr>
          <w:rFonts w:ascii="TH Sarabun New" w:hAnsi="TH Sarabun New" w:cs="TH Sarabun New"/>
          <w:sz w:val="16"/>
          <w:szCs w:val="16"/>
        </w:rPr>
      </w:pPr>
      <w:r w:rsidRPr="009F01AC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8F81019" wp14:editId="7E11A4FD">
                <wp:simplePos x="0" y="0"/>
                <wp:positionH relativeFrom="margin">
                  <wp:posOffset>1778000</wp:posOffset>
                </wp:positionH>
                <wp:positionV relativeFrom="paragraph">
                  <wp:posOffset>40640</wp:posOffset>
                </wp:positionV>
                <wp:extent cx="2159000" cy="393192"/>
                <wp:effectExtent l="0" t="0" r="12700" b="26035"/>
                <wp:wrapNone/>
                <wp:docPr id="1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5900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6833956" id="Rounded Rectangle 1" o:spid="_x0000_s1026" style="position:absolute;margin-left:140pt;margin-top:3.2pt;width:170pt;height:30.95pt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3D7DD6CA" w14:textId="59300384" w:rsidR="003E6F80" w:rsidRPr="009F01AC" w:rsidRDefault="003E6F80" w:rsidP="003E6F80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 w:rsidR="00066EA3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ที่ </w:t>
      </w:r>
      <w:r w:rsidR="00066EA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2</w:t>
      </w: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 w:rsidRPr="009F01AC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รถยนต์คันไหน</w:t>
      </w:r>
    </w:p>
    <w:p w14:paraId="1FA5E7DD" w14:textId="71FDB75E" w:rsidR="003E6F80" w:rsidRPr="009F01AC" w:rsidRDefault="003E6F80" w:rsidP="003E6F80">
      <w:pPr>
        <w:spacing w:after="0" w:line="276" w:lineRule="auto"/>
        <w:rPr>
          <w:rFonts w:ascii="TH Sarabun New" w:hAnsi="TH Sarabun New" w:cs="TH Sarabun New"/>
          <w:b/>
          <w:bCs/>
          <w:sz w:val="28"/>
          <w:szCs w:val="32"/>
        </w:rPr>
      </w:pPr>
    </w:p>
    <w:p w14:paraId="2D383795" w14:textId="0FC2577F" w:rsidR="009F01AC" w:rsidRPr="009F01AC" w:rsidRDefault="005B764D" w:rsidP="003E6F80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b/>
          <w:bCs/>
          <w:noProof/>
          <w:sz w:val="44"/>
          <w:szCs w:val="44"/>
          <w:lang w:val="en-US"/>
        </w:rPr>
        <w:drawing>
          <wp:anchor distT="0" distB="0" distL="114300" distR="114300" simplePos="0" relativeHeight="251726848" behindDoc="1" locked="0" layoutInCell="1" allowOverlap="1" wp14:anchorId="10587198" wp14:editId="668AD2EC">
            <wp:simplePos x="0" y="0"/>
            <wp:positionH relativeFrom="column">
              <wp:posOffset>4527550</wp:posOffset>
            </wp:positionH>
            <wp:positionV relativeFrom="paragraph">
              <wp:posOffset>5715</wp:posOffset>
            </wp:positionV>
            <wp:extent cx="1047750" cy="809625"/>
            <wp:effectExtent l="0" t="0" r="0" b="9525"/>
            <wp:wrapTight wrapText="bothSides">
              <wp:wrapPolygon edited="0">
                <wp:start x="0" y="0"/>
                <wp:lineTo x="0" y="21346"/>
                <wp:lineTo x="21207" y="21346"/>
                <wp:lineTo x="21207" y="0"/>
                <wp:lineTo x="0" y="0"/>
              </wp:wrapPolygon>
            </wp:wrapTight>
            <wp:docPr id="79" name="Picture 2" descr="Which_c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ich_car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E6F80" w:rsidRPr="009F01AC">
        <w:rPr>
          <w:rFonts w:ascii="TH Sarabun New" w:hAnsi="TH Sarabun New" w:cs="TH Sarabun New"/>
          <w:b/>
          <w:bCs/>
          <w:sz w:val="28"/>
          <w:szCs w:val="32"/>
          <w:cs/>
        </w:rPr>
        <w:t>คำชี้แจง</w:t>
      </w:r>
      <w:r w:rsidR="003E6F80" w:rsidRPr="009F01AC">
        <w:rPr>
          <w:rFonts w:ascii="TH Sarabun New" w:hAnsi="TH Sarabun New" w:cs="TH Sarabun New"/>
          <w:b/>
          <w:bCs/>
          <w:sz w:val="28"/>
          <w:cs/>
        </w:rPr>
        <w:t>:</w:t>
      </w:r>
      <w:r w:rsidR="003E6F80" w:rsidRPr="009F01AC">
        <w:rPr>
          <w:rFonts w:ascii="TH Sarabun New" w:hAnsi="TH Sarabun New" w:cs="TH Sarabun New"/>
          <w:b/>
          <w:bCs/>
          <w:sz w:val="28"/>
          <w:szCs w:val="32"/>
          <w:cs/>
        </w:rPr>
        <w:t xml:space="preserve"> </w:t>
      </w:r>
      <w:r w:rsidR="003E6F80" w:rsidRPr="009F01AC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ให้ผู้เรียนอ่านสถานการณ์แล้วตอบคำถามต่อไปนี้</w:t>
      </w:r>
    </w:p>
    <w:p w14:paraId="3B238DB1" w14:textId="7E11E641" w:rsidR="00C9534D" w:rsidRPr="009F01AC" w:rsidRDefault="00C9534D" w:rsidP="005B764D">
      <w:pPr>
        <w:spacing w:after="0"/>
        <w:rPr>
          <w:rFonts w:ascii="TH Sarabun New" w:hAnsi="TH Sarabun New" w:cs="TH Sarabun New"/>
          <w:sz w:val="32"/>
          <w:szCs w:val="32"/>
        </w:rPr>
      </w:pPr>
      <w:r w:rsidRPr="009F01AC">
        <w:rPr>
          <w:rFonts w:ascii="TH Sarabun New" w:hAnsi="TH Sarabun New" w:cs="TH Sarabun New"/>
          <w:sz w:val="32"/>
          <w:szCs w:val="32"/>
          <w:cs/>
        </w:rPr>
        <w:t>จันทร์วาดเพิ่งได้รับใบอนุญาตขับขี่รถยนต์ และเธอต้องการซื้อรถยนต์คันแรก</w:t>
      </w:r>
    </w:p>
    <w:p w14:paraId="5DFF8F66" w14:textId="2802D56C" w:rsidR="00C9534D" w:rsidRPr="009F01AC" w:rsidRDefault="00C9534D" w:rsidP="005B764D">
      <w:pPr>
        <w:spacing w:after="0"/>
        <w:rPr>
          <w:rFonts w:ascii="TH Sarabun New" w:hAnsi="TH Sarabun New" w:cs="TH Sarabun New"/>
          <w:sz w:val="32"/>
          <w:szCs w:val="32"/>
        </w:rPr>
      </w:pPr>
      <w:r w:rsidRPr="009F01AC">
        <w:rPr>
          <w:rFonts w:ascii="TH Sarabun New" w:hAnsi="TH Sarabun New" w:cs="TH Sarabun New"/>
          <w:sz w:val="32"/>
          <w:szCs w:val="32"/>
          <w:cs/>
        </w:rPr>
        <w:t>ตารางข้างล่างนี้ แสดงรายละเอียดของรถยนต์ 4 คัน ที่เธอได้จากตัวแทนจำหน่าย</w:t>
      </w:r>
      <w:r w:rsidR="005B764D">
        <w:rPr>
          <w:rFonts w:ascii="TH Sarabun New" w:hAnsi="TH Sarabun New" w:cs="TH Sarabun New"/>
          <w:sz w:val="32"/>
          <w:szCs w:val="32"/>
          <w:cs/>
        </w:rPr>
        <w:br/>
      </w:r>
      <w:r w:rsidRPr="009F01AC">
        <w:rPr>
          <w:rFonts w:ascii="TH Sarabun New" w:hAnsi="TH Sarabun New" w:cs="TH Sarabun New"/>
          <w:sz w:val="32"/>
          <w:szCs w:val="32"/>
          <w:cs/>
        </w:rPr>
        <w:t>รถยนต์ในพื้นที่</w:t>
      </w:r>
    </w:p>
    <w:tbl>
      <w:tblPr>
        <w:tblStyle w:val="1"/>
        <w:tblW w:w="5000" w:type="pct"/>
        <w:tblLook w:val="04A0" w:firstRow="1" w:lastRow="0" w:firstColumn="1" w:lastColumn="0" w:noHBand="0" w:noVBand="1"/>
      </w:tblPr>
      <w:tblGrid>
        <w:gridCol w:w="4082"/>
        <w:gridCol w:w="1229"/>
        <w:gridCol w:w="1229"/>
        <w:gridCol w:w="1229"/>
        <w:gridCol w:w="1227"/>
      </w:tblGrid>
      <w:tr w:rsidR="00C9534D" w:rsidRPr="009F01AC" w14:paraId="2834095B" w14:textId="77777777" w:rsidTr="00082EFB">
        <w:trPr>
          <w:trHeight w:val="485"/>
        </w:trPr>
        <w:tc>
          <w:tcPr>
            <w:tcW w:w="22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4DAD985A" w14:textId="2D214A5D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รุ่น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</w:tcPr>
          <w:p w14:paraId="17BA9EF2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แอลฟ่า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</w:tcPr>
          <w:p w14:paraId="6D70731E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โบลต้า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</w:tcPr>
          <w:p w14:paraId="0DFD3180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คาสเทล</w:t>
            </w:r>
          </w:p>
        </w:tc>
        <w:tc>
          <w:tcPr>
            <w:tcW w:w="68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4560A8AF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เดลซี่</w:t>
            </w:r>
          </w:p>
        </w:tc>
      </w:tr>
      <w:tr w:rsidR="00C9534D" w:rsidRPr="009F01AC" w14:paraId="46B8F05F" w14:textId="77777777" w:rsidTr="00082EFB">
        <w:trPr>
          <w:trHeight w:val="490"/>
        </w:trPr>
        <w:tc>
          <w:tcPr>
            <w:tcW w:w="2269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6F57C258" w14:textId="77777777" w:rsidR="00C9534D" w:rsidRPr="009F01AC" w:rsidRDefault="00C9534D" w:rsidP="005B764D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ปี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14C7A574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2003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4A2313CE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2002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3EBB964F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2001</w:t>
            </w:r>
          </w:p>
        </w:tc>
        <w:tc>
          <w:tcPr>
            <w:tcW w:w="682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3D8231B0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1999</w:t>
            </w:r>
          </w:p>
        </w:tc>
      </w:tr>
      <w:tr w:rsidR="00C9534D" w:rsidRPr="009F01AC" w14:paraId="418CF392" w14:textId="77777777" w:rsidTr="00082EFB">
        <w:trPr>
          <w:trHeight w:val="487"/>
        </w:trPr>
        <w:tc>
          <w:tcPr>
            <w:tcW w:w="226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3FEA58A2" w14:textId="00EF390B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ราคาที่โฆษณา (</w:t>
            </w:r>
            <w:r w:rsidR="005B764D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</w:t>
            </w:r>
            <w:r w:rsidR="005B764D">
              <w:rPr>
                <w:rFonts w:ascii="TH Sarabun New" w:eastAsia="Calibri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ซด</w:t>
            </w: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1C571CD0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4,800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54F928DC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4,450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75A15CD4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4,250</w:t>
            </w:r>
          </w:p>
        </w:tc>
        <w:tc>
          <w:tcPr>
            <w:tcW w:w="682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4A733A36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3,990</w:t>
            </w:r>
          </w:p>
        </w:tc>
      </w:tr>
      <w:tr w:rsidR="00C9534D" w:rsidRPr="009F01AC" w14:paraId="40014DED" w14:textId="77777777" w:rsidTr="00082EFB">
        <w:trPr>
          <w:trHeight w:val="479"/>
        </w:trPr>
        <w:tc>
          <w:tcPr>
            <w:tcW w:w="226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57690C97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ระยะทางที่วิ่งมาแล้ว (กิโลเมตร)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7414F3EA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105,000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62DE49E6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115,000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04C5D9FF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128,000</w:t>
            </w:r>
          </w:p>
        </w:tc>
        <w:tc>
          <w:tcPr>
            <w:tcW w:w="682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3548AC28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109,000</w:t>
            </w:r>
          </w:p>
        </w:tc>
      </w:tr>
      <w:tr w:rsidR="00C9534D" w:rsidRPr="009F01AC" w14:paraId="30E3FF3E" w14:textId="77777777" w:rsidTr="00082EFB">
        <w:trPr>
          <w:trHeight w:val="446"/>
        </w:trPr>
        <w:tc>
          <w:tcPr>
            <w:tcW w:w="2269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D175D4F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ความจุกระบอกสูบเครื่องยนต์ (ลิตร)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4635BDE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1.79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2C82806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1.796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3B40F86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1.82</w:t>
            </w:r>
          </w:p>
        </w:tc>
        <w:tc>
          <w:tcPr>
            <w:tcW w:w="682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DC45B01" w14:textId="77777777" w:rsidR="00C9534D" w:rsidRPr="009F01AC" w:rsidRDefault="00C9534D" w:rsidP="00082EFB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1.783</w:t>
            </w:r>
          </w:p>
        </w:tc>
      </w:tr>
    </w:tbl>
    <w:p w14:paraId="2CC1F6A2" w14:textId="77777777" w:rsidR="00066EA3" w:rsidRPr="00066EA3" w:rsidRDefault="00066EA3" w:rsidP="00066EA3">
      <w:pPr>
        <w:tabs>
          <w:tab w:val="left" w:pos="360"/>
        </w:tabs>
        <w:spacing w:after="0"/>
        <w:rPr>
          <w:rFonts w:ascii="TH Sarabun New" w:hAnsi="TH Sarabun New" w:cs="TH Sarabun New"/>
          <w:sz w:val="16"/>
          <w:szCs w:val="16"/>
        </w:rPr>
      </w:pPr>
    </w:p>
    <w:p w14:paraId="2157FC4E" w14:textId="4F66907D" w:rsidR="009F01AC" w:rsidRPr="005B764D" w:rsidRDefault="009F01AC" w:rsidP="00066EA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5B764D">
        <w:rPr>
          <w:rFonts w:ascii="TH Sarabun New" w:hAnsi="TH Sarabun New" w:cs="TH Sarabun New"/>
          <w:sz w:val="32"/>
          <w:szCs w:val="32"/>
        </w:rPr>
        <w:t>1</w:t>
      </w:r>
      <w:r w:rsidR="00066EA3">
        <w:rPr>
          <w:rFonts w:ascii="TH Sarabun New" w:hAnsi="TH Sarabun New" w:cs="TH Sarabun New"/>
          <w:sz w:val="32"/>
          <w:szCs w:val="32"/>
          <w:cs/>
        </w:rPr>
        <w:t>.</w:t>
      </w:r>
      <w:r w:rsidR="00066EA3">
        <w:rPr>
          <w:rFonts w:ascii="TH Sarabun New" w:hAnsi="TH Sarabun New" w:cs="TH Sarabun New"/>
          <w:sz w:val="32"/>
          <w:szCs w:val="32"/>
        </w:rPr>
        <w:tab/>
      </w:r>
      <w:r w:rsidRPr="005B764D">
        <w:rPr>
          <w:rFonts w:ascii="TH Sarabun New" w:hAnsi="TH Sarabun New" w:cs="TH Sarabun New"/>
          <w:sz w:val="32"/>
          <w:szCs w:val="32"/>
          <w:cs/>
        </w:rPr>
        <w:t>จันทร์วาดต้องการรถยนต์ที่เป็นไปตามเงื่อนไขเหล่านี้</w:t>
      </w:r>
      <w:r w:rsidRPr="00066EA3">
        <w:rPr>
          <w:rFonts w:ascii="TH Sarabun New" w:hAnsi="TH Sarabun New" w:cs="TH Sarabun New"/>
          <w:b/>
          <w:bCs/>
          <w:sz w:val="32"/>
          <w:szCs w:val="32"/>
          <w:cs/>
        </w:rPr>
        <w:t>ทุก</w:t>
      </w:r>
      <w:r w:rsidRPr="005B764D">
        <w:rPr>
          <w:rFonts w:ascii="TH Sarabun New" w:hAnsi="TH Sarabun New" w:cs="TH Sarabun New"/>
          <w:sz w:val="32"/>
          <w:szCs w:val="32"/>
          <w:cs/>
        </w:rPr>
        <w:t>ข้อ</w:t>
      </w:r>
    </w:p>
    <w:p w14:paraId="477705C4" w14:textId="77777777" w:rsidR="009F01AC" w:rsidRPr="005B764D" w:rsidRDefault="009F01AC" w:rsidP="00066EA3">
      <w:pPr>
        <w:pStyle w:val="ListParagraph"/>
        <w:numPr>
          <w:ilvl w:val="0"/>
          <w:numId w:val="19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5B764D">
        <w:rPr>
          <w:rFonts w:ascii="TH Sarabun New" w:hAnsi="TH Sarabun New" w:cs="TH Sarabun New"/>
          <w:sz w:val="32"/>
          <w:szCs w:val="32"/>
          <w:cs/>
        </w:rPr>
        <w:t>ระยะทางที่วิ่งมาแล้ว</w:t>
      </w:r>
      <w:r w:rsidRPr="00066EA3">
        <w:rPr>
          <w:rFonts w:ascii="TH Sarabun New" w:hAnsi="TH Sarabun New" w:cs="TH Sarabun New"/>
          <w:b/>
          <w:bCs/>
          <w:sz w:val="32"/>
          <w:szCs w:val="32"/>
          <w:cs/>
        </w:rPr>
        <w:t>ไม่</w:t>
      </w:r>
      <w:r w:rsidRPr="005B764D">
        <w:rPr>
          <w:rFonts w:ascii="TH Sarabun New" w:hAnsi="TH Sarabun New" w:cs="TH Sarabun New"/>
          <w:sz w:val="32"/>
          <w:szCs w:val="32"/>
          <w:cs/>
        </w:rPr>
        <w:t xml:space="preserve">เกิน </w:t>
      </w:r>
      <w:r w:rsidRPr="005B764D">
        <w:rPr>
          <w:rFonts w:ascii="TH Sarabun New" w:hAnsi="TH Sarabun New" w:cs="TH Sarabun New"/>
          <w:sz w:val="32"/>
          <w:szCs w:val="32"/>
        </w:rPr>
        <w:t>120,000</w:t>
      </w:r>
      <w:r w:rsidRPr="005B764D">
        <w:rPr>
          <w:rFonts w:ascii="TH Sarabun New" w:hAnsi="TH Sarabun New" w:cs="TH Sarabun New"/>
          <w:sz w:val="32"/>
          <w:szCs w:val="32"/>
          <w:cs/>
        </w:rPr>
        <w:t xml:space="preserve"> กิโลเมตร</w:t>
      </w:r>
    </w:p>
    <w:p w14:paraId="3C250A58" w14:textId="77777777" w:rsidR="009F01AC" w:rsidRPr="005B764D" w:rsidRDefault="009F01AC" w:rsidP="00066EA3">
      <w:pPr>
        <w:pStyle w:val="ListParagraph"/>
        <w:numPr>
          <w:ilvl w:val="0"/>
          <w:numId w:val="19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5B764D">
        <w:rPr>
          <w:rFonts w:ascii="TH Sarabun New" w:hAnsi="TH Sarabun New" w:cs="TH Sarabun New"/>
          <w:sz w:val="32"/>
          <w:szCs w:val="32"/>
          <w:cs/>
        </w:rPr>
        <w:t xml:space="preserve">เป็นรถยนต์ที่ผลิตใน ค.ศ. </w:t>
      </w:r>
      <w:r w:rsidRPr="005B764D">
        <w:rPr>
          <w:rFonts w:ascii="TH Sarabun New" w:hAnsi="TH Sarabun New" w:cs="TH Sarabun New"/>
          <w:sz w:val="32"/>
          <w:szCs w:val="32"/>
        </w:rPr>
        <w:t>2000</w:t>
      </w:r>
      <w:r w:rsidRPr="005B764D">
        <w:rPr>
          <w:rFonts w:ascii="TH Sarabun New" w:hAnsi="TH Sarabun New" w:cs="TH Sarabun New"/>
          <w:sz w:val="32"/>
          <w:szCs w:val="32"/>
          <w:cs/>
        </w:rPr>
        <w:t xml:space="preserve"> หรือปีถัดมา</w:t>
      </w:r>
    </w:p>
    <w:p w14:paraId="740A9926" w14:textId="2A2C9162" w:rsidR="009F01AC" w:rsidRPr="005B764D" w:rsidRDefault="009F01AC" w:rsidP="00066EA3">
      <w:pPr>
        <w:pStyle w:val="ListParagraph"/>
        <w:numPr>
          <w:ilvl w:val="0"/>
          <w:numId w:val="19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5B764D">
        <w:rPr>
          <w:rFonts w:ascii="TH Sarabun New" w:hAnsi="TH Sarabun New" w:cs="TH Sarabun New"/>
          <w:sz w:val="32"/>
          <w:szCs w:val="32"/>
          <w:cs/>
        </w:rPr>
        <w:t>ราคาที่โฆษณา</w:t>
      </w:r>
      <w:r w:rsidRPr="00066EA3">
        <w:rPr>
          <w:rFonts w:ascii="TH Sarabun New" w:hAnsi="TH Sarabun New" w:cs="TH Sarabun New"/>
          <w:b/>
          <w:bCs/>
          <w:sz w:val="32"/>
          <w:szCs w:val="32"/>
          <w:cs/>
        </w:rPr>
        <w:t>ไม่</w:t>
      </w:r>
      <w:r w:rsidRPr="005B764D">
        <w:rPr>
          <w:rFonts w:ascii="TH Sarabun New" w:hAnsi="TH Sarabun New" w:cs="TH Sarabun New"/>
          <w:sz w:val="32"/>
          <w:szCs w:val="32"/>
          <w:cs/>
        </w:rPr>
        <w:t xml:space="preserve">เกิน </w:t>
      </w:r>
      <w:r w:rsidRPr="005B764D">
        <w:rPr>
          <w:rFonts w:ascii="TH Sarabun New" w:hAnsi="TH Sarabun New" w:cs="TH Sarabun New"/>
          <w:sz w:val="32"/>
          <w:szCs w:val="32"/>
        </w:rPr>
        <w:t>4,500</w:t>
      </w:r>
      <w:r w:rsidR="005B764D">
        <w:rPr>
          <w:rFonts w:ascii="TH Sarabun New" w:hAnsi="TH Sarabun New" w:cs="TH Sarabun New"/>
          <w:sz w:val="32"/>
          <w:szCs w:val="32"/>
          <w:cs/>
        </w:rPr>
        <w:t xml:space="preserve"> เ</w:t>
      </w:r>
      <w:r w:rsidR="005B764D">
        <w:rPr>
          <w:rFonts w:ascii="TH Sarabun New" w:hAnsi="TH Sarabun New" w:cs="TH Sarabun New" w:hint="cs"/>
          <w:sz w:val="32"/>
          <w:szCs w:val="32"/>
          <w:cs/>
        </w:rPr>
        <w:t>ซด</w:t>
      </w:r>
    </w:p>
    <w:p w14:paraId="55A23612" w14:textId="387333A1" w:rsidR="009F01AC" w:rsidRPr="005B764D" w:rsidRDefault="00066EA3" w:rsidP="00B6400A">
      <w:pPr>
        <w:tabs>
          <w:tab w:val="left" w:pos="360"/>
        </w:tabs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9F01AC" w:rsidRPr="005B764D">
        <w:rPr>
          <w:rFonts w:ascii="TH Sarabun New" w:hAnsi="TH Sarabun New" w:cs="TH Sarabun New"/>
          <w:sz w:val="32"/>
          <w:szCs w:val="32"/>
          <w:cs/>
        </w:rPr>
        <w:t>รถยนต์คันใดที่เป็นไปตามเงื่อนไขของจันทร์วาด</w:t>
      </w:r>
    </w:p>
    <w:p w14:paraId="51B9B580" w14:textId="708FA006" w:rsidR="00066EA3" w:rsidRDefault="00066EA3" w:rsidP="00066EA3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  <w:lang w:val="en-US"/>
        </w:rPr>
      </w:pPr>
      <w:r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ab/>
      </w:r>
      <w:r w:rsidRPr="009F01AC"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>ตอบ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>
        <w:rPr>
          <w:rFonts w:ascii="TH Sarabun New" w:eastAsiaTheme="majorEastAsia" w:hAnsi="TH Sarabun New" w:cs="TH Sarabun New" w:hint="cs"/>
          <w:sz w:val="32"/>
          <w:szCs w:val="32"/>
          <w:cs/>
        </w:rPr>
        <w:t xml:space="preserve"> 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....………………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  <w:lang w:val="en-US"/>
        </w:rPr>
        <w:t>………………………………</w:t>
      </w:r>
    </w:p>
    <w:p w14:paraId="50FAEDBB" w14:textId="77777777" w:rsidR="00B6400A" w:rsidRPr="00B6400A" w:rsidRDefault="00B6400A" w:rsidP="00066EA3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16"/>
          <w:szCs w:val="16"/>
        </w:rPr>
      </w:pPr>
    </w:p>
    <w:p w14:paraId="528D3E6C" w14:textId="7D4224C7" w:rsidR="009F01AC" w:rsidRPr="005B764D" w:rsidRDefault="009F01AC" w:rsidP="00B6400A">
      <w:pPr>
        <w:tabs>
          <w:tab w:val="left" w:pos="360"/>
        </w:tabs>
        <w:spacing w:after="120" w:line="240" w:lineRule="auto"/>
        <w:rPr>
          <w:rFonts w:ascii="TH Sarabun New" w:eastAsiaTheme="majorEastAsia" w:hAnsi="TH Sarabun New" w:cs="TH Sarabun New"/>
          <w:sz w:val="32"/>
          <w:szCs w:val="32"/>
        </w:rPr>
      </w:pPr>
      <w:r w:rsidRPr="005B764D">
        <w:rPr>
          <w:rFonts w:ascii="TH Sarabun New" w:eastAsiaTheme="majorEastAsia" w:hAnsi="TH Sarabun New" w:cs="TH Sarabun New"/>
          <w:sz w:val="32"/>
          <w:szCs w:val="32"/>
          <w:cs/>
        </w:rPr>
        <w:t>2</w:t>
      </w:r>
      <w:r w:rsidR="00066EA3">
        <w:rPr>
          <w:rFonts w:ascii="TH Sarabun New" w:eastAsiaTheme="majorEastAsia" w:hAnsi="TH Sarabun New" w:cs="TH Sarabun New"/>
          <w:sz w:val="32"/>
          <w:szCs w:val="32"/>
          <w:cs/>
        </w:rPr>
        <w:t>.</w:t>
      </w:r>
      <w:r w:rsidR="00066EA3">
        <w:rPr>
          <w:rFonts w:ascii="TH Sarabun New" w:eastAsiaTheme="majorEastAsia" w:hAnsi="TH Sarabun New" w:cs="TH Sarabun New"/>
          <w:sz w:val="32"/>
          <w:szCs w:val="32"/>
        </w:rPr>
        <w:tab/>
      </w:r>
      <w:r w:rsidRPr="005B764D">
        <w:rPr>
          <w:rFonts w:ascii="TH Sarabun New" w:eastAsiaTheme="majorEastAsia" w:hAnsi="TH Sarabun New" w:cs="TH Sarabun New"/>
          <w:sz w:val="32"/>
          <w:szCs w:val="32"/>
          <w:cs/>
        </w:rPr>
        <w:t>รถยนต์คันใดมีความจุกระบอกสูบเครื่องยนต์น้อยที่สุด</w:t>
      </w:r>
    </w:p>
    <w:p w14:paraId="5BE1248A" w14:textId="475FDB12" w:rsidR="00066EA3" w:rsidRDefault="00066EA3" w:rsidP="00066EA3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  <w:lang w:val="en-US"/>
        </w:rPr>
      </w:pPr>
      <w:r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ab/>
      </w:r>
      <w:r w:rsidRPr="009F01AC"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>ตอบ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>
        <w:rPr>
          <w:rFonts w:ascii="TH Sarabun New" w:eastAsiaTheme="majorEastAsia" w:hAnsi="TH Sarabun New" w:cs="TH Sarabun New" w:hint="cs"/>
          <w:sz w:val="32"/>
          <w:szCs w:val="32"/>
          <w:cs/>
        </w:rPr>
        <w:t xml:space="preserve"> 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....………………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  <w:lang w:val="en-US"/>
        </w:rPr>
        <w:t>………………………………</w:t>
      </w:r>
    </w:p>
    <w:p w14:paraId="43640E91" w14:textId="77777777" w:rsidR="00B6400A" w:rsidRPr="00B6400A" w:rsidRDefault="00B6400A" w:rsidP="00066EA3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16"/>
          <w:szCs w:val="16"/>
        </w:rPr>
      </w:pPr>
    </w:p>
    <w:p w14:paraId="07B64BCC" w14:textId="77777777" w:rsidR="00066EA3" w:rsidRDefault="009F01AC" w:rsidP="00066EA3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  <w:r w:rsidRPr="005B764D">
        <w:rPr>
          <w:rFonts w:ascii="TH Sarabun New" w:eastAsiaTheme="majorEastAsia" w:hAnsi="TH Sarabun New" w:cs="TH Sarabun New"/>
          <w:sz w:val="32"/>
          <w:szCs w:val="32"/>
          <w:cs/>
        </w:rPr>
        <w:t>3</w:t>
      </w:r>
      <w:r w:rsidR="00066EA3">
        <w:rPr>
          <w:rFonts w:ascii="TH Sarabun New" w:eastAsiaTheme="majorEastAsia" w:hAnsi="TH Sarabun New" w:cs="TH Sarabun New"/>
          <w:sz w:val="32"/>
          <w:szCs w:val="32"/>
          <w:cs/>
        </w:rPr>
        <w:t>.</w:t>
      </w:r>
      <w:r w:rsidR="00066EA3">
        <w:rPr>
          <w:rFonts w:ascii="TH Sarabun New" w:eastAsiaTheme="majorEastAsia" w:hAnsi="TH Sarabun New" w:cs="TH Sarabun New"/>
          <w:sz w:val="32"/>
          <w:szCs w:val="32"/>
        </w:rPr>
        <w:tab/>
      </w:r>
      <w:r w:rsidRPr="005B764D">
        <w:rPr>
          <w:rFonts w:ascii="TH Sarabun New" w:hAnsi="TH Sarabun New" w:cs="TH Sarabun New"/>
          <w:sz w:val="32"/>
          <w:szCs w:val="32"/>
          <w:cs/>
        </w:rPr>
        <w:t>จันทร์วาด</w:t>
      </w:r>
      <w:bookmarkStart w:id="3" w:name="_Hlk158574401"/>
      <w:r w:rsidRPr="005B764D">
        <w:rPr>
          <w:rFonts w:ascii="TH Sarabun New" w:eastAsiaTheme="majorEastAsia" w:hAnsi="TH Sarabun New" w:cs="TH Sarabun New"/>
          <w:sz w:val="32"/>
          <w:szCs w:val="32"/>
          <w:cs/>
        </w:rPr>
        <w:t>จะต้องจ่ายเงินเพิ่มอีก 2.5% ของ</w:t>
      </w:r>
      <w:bookmarkStart w:id="4" w:name="_Hlk158574317"/>
      <w:r w:rsidRPr="005B764D">
        <w:rPr>
          <w:rFonts w:ascii="TH Sarabun New" w:eastAsiaTheme="majorEastAsia" w:hAnsi="TH Sarabun New" w:cs="TH Sarabun New"/>
          <w:sz w:val="32"/>
          <w:szCs w:val="32"/>
          <w:cs/>
        </w:rPr>
        <w:t>ราคาที่โฆษณา</w:t>
      </w:r>
      <w:bookmarkEnd w:id="3"/>
      <w:r w:rsidRPr="005B764D">
        <w:rPr>
          <w:rFonts w:ascii="TH Sarabun New" w:eastAsiaTheme="majorEastAsia" w:hAnsi="TH Sarabun New" w:cs="TH Sarabun New"/>
          <w:sz w:val="32"/>
          <w:szCs w:val="32"/>
          <w:cs/>
        </w:rPr>
        <w:t>เป็นค่าภาษี</w:t>
      </w:r>
    </w:p>
    <w:p w14:paraId="6B4ACB4E" w14:textId="706D689B" w:rsidR="009F01AC" w:rsidRPr="005B764D" w:rsidRDefault="00066EA3" w:rsidP="00AE4D6B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  <w:cs/>
        </w:rPr>
      </w:pPr>
      <w:r>
        <w:rPr>
          <w:rFonts w:ascii="TH Sarabun New" w:eastAsiaTheme="majorEastAsia" w:hAnsi="TH Sarabun New" w:cs="TH Sarabun New"/>
          <w:sz w:val="32"/>
          <w:szCs w:val="32"/>
        </w:rPr>
        <w:tab/>
      </w:r>
      <w:r w:rsidR="009F01AC" w:rsidRPr="005B764D">
        <w:rPr>
          <w:rFonts w:ascii="TH Sarabun New" w:eastAsiaTheme="majorEastAsia" w:hAnsi="TH Sarabun New" w:cs="TH Sarabun New"/>
          <w:sz w:val="32"/>
          <w:szCs w:val="32"/>
          <w:cs/>
        </w:rPr>
        <w:t>สำหรับรถแอลฟ่า</w:t>
      </w:r>
      <w:bookmarkEnd w:id="4"/>
      <w:r w:rsidR="005B764D">
        <w:rPr>
          <w:rFonts w:ascii="TH Sarabun New" w:eastAsiaTheme="majorEastAsia" w:hAnsi="TH Sarabun New" w:cs="TH Sarabun New"/>
          <w:sz w:val="32"/>
          <w:szCs w:val="32"/>
          <w:cs/>
        </w:rPr>
        <w:t xml:space="preserve"> ค่าภาษีที่เสียเพิ่มเป็นกี่เ</w:t>
      </w:r>
      <w:r w:rsidR="005B764D">
        <w:rPr>
          <w:rFonts w:ascii="TH Sarabun New" w:eastAsiaTheme="majorEastAsia" w:hAnsi="TH Sarabun New" w:cs="TH Sarabun New" w:hint="cs"/>
          <w:sz w:val="32"/>
          <w:szCs w:val="32"/>
          <w:cs/>
        </w:rPr>
        <w:t>ซด</w:t>
      </w:r>
      <w:r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 w:rsidR="00985D1A">
        <w:rPr>
          <w:rFonts w:ascii="TH Sarabun New" w:eastAsiaTheme="majorEastAsia" w:hAnsi="TH Sarabun New" w:cs="TH Sarabun New" w:hint="cs"/>
          <w:sz w:val="32"/>
          <w:szCs w:val="32"/>
          <w:cs/>
        </w:rPr>
        <w:t>จงแสดงวิธีทำ</w:t>
      </w:r>
    </w:p>
    <w:p w14:paraId="0939BCD8" w14:textId="77777777" w:rsidR="00AE4D6B" w:rsidRPr="00C6434A" w:rsidRDefault="00AE4D6B" w:rsidP="00AE4D6B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070E6E5C" w14:textId="77777777" w:rsidR="00AE4D6B" w:rsidRPr="003423DE" w:rsidRDefault="00AE4D6B" w:rsidP="00AE4D6B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FAC6243" w14:textId="77777777" w:rsidR="00AE4D6B" w:rsidRPr="003423DE" w:rsidRDefault="00AE4D6B" w:rsidP="00AE4D6B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3428FF0" w14:textId="2E9DE28E" w:rsidR="00AE4D6B" w:rsidRDefault="00AE4D6B" w:rsidP="00AE4D6B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E847E6B" w14:textId="77777777" w:rsidR="00AE4D6B" w:rsidRPr="003423DE" w:rsidRDefault="00AE4D6B" w:rsidP="00AE4D6B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B98BDBB" w14:textId="77777777" w:rsidR="00AE4D6B" w:rsidRDefault="00AE4D6B" w:rsidP="00AE4D6B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C8D5B01" w14:textId="77777777" w:rsidR="003E6F80" w:rsidRPr="009F01AC" w:rsidRDefault="003E6F80" w:rsidP="003E6F80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9F01AC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61721077" w14:textId="097F0DC8" w:rsidR="003E6F80" w:rsidRPr="009F01AC" w:rsidRDefault="003E6F80" w:rsidP="003E6F80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504D4D92" w14:textId="77777777" w:rsidR="005122CA" w:rsidRPr="009F01AC" w:rsidRDefault="005122CA" w:rsidP="005122CA">
      <w:pPr>
        <w:spacing w:after="0"/>
        <w:rPr>
          <w:rFonts w:ascii="TH Sarabun New" w:hAnsi="TH Sarabun New" w:cs="TH Sarabun New"/>
          <w:sz w:val="16"/>
          <w:szCs w:val="16"/>
        </w:rPr>
      </w:pPr>
      <w:r w:rsidRPr="009F01AC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803CADB" wp14:editId="3489EBC2">
                <wp:simplePos x="0" y="0"/>
                <wp:positionH relativeFrom="margin">
                  <wp:posOffset>1733550</wp:posOffset>
                </wp:positionH>
                <wp:positionV relativeFrom="paragraph">
                  <wp:posOffset>71755</wp:posOffset>
                </wp:positionV>
                <wp:extent cx="2241550" cy="393192"/>
                <wp:effectExtent l="0" t="0" r="25400" b="26035"/>
                <wp:wrapNone/>
                <wp:docPr id="8" name="Rounded 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4155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F3C6AB1" id="Rounded Rectangle 8" o:spid="_x0000_s1026" style="position:absolute;margin-left:136.5pt;margin-top:5.65pt;width:176.5pt;height:30.95pt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" filled="f" strokeweight="2pt">
                <v:path arrowok="t"/>
                <w10:wrap anchorx="margin"/>
              </v:roundrect>
            </w:pict>
          </mc:Fallback>
        </mc:AlternateContent>
      </w:r>
    </w:p>
    <w:p w14:paraId="40A5C137" w14:textId="28AC62EA" w:rsidR="005122CA" w:rsidRPr="009F01AC" w:rsidRDefault="005122CA" w:rsidP="005122C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ที่ 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 xml:space="preserve">1 </w:t>
      </w: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9F01AC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ความพึงพอใจ</w:t>
      </w:r>
    </w:p>
    <w:p w14:paraId="31F23964" w14:textId="77777777" w:rsidR="005122CA" w:rsidRPr="009F01AC" w:rsidRDefault="005122CA" w:rsidP="005122CA">
      <w:pPr>
        <w:spacing w:after="0" w:line="276" w:lineRule="auto"/>
        <w:rPr>
          <w:rFonts w:ascii="TH Sarabun New" w:hAnsi="TH Sarabun New" w:cs="TH Sarabun New"/>
          <w:b/>
          <w:bCs/>
          <w:sz w:val="28"/>
          <w:szCs w:val="32"/>
        </w:rPr>
      </w:pPr>
    </w:p>
    <w:p w14:paraId="34908613" w14:textId="77777777" w:rsidR="005122CA" w:rsidRPr="009F01AC" w:rsidRDefault="005122CA" w:rsidP="005122CA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9F01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9F01AC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ให้ผู้เรียนอ่านสถานการณ์แล้วตอบคำถามต่อไปนี้</w:t>
      </w:r>
    </w:p>
    <w:p w14:paraId="27744B17" w14:textId="77777777" w:rsidR="005122CA" w:rsidRPr="009F01AC" w:rsidRDefault="005122CA" w:rsidP="005122CA">
      <w:pPr>
        <w:spacing w:after="0"/>
        <w:rPr>
          <w:rFonts w:ascii="TH Sarabun New" w:hAnsi="TH Sarabun New" w:cs="TH Sarabun New"/>
          <w:sz w:val="32"/>
          <w:szCs w:val="32"/>
          <w:cs/>
        </w:rPr>
      </w:pPr>
      <w:r w:rsidRPr="009F01AC">
        <w:rPr>
          <w:rFonts w:ascii="TH Sarabun New" w:hAnsi="TH Sarabun New" w:cs="TH Sarabun New"/>
          <w:sz w:val="32"/>
          <w:szCs w:val="32"/>
          <w:cs/>
        </w:rPr>
        <w:t>ห้างสรรพสิ</w:t>
      </w:r>
      <w:r>
        <w:rPr>
          <w:rFonts w:ascii="TH Sarabun New" w:hAnsi="TH Sarabun New" w:cs="TH Sarabun New"/>
          <w:sz w:val="32"/>
          <w:szCs w:val="32"/>
          <w:cs/>
        </w:rPr>
        <w:t>นค้าแห่งหนึ่งทำการสำรวจ</w:t>
      </w:r>
      <w:r w:rsidRPr="009F01AC">
        <w:rPr>
          <w:rFonts w:ascii="TH Sarabun New" w:hAnsi="TH Sarabun New" w:cs="TH Sarabun New"/>
          <w:sz w:val="32"/>
          <w:szCs w:val="32"/>
          <w:cs/>
        </w:rPr>
        <w:t>ความพึงพอใจของผู้มาใช้บริการในแผนกต่าง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ๆ </w:t>
      </w:r>
      <w:r>
        <w:rPr>
          <w:rFonts w:ascii="TH Sarabun New" w:hAnsi="TH Sarabun New" w:cs="TH Sarabun New"/>
          <w:sz w:val="32"/>
          <w:szCs w:val="32"/>
        </w:rPr>
        <w:br/>
      </w:r>
      <w:r w:rsidRPr="009F01AC">
        <w:rPr>
          <w:rFonts w:ascii="TH Sarabun New" w:hAnsi="TH Sarabun New" w:cs="TH Sarabun New"/>
          <w:sz w:val="32"/>
          <w:szCs w:val="32"/>
          <w:cs/>
        </w:rPr>
        <w:t xml:space="preserve">โดยเก็บรวบรวมข้อมูลจากลูกค้าจำนวน </w:t>
      </w:r>
      <w:r w:rsidRPr="009F01AC">
        <w:rPr>
          <w:rFonts w:ascii="TH Sarabun New" w:hAnsi="TH Sarabun New" w:cs="TH Sarabun New"/>
          <w:sz w:val="32"/>
          <w:szCs w:val="32"/>
        </w:rPr>
        <w:t xml:space="preserve">350 </w:t>
      </w:r>
      <w:r>
        <w:rPr>
          <w:rFonts w:ascii="TH Sarabun New" w:hAnsi="TH Sarabun New" w:cs="TH Sarabun New"/>
          <w:sz w:val="32"/>
          <w:szCs w:val="32"/>
          <w:cs/>
        </w:rPr>
        <w:t>คน ได้ผลการสำรวจ ดัง</w:t>
      </w:r>
      <w:r>
        <w:rPr>
          <w:rFonts w:ascii="TH Sarabun New" w:hAnsi="TH Sarabun New" w:cs="TH Sarabun New" w:hint="cs"/>
          <w:sz w:val="32"/>
          <w:szCs w:val="32"/>
          <w:cs/>
        </w:rPr>
        <w:t>ตาราง</w:t>
      </w:r>
    </w:p>
    <w:tbl>
      <w:tblPr>
        <w:tblStyle w:val="1"/>
        <w:tblW w:w="5000" w:type="pct"/>
        <w:tblLook w:val="04A0" w:firstRow="1" w:lastRow="0" w:firstColumn="1" w:lastColumn="0" w:noHBand="0" w:noVBand="1"/>
      </w:tblPr>
      <w:tblGrid>
        <w:gridCol w:w="2632"/>
        <w:gridCol w:w="1493"/>
        <w:gridCol w:w="1632"/>
        <w:gridCol w:w="1747"/>
        <w:gridCol w:w="1492"/>
      </w:tblGrid>
      <w:tr w:rsidR="005122CA" w:rsidRPr="009F01AC" w14:paraId="74709A2C" w14:textId="77777777" w:rsidTr="00E94521">
        <w:tc>
          <w:tcPr>
            <w:tcW w:w="1463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33717012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ระดับความพึงพอใจ</w:t>
            </w:r>
          </w:p>
        </w:tc>
        <w:tc>
          <w:tcPr>
            <w:tcW w:w="2708" w:type="pct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21E53DA7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แผนก</w:t>
            </w:r>
          </w:p>
        </w:tc>
        <w:tc>
          <w:tcPr>
            <w:tcW w:w="829" w:type="pct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727B04B5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5122CA" w:rsidRPr="009F01AC" w14:paraId="1C7C150C" w14:textId="77777777" w:rsidTr="00E94521">
        <w:trPr>
          <w:trHeight w:val="564"/>
        </w:trPr>
        <w:tc>
          <w:tcPr>
            <w:tcW w:w="1463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D78518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3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4D19ADFA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เสื้อผ้า</w:t>
            </w:r>
          </w:p>
        </w:tc>
        <w:tc>
          <w:tcPr>
            <w:tcW w:w="90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6D343BDD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เครื่องสำอาง</w:t>
            </w:r>
          </w:p>
        </w:tc>
        <w:tc>
          <w:tcPr>
            <w:tcW w:w="97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07E98AA5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เครื่องใช้ไฟฟ้า</w:t>
            </w:r>
          </w:p>
        </w:tc>
        <w:tc>
          <w:tcPr>
            <w:tcW w:w="829" w:type="pct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5788B13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5122CA" w:rsidRPr="009F01AC" w14:paraId="7808C8A4" w14:textId="77777777" w:rsidTr="00E94521">
        <w:tc>
          <w:tcPr>
            <w:tcW w:w="1463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F40293A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พึงพอใจมากที่สุด</w:t>
            </w:r>
          </w:p>
        </w:tc>
        <w:tc>
          <w:tcPr>
            <w:tcW w:w="830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3B7A74EE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45</w:t>
            </w:r>
          </w:p>
        </w:tc>
        <w:tc>
          <w:tcPr>
            <w:tcW w:w="907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63E4A6A6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50</w:t>
            </w:r>
          </w:p>
        </w:tc>
        <w:tc>
          <w:tcPr>
            <w:tcW w:w="971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5DA267D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25</w:t>
            </w:r>
          </w:p>
        </w:tc>
        <w:tc>
          <w:tcPr>
            <w:tcW w:w="829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2D0370BD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120</w:t>
            </w:r>
          </w:p>
        </w:tc>
      </w:tr>
      <w:tr w:rsidR="005122CA" w:rsidRPr="009F01AC" w14:paraId="44815F0E" w14:textId="77777777" w:rsidTr="00E94521">
        <w:tc>
          <w:tcPr>
            <w:tcW w:w="146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04062E72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พึงพอใจมาก</w:t>
            </w:r>
          </w:p>
        </w:tc>
        <w:tc>
          <w:tcPr>
            <w:tcW w:w="830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7C30906B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33</w:t>
            </w:r>
          </w:p>
        </w:tc>
        <w:tc>
          <w:tcPr>
            <w:tcW w:w="907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6E21643C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24</w:t>
            </w:r>
          </w:p>
        </w:tc>
        <w:tc>
          <w:tcPr>
            <w:tcW w:w="971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120F4C4F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44</w:t>
            </w:r>
          </w:p>
        </w:tc>
        <w:tc>
          <w:tcPr>
            <w:tcW w:w="82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6FEF2593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101</w:t>
            </w:r>
          </w:p>
        </w:tc>
      </w:tr>
      <w:tr w:rsidR="005122CA" w:rsidRPr="009F01AC" w14:paraId="59255086" w14:textId="77777777" w:rsidTr="00E94521">
        <w:tc>
          <w:tcPr>
            <w:tcW w:w="146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3228703B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พึงพอใจปานกลาง</w:t>
            </w:r>
          </w:p>
        </w:tc>
        <w:tc>
          <w:tcPr>
            <w:tcW w:w="830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4666099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12</w:t>
            </w:r>
          </w:p>
        </w:tc>
        <w:tc>
          <w:tcPr>
            <w:tcW w:w="907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7694AD43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35</w:t>
            </w:r>
          </w:p>
        </w:tc>
        <w:tc>
          <w:tcPr>
            <w:tcW w:w="971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40C7E1D2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34</w:t>
            </w:r>
          </w:p>
        </w:tc>
        <w:tc>
          <w:tcPr>
            <w:tcW w:w="82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4F2F0024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81</w:t>
            </w:r>
          </w:p>
        </w:tc>
      </w:tr>
      <w:tr w:rsidR="005122CA" w:rsidRPr="009F01AC" w14:paraId="13B8817F" w14:textId="77777777" w:rsidTr="00E94521">
        <w:tc>
          <w:tcPr>
            <w:tcW w:w="146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078F10A8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พึงพอใจน้อย</w:t>
            </w:r>
          </w:p>
        </w:tc>
        <w:tc>
          <w:tcPr>
            <w:tcW w:w="830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167EA6B2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18</w:t>
            </w:r>
          </w:p>
        </w:tc>
        <w:tc>
          <w:tcPr>
            <w:tcW w:w="907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13CDADD8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15</w:t>
            </w:r>
          </w:p>
        </w:tc>
        <w:tc>
          <w:tcPr>
            <w:tcW w:w="971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5492ED44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7</w:t>
            </w:r>
          </w:p>
        </w:tc>
        <w:tc>
          <w:tcPr>
            <w:tcW w:w="82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23A53394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40</w:t>
            </w:r>
          </w:p>
        </w:tc>
      </w:tr>
      <w:tr w:rsidR="005122CA" w:rsidRPr="009F01AC" w14:paraId="040E8A5B" w14:textId="77777777" w:rsidTr="00E94521">
        <w:tc>
          <w:tcPr>
            <w:tcW w:w="146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284C989D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พึงพอใจน้อยที่สุด</w:t>
            </w:r>
          </w:p>
        </w:tc>
        <w:tc>
          <w:tcPr>
            <w:tcW w:w="830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1D8790B6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907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74C74924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971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1C4DDEAB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82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vAlign w:val="center"/>
          </w:tcPr>
          <w:p w14:paraId="726411DF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8</w:t>
            </w:r>
          </w:p>
        </w:tc>
      </w:tr>
      <w:tr w:rsidR="005122CA" w:rsidRPr="009F01AC" w14:paraId="744D3EDA" w14:textId="77777777" w:rsidTr="00E94521">
        <w:trPr>
          <w:trHeight w:val="437"/>
        </w:trPr>
        <w:tc>
          <w:tcPr>
            <w:tcW w:w="1463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EEAF6" w:themeFill="accent1" w:themeFillTint="33"/>
            <w:vAlign w:val="center"/>
          </w:tcPr>
          <w:p w14:paraId="3CDE7FBA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30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EEAF6" w:themeFill="accent1" w:themeFillTint="33"/>
            <w:vAlign w:val="center"/>
          </w:tcPr>
          <w:p w14:paraId="3ED6E507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110</w:t>
            </w:r>
          </w:p>
        </w:tc>
        <w:tc>
          <w:tcPr>
            <w:tcW w:w="907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EEAF6" w:themeFill="accent1" w:themeFillTint="33"/>
            <w:vAlign w:val="center"/>
          </w:tcPr>
          <w:p w14:paraId="551D0AF1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126</w:t>
            </w:r>
          </w:p>
        </w:tc>
        <w:tc>
          <w:tcPr>
            <w:tcW w:w="971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EEAF6" w:themeFill="accent1" w:themeFillTint="33"/>
            <w:vAlign w:val="center"/>
          </w:tcPr>
          <w:p w14:paraId="5639B1BE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114</w:t>
            </w:r>
          </w:p>
        </w:tc>
        <w:tc>
          <w:tcPr>
            <w:tcW w:w="829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EEAF6" w:themeFill="accent1" w:themeFillTint="33"/>
            <w:vAlign w:val="center"/>
          </w:tcPr>
          <w:p w14:paraId="7E6498F7" w14:textId="77777777" w:rsidR="005122CA" w:rsidRPr="009F01AC" w:rsidRDefault="005122CA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350</w:t>
            </w:r>
          </w:p>
        </w:tc>
      </w:tr>
    </w:tbl>
    <w:p w14:paraId="52712C9A" w14:textId="77777777" w:rsidR="005122CA" w:rsidRPr="009F01AC" w:rsidRDefault="005122CA" w:rsidP="006A4217">
      <w:pPr>
        <w:spacing w:after="0"/>
        <w:rPr>
          <w:rFonts w:ascii="TH Sarabun New" w:hAnsi="TH Sarabun New" w:cs="TH Sarabun New"/>
        </w:rPr>
      </w:pPr>
      <w:r w:rsidRPr="009F01AC">
        <w:rPr>
          <w:rFonts w:ascii="TH Sarabun New" w:hAnsi="TH Sarabun New" w:cs="TH Sarabun New"/>
          <w:b/>
          <w:bCs/>
          <w:sz w:val="36"/>
          <w:szCs w:val="36"/>
          <w:cs/>
        </w:rPr>
        <w:t xml:space="preserve">  </w:t>
      </w:r>
      <w:r w:rsidRPr="009F01AC">
        <w:rPr>
          <w:rFonts w:ascii="TH Sarabun New" w:eastAsia="Times New Roman" w:hAnsi="TH Sarabun New" w:cs="TH Sarabun New"/>
          <w:b/>
          <w:bCs/>
          <w:sz w:val="32"/>
          <w:szCs w:val="32"/>
          <w:lang w:eastAsia="en-GB"/>
        </w:rPr>
        <w:tab/>
      </w:r>
    </w:p>
    <w:p w14:paraId="5AC8F014" w14:textId="70D6D4D1" w:rsidR="005122CA" w:rsidRDefault="003131CD" w:rsidP="00B6400A">
      <w:pPr>
        <w:tabs>
          <w:tab w:val="left" w:pos="360"/>
        </w:tabs>
        <w:spacing w:after="120" w:line="240" w:lineRule="auto"/>
        <w:rPr>
          <w:rFonts w:ascii="TH Sarabun New" w:eastAsiaTheme="majorEastAsia" w:hAnsi="TH Sarabun New" w:cs="TH Sarabun New"/>
          <w:sz w:val="32"/>
          <w:szCs w:val="32"/>
        </w:rPr>
      </w:pPr>
      <w:r>
        <w:rPr>
          <w:rFonts w:ascii="TH Sarabun New" w:eastAsiaTheme="majorEastAsia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16916EC" wp14:editId="6D4D3A8C">
                <wp:simplePos x="0" y="0"/>
                <wp:positionH relativeFrom="column">
                  <wp:posOffset>1085850</wp:posOffset>
                </wp:positionH>
                <wp:positionV relativeFrom="paragraph">
                  <wp:posOffset>273050</wp:posOffset>
                </wp:positionV>
                <wp:extent cx="1562100" cy="4191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ABFDF8" w14:textId="2AE5F75A" w:rsidR="00D97C5D" w:rsidRPr="003131CD" w:rsidRDefault="00D97C5D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3131C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เครื่องสำอาง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16916EC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85.5pt;margin-top:21.5pt;width:123pt;height:33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" filled="f" stroked="f" strokeweight=".5pt">
                <v:textbox>
                  <w:txbxContent>
                    <w:p w14:paraId="48ABFDF8" w14:textId="2AE5F75A" w:rsidR="00D97C5D" w:rsidRPr="003131CD" w:rsidRDefault="00D97C5D">
                      <w:pP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3131C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เครื่องสำอาง</w:t>
                      </w:r>
                    </w:p>
                  </w:txbxContent>
                </v:textbox>
              </v:shape>
            </w:pict>
          </mc:Fallback>
        </mc:AlternateContent>
      </w:r>
      <w:r w:rsidR="005122CA" w:rsidRPr="009F01AC">
        <w:rPr>
          <w:rFonts w:ascii="TH Sarabun New" w:eastAsiaTheme="majorEastAsia" w:hAnsi="TH Sarabun New" w:cs="TH Sarabun New"/>
          <w:sz w:val="32"/>
          <w:szCs w:val="32"/>
          <w:cs/>
        </w:rPr>
        <w:t>1</w:t>
      </w:r>
      <w:r w:rsidR="005122CA">
        <w:rPr>
          <w:rFonts w:ascii="TH Sarabun New" w:eastAsiaTheme="majorEastAsia" w:hAnsi="TH Sarabun New" w:cs="TH Sarabun New"/>
          <w:sz w:val="32"/>
          <w:szCs w:val="32"/>
          <w:cs/>
        </w:rPr>
        <w:t>.</w:t>
      </w:r>
      <w:r w:rsidR="005122CA">
        <w:rPr>
          <w:rFonts w:ascii="TH Sarabun New" w:eastAsiaTheme="majorEastAsia" w:hAnsi="TH Sarabun New" w:cs="TH Sarabun New"/>
          <w:sz w:val="32"/>
          <w:szCs w:val="32"/>
        </w:rPr>
        <w:tab/>
      </w:r>
      <w:r w:rsidR="005122CA">
        <w:rPr>
          <w:rFonts w:ascii="TH Sarabun New" w:eastAsiaTheme="majorEastAsia" w:hAnsi="TH Sarabun New" w:cs="TH Sarabun New"/>
          <w:sz w:val="32"/>
          <w:szCs w:val="32"/>
          <w:cs/>
        </w:rPr>
        <w:t>ผู้มาใช้บริการที่มี</w:t>
      </w:r>
      <w:r w:rsidR="005122CA" w:rsidRPr="009F01AC">
        <w:rPr>
          <w:rFonts w:ascii="TH Sarabun New" w:eastAsiaTheme="majorEastAsia" w:hAnsi="TH Sarabun New" w:cs="TH Sarabun New"/>
          <w:sz w:val="32"/>
          <w:szCs w:val="32"/>
          <w:cs/>
        </w:rPr>
        <w:t>ความ</w:t>
      </w:r>
      <w:r w:rsidR="005122CA">
        <w:rPr>
          <w:rFonts w:ascii="TH Sarabun New" w:eastAsiaTheme="majorEastAsia" w:hAnsi="TH Sarabun New" w:cs="TH Sarabun New" w:hint="cs"/>
          <w:sz w:val="32"/>
          <w:szCs w:val="32"/>
          <w:cs/>
        </w:rPr>
        <w:t>พึงพอใจในระดับ</w:t>
      </w:r>
      <w:r w:rsidR="00550EFE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 w:rsidR="00550EFE">
        <w:rPr>
          <w:rFonts w:ascii="TH Sarabun New" w:eastAsiaTheme="majorEastAsia" w:hAnsi="TH Sarabun New" w:cs="TH Sarabun New" w:hint="cs"/>
          <w:sz w:val="32"/>
          <w:szCs w:val="32"/>
          <w:cs/>
        </w:rPr>
        <w:t>“</w:t>
      </w:r>
      <w:r w:rsidR="00550EFE">
        <w:rPr>
          <w:rFonts w:ascii="TH Sarabun New" w:eastAsiaTheme="majorEastAsia" w:hAnsi="TH Sarabun New" w:cs="TH Sarabun New"/>
          <w:sz w:val="32"/>
          <w:szCs w:val="32"/>
          <w:cs/>
        </w:rPr>
        <w:t>พึงพอใจมากที่สุด</w:t>
      </w:r>
      <w:r w:rsidR="00550EFE">
        <w:rPr>
          <w:rFonts w:ascii="TH Sarabun New" w:eastAsiaTheme="majorEastAsia" w:hAnsi="TH Sarabun New" w:cs="TH Sarabun New" w:hint="cs"/>
          <w:sz w:val="32"/>
          <w:szCs w:val="32"/>
          <w:cs/>
        </w:rPr>
        <w:t>”</w:t>
      </w:r>
      <w:r w:rsidR="005122CA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 w:rsidR="005122CA" w:rsidRPr="009F01AC">
        <w:rPr>
          <w:rFonts w:ascii="TH Sarabun New" w:eastAsiaTheme="majorEastAsia" w:hAnsi="TH Sarabun New" w:cs="TH Sarabun New"/>
          <w:sz w:val="32"/>
          <w:szCs w:val="32"/>
          <w:cs/>
        </w:rPr>
        <w:t>ในแผนกใด</w:t>
      </w:r>
      <w:r w:rsidR="005122CA">
        <w:rPr>
          <w:rFonts w:ascii="TH Sarabun New" w:eastAsiaTheme="majorEastAsia" w:hAnsi="TH Sarabun New" w:cs="TH Sarabun New" w:hint="cs"/>
          <w:sz w:val="32"/>
          <w:szCs w:val="32"/>
          <w:cs/>
        </w:rPr>
        <w:t>มี</w:t>
      </w:r>
      <w:r w:rsidR="005122CA" w:rsidRPr="009F01AC">
        <w:rPr>
          <w:rFonts w:ascii="TH Sarabun New" w:eastAsiaTheme="majorEastAsia" w:hAnsi="TH Sarabun New" w:cs="TH Sarabun New"/>
          <w:sz w:val="32"/>
          <w:szCs w:val="32"/>
          <w:cs/>
        </w:rPr>
        <w:t>จำนวนมากที่สุด</w:t>
      </w:r>
    </w:p>
    <w:p w14:paraId="69AF0AD3" w14:textId="49535832" w:rsidR="005122CA" w:rsidRDefault="005122CA" w:rsidP="005122CA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  <w:lang w:val="en-US"/>
        </w:rPr>
      </w:pPr>
      <w:r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ab/>
      </w:r>
      <w:r w:rsidRPr="009F01AC"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>ตอบ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>
        <w:rPr>
          <w:rFonts w:ascii="TH Sarabun New" w:eastAsiaTheme="majorEastAsia" w:hAnsi="TH Sarabun New" w:cs="TH Sarabun New" w:hint="cs"/>
          <w:sz w:val="32"/>
          <w:szCs w:val="32"/>
          <w:cs/>
        </w:rPr>
        <w:t xml:space="preserve"> แผนก</w:t>
      </w:r>
      <w:r>
        <w:rPr>
          <w:rFonts w:ascii="TH Sarabun New" w:eastAsiaTheme="majorEastAsia" w:hAnsi="TH Sarabun New" w:cs="TH Sarabun New"/>
          <w:sz w:val="32"/>
          <w:szCs w:val="32"/>
          <w:cs/>
        </w:rPr>
        <w:t xml:space="preserve">  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....………………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………………………………………………………………………………………………..</w:t>
      </w:r>
      <w:r>
        <w:rPr>
          <w:rFonts w:ascii="TH Sarabun New" w:eastAsiaTheme="majorEastAsia" w:hAnsi="TH Sarabun New" w:cs="TH Sarabun New" w:hint="cs"/>
          <w:sz w:val="32"/>
          <w:szCs w:val="32"/>
          <w:cs/>
          <w:lang w:val="en-US"/>
        </w:rPr>
        <w:t>..............</w:t>
      </w:r>
    </w:p>
    <w:p w14:paraId="11A1F032" w14:textId="02A31205" w:rsidR="003131CD" w:rsidRPr="00AE4D6B" w:rsidRDefault="003131CD" w:rsidP="003131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0033CC"/>
          <w:sz w:val="32"/>
          <w:szCs w:val="32"/>
          <w:lang w:eastAsia="en-GB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AE4D6B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AE4D6B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AE4D6B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AE4D6B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5DAE007F" w14:textId="3EA22107" w:rsidR="003131CD" w:rsidRPr="003131CD" w:rsidRDefault="003131CD" w:rsidP="003131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pacing w:val="-4"/>
          <w:sz w:val="32"/>
          <w:szCs w:val="32"/>
          <w:lang w:eastAsia="en-GB"/>
        </w:rPr>
      </w:pPr>
      <w:r w:rsidRPr="003131CD">
        <w:rPr>
          <w:rFonts w:ascii="TH Sarabun New" w:eastAsia="Times New Roman" w:hAnsi="TH Sarabun New" w:cs="TH Sarabun New"/>
          <w:b/>
          <w:bCs/>
          <w:color w:val="FF0000"/>
          <w:spacing w:val="-4"/>
          <w:sz w:val="32"/>
          <w:szCs w:val="32"/>
          <w:lang w:eastAsia="en-GB"/>
        </w:rPr>
        <w:tab/>
      </w:r>
      <w:r w:rsidRPr="003131CD">
        <w:rPr>
          <w:rFonts w:ascii="TH Sarabun New" w:eastAsia="Times New Roman" w:hAnsi="TH Sarabun New" w:cs="TH Sarabun New" w:hint="cs"/>
          <w:b/>
          <w:bCs/>
          <w:color w:val="FF0000"/>
          <w:spacing w:val="-4"/>
          <w:sz w:val="32"/>
          <w:szCs w:val="32"/>
          <w:cs/>
          <w:lang w:eastAsia="en-GB"/>
        </w:rPr>
        <w:t>แนวคิด</w:t>
      </w:r>
    </w:p>
    <w:p w14:paraId="6CD9EF38" w14:textId="6ECD120C" w:rsidR="003131CD" w:rsidRDefault="003131CD" w:rsidP="003131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 xml:space="preserve">จากตาราง </w:t>
      </w:r>
      <w:r w:rsidRPr="003131CD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ผู้มาใช้บริการที่มีความพึงพอใจในระดับ "พึงพอใจมากที่สุด"</w:t>
      </w:r>
      <w:r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 xml:space="preserve"> ในแผนก</w:t>
      </w:r>
      <w:r w:rsidRPr="003131CD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เสื้อผ้า</w:t>
      </w:r>
      <w:r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 xml:space="preserve"> แผนก</w:t>
      </w:r>
      <w:r w:rsidRPr="003131CD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เครื่องสำอาง</w:t>
      </w:r>
      <w:r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 xml:space="preserve"> </w:t>
      </w:r>
      <w:r w:rsidR="006A4217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>และแผนก</w:t>
      </w:r>
      <w:r w:rsidRPr="003131CD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เครื่องใช้ไฟฟ้า</w:t>
      </w:r>
      <w:r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 xml:space="preserve"> มีจำนวน </w:t>
      </w: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45, 50 </w:t>
      </w:r>
      <w:r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 xml:space="preserve">และ </w:t>
      </w: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25 </w:t>
      </w:r>
      <w:r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 xml:space="preserve">คน ตามลำดับ </w:t>
      </w:r>
    </w:p>
    <w:p w14:paraId="381E1941" w14:textId="62369BFE" w:rsidR="003131CD" w:rsidRDefault="006A4217" w:rsidP="003131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ab/>
      </w:r>
      <w:r w:rsidR="003131CD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 xml:space="preserve">ดังนั้น </w:t>
      </w:r>
      <w:r w:rsidR="003131CD" w:rsidRPr="003131CD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>ผู้มาใช้บริการที่มีความพึงพอใจในร</w:t>
      </w: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>ะดับ "พึงพอใจมากที่สุด" ในแผนก</w:t>
      </w:r>
      <w:r w:rsidRPr="003131CD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เครื่องสำอาง</w:t>
      </w:r>
      <w:r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 xml:space="preserve"> </w:t>
      </w:r>
      <w:r w:rsidR="003131CD" w:rsidRPr="003131CD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>มีจำนวนมากที่สุด</w:t>
      </w:r>
    </w:p>
    <w:p w14:paraId="640B3EF4" w14:textId="77777777" w:rsidR="00B6400A" w:rsidRPr="00B6400A" w:rsidRDefault="00B6400A" w:rsidP="003131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16"/>
          <w:szCs w:val="16"/>
          <w:cs/>
          <w:lang w:val="en-US" w:eastAsia="en-GB"/>
        </w:rPr>
      </w:pPr>
    </w:p>
    <w:p w14:paraId="7B3F3F81" w14:textId="5A302D78" w:rsidR="005122CA" w:rsidRDefault="003131CD" w:rsidP="00B6400A">
      <w:pPr>
        <w:tabs>
          <w:tab w:val="left" w:pos="360"/>
        </w:tabs>
        <w:spacing w:after="120" w:line="240" w:lineRule="auto"/>
        <w:rPr>
          <w:rFonts w:ascii="TH Sarabun New" w:eastAsiaTheme="majorEastAsia" w:hAnsi="TH Sarabun New" w:cs="TH Sarabun New"/>
          <w:sz w:val="32"/>
          <w:szCs w:val="32"/>
        </w:rPr>
      </w:pPr>
      <w:r>
        <w:rPr>
          <w:rFonts w:ascii="TH Sarabun New" w:eastAsiaTheme="majorEastAsia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6565403" wp14:editId="097C8528">
                <wp:simplePos x="0" y="0"/>
                <wp:positionH relativeFrom="column">
                  <wp:posOffset>1016000</wp:posOffset>
                </wp:positionH>
                <wp:positionV relativeFrom="paragraph">
                  <wp:posOffset>269240</wp:posOffset>
                </wp:positionV>
                <wp:extent cx="1562100" cy="4191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060C7C" w14:textId="40EAE6AB" w:rsidR="00D97C5D" w:rsidRPr="003131CD" w:rsidRDefault="00D97C5D" w:rsidP="003131CD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“พึงพอใจมาก”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565403" id="Text Box 10" o:spid="_x0000_s1027" type="#_x0000_t202" style="position:absolute;margin-left:80pt;margin-top:21.2pt;width:123pt;height:33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" filled="f" stroked="f" strokeweight=".5pt">
                <v:textbox>
                  <w:txbxContent>
                    <w:p w14:paraId="0C060C7C" w14:textId="40EAE6AB" w:rsidR="00D97C5D" w:rsidRPr="003131CD" w:rsidRDefault="00D97C5D" w:rsidP="003131CD">
                      <w:pP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“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พึงพอใจมาก”</w:t>
                      </w:r>
                    </w:p>
                  </w:txbxContent>
                </v:textbox>
              </v:shape>
            </w:pict>
          </mc:Fallback>
        </mc:AlternateContent>
      </w:r>
      <w:r w:rsidR="005122CA">
        <w:rPr>
          <w:rFonts w:ascii="TH Sarabun New" w:eastAsiaTheme="majorEastAsia" w:hAnsi="TH Sarabun New" w:cs="TH Sarabun New"/>
          <w:sz w:val="32"/>
          <w:szCs w:val="32"/>
          <w:cs/>
        </w:rPr>
        <w:t>2.</w:t>
      </w:r>
      <w:r w:rsidR="005122CA">
        <w:rPr>
          <w:rFonts w:ascii="TH Sarabun New" w:eastAsiaTheme="majorEastAsia" w:hAnsi="TH Sarabun New" w:cs="TH Sarabun New"/>
          <w:sz w:val="32"/>
          <w:szCs w:val="32"/>
        </w:rPr>
        <w:tab/>
      </w:r>
      <w:r w:rsidR="005122CA">
        <w:rPr>
          <w:rFonts w:ascii="TH Sarabun New" w:eastAsiaTheme="majorEastAsia" w:hAnsi="TH Sarabun New" w:cs="TH Sarabun New"/>
          <w:sz w:val="32"/>
          <w:szCs w:val="32"/>
          <w:cs/>
        </w:rPr>
        <w:t>ผู้</w:t>
      </w:r>
      <w:r w:rsidR="005122CA">
        <w:rPr>
          <w:rFonts w:ascii="TH Sarabun New" w:eastAsiaTheme="majorEastAsia" w:hAnsi="TH Sarabun New" w:cs="TH Sarabun New" w:hint="cs"/>
          <w:sz w:val="32"/>
          <w:szCs w:val="32"/>
          <w:cs/>
        </w:rPr>
        <w:t>มา</w:t>
      </w:r>
      <w:r w:rsidR="005122CA">
        <w:rPr>
          <w:rFonts w:ascii="TH Sarabun New" w:eastAsiaTheme="majorEastAsia" w:hAnsi="TH Sarabun New" w:cs="TH Sarabun New"/>
          <w:sz w:val="32"/>
          <w:szCs w:val="32"/>
          <w:cs/>
        </w:rPr>
        <w:t>ใช้บริการแผนก</w:t>
      </w:r>
      <w:r w:rsidR="005122CA"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เครื่องใช้ไฟฟ้า </w:t>
      </w:r>
      <w:r w:rsidR="005122CA">
        <w:rPr>
          <w:rFonts w:ascii="TH Sarabun New" w:eastAsiaTheme="majorEastAsia" w:hAnsi="TH Sarabun New" w:cs="TH Sarabun New"/>
          <w:sz w:val="32"/>
          <w:szCs w:val="32"/>
          <w:cs/>
        </w:rPr>
        <w:t>มี</w:t>
      </w:r>
      <w:r w:rsidR="005122CA" w:rsidRPr="009F01AC">
        <w:rPr>
          <w:rFonts w:ascii="TH Sarabun New" w:eastAsiaTheme="majorEastAsia" w:hAnsi="TH Sarabun New" w:cs="TH Sarabun New"/>
          <w:sz w:val="32"/>
          <w:szCs w:val="32"/>
          <w:cs/>
        </w:rPr>
        <w:t>ความ</w:t>
      </w:r>
      <w:r w:rsidR="005122CA">
        <w:rPr>
          <w:rFonts w:ascii="TH Sarabun New" w:eastAsiaTheme="majorEastAsia" w:hAnsi="TH Sarabun New" w:cs="TH Sarabun New" w:hint="cs"/>
          <w:sz w:val="32"/>
          <w:szCs w:val="32"/>
          <w:cs/>
        </w:rPr>
        <w:t>พึงพอใจในระดับใดเป็นจำนวนมากที่สุด</w:t>
      </w:r>
    </w:p>
    <w:p w14:paraId="4474258F" w14:textId="0C886DB5" w:rsidR="005122CA" w:rsidRDefault="005122CA" w:rsidP="005122CA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  <w:lang w:val="en-US"/>
        </w:rPr>
      </w:pPr>
      <w:r>
        <w:rPr>
          <w:rFonts w:ascii="TH Sarabun New" w:eastAsiaTheme="majorEastAsia" w:hAnsi="TH Sarabun New" w:cs="TH Sarabun New"/>
          <w:sz w:val="32"/>
          <w:szCs w:val="32"/>
          <w:cs/>
        </w:rPr>
        <w:tab/>
      </w:r>
      <w:r w:rsidRPr="009F01AC"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>ตอบ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>
        <w:rPr>
          <w:rFonts w:ascii="TH Sarabun New" w:eastAsiaTheme="majorEastAsia" w:hAnsi="TH Sarabun New" w:cs="TH Sarabun New" w:hint="cs"/>
          <w:sz w:val="32"/>
          <w:szCs w:val="32"/>
          <w:cs/>
        </w:rPr>
        <w:t xml:space="preserve"> ระดับ  ......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............………………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………………………………………………………………………………………………..</w:t>
      </w:r>
    </w:p>
    <w:p w14:paraId="68E56D6D" w14:textId="3AF2BCA0" w:rsidR="003131CD" w:rsidRPr="00AE4D6B" w:rsidRDefault="003131CD" w:rsidP="005122CA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0033CC"/>
          <w:sz w:val="32"/>
          <w:szCs w:val="32"/>
          <w:lang w:eastAsia="en-GB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AE4D6B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AE4D6B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AE4D6B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AE4D6B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320F23D7" w14:textId="6E130EF7" w:rsidR="003131CD" w:rsidRDefault="003131CD" w:rsidP="003131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pacing w:val="-4"/>
          <w:sz w:val="32"/>
          <w:szCs w:val="32"/>
          <w:lang w:eastAsia="en-GB"/>
        </w:rPr>
      </w:pPr>
      <w:r w:rsidRPr="003131CD">
        <w:rPr>
          <w:rFonts w:ascii="TH Sarabun New" w:eastAsia="Times New Roman" w:hAnsi="TH Sarabun New" w:cs="TH Sarabun New"/>
          <w:b/>
          <w:bCs/>
          <w:color w:val="FF0000"/>
          <w:spacing w:val="-4"/>
          <w:sz w:val="32"/>
          <w:szCs w:val="32"/>
          <w:lang w:eastAsia="en-GB"/>
        </w:rPr>
        <w:tab/>
      </w:r>
      <w:r w:rsidRPr="003131CD">
        <w:rPr>
          <w:rFonts w:ascii="TH Sarabun New" w:eastAsia="Times New Roman" w:hAnsi="TH Sarabun New" w:cs="TH Sarabun New" w:hint="cs"/>
          <w:b/>
          <w:bCs/>
          <w:color w:val="FF0000"/>
          <w:spacing w:val="-4"/>
          <w:sz w:val="32"/>
          <w:szCs w:val="32"/>
          <w:cs/>
          <w:lang w:eastAsia="en-GB"/>
        </w:rPr>
        <w:t>แนวคิด</w:t>
      </w:r>
    </w:p>
    <w:p w14:paraId="6C3204E0" w14:textId="46E2AF56" w:rsidR="006A4217" w:rsidRPr="006A4217" w:rsidRDefault="006A4217" w:rsidP="006A42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 w:rsidRPr="006A4217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Pr="006A4217">
        <w:rPr>
          <w:rFonts w:ascii="TH Sarabun New" w:eastAsia="Times New Roman" w:hAnsi="TH Sarabun New" w:cs="TH Sarabun New" w:hint="cs"/>
          <w:color w:val="FF0000"/>
          <w:spacing w:val="-6"/>
          <w:sz w:val="32"/>
          <w:szCs w:val="32"/>
          <w:cs/>
          <w:lang w:eastAsia="en-GB"/>
        </w:rPr>
        <w:t xml:space="preserve">จากตาราง </w:t>
      </w:r>
      <w:r w:rsidRPr="006A4217">
        <w:rPr>
          <w:rFonts w:ascii="TH Sarabun New" w:eastAsiaTheme="majorEastAsia" w:hAnsi="TH Sarabun New" w:cs="TH Sarabun New"/>
          <w:color w:val="FF0000"/>
          <w:spacing w:val="-6"/>
          <w:sz w:val="32"/>
          <w:szCs w:val="32"/>
          <w:cs/>
        </w:rPr>
        <w:t>ผู้</w:t>
      </w:r>
      <w:r w:rsidRPr="006A4217">
        <w:rPr>
          <w:rFonts w:ascii="TH Sarabun New" w:eastAsiaTheme="majorEastAsia" w:hAnsi="TH Sarabun New" w:cs="TH Sarabun New" w:hint="cs"/>
          <w:color w:val="FF0000"/>
          <w:spacing w:val="-6"/>
          <w:sz w:val="32"/>
          <w:szCs w:val="32"/>
          <w:cs/>
        </w:rPr>
        <w:t>มา</w:t>
      </w:r>
      <w:r w:rsidRPr="006A4217">
        <w:rPr>
          <w:rFonts w:ascii="TH Sarabun New" w:eastAsiaTheme="majorEastAsia" w:hAnsi="TH Sarabun New" w:cs="TH Sarabun New"/>
          <w:color w:val="FF0000"/>
          <w:spacing w:val="-6"/>
          <w:sz w:val="32"/>
          <w:szCs w:val="32"/>
          <w:cs/>
        </w:rPr>
        <w:t>ใช้บริการแผนกเครื่องใช้ไฟฟ้า</w:t>
      </w:r>
      <w:r w:rsidRPr="006A4217">
        <w:rPr>
          <w:rFonts w:ascii="TH Sarabun New" w:eastAsia="Times New Roman" w:hAnsi="TH Sarabun New" w:cs="TH Sarabun New"/>
          <w:color w:val="FF0000"/>
          <w:spacing w:val="-6"/>
          <w:sz w:val="32"/>
          <w:szCs w:val="32"/>
          <w:cs/>
          <w:lang w:val="en-US" w:eastAsia="en-GB"/>
        </w:rPr>
        <w:t>มีความพึงพอใจในระดับ</w:t>
      </w:r>
      <w:r w:rsidRPr="006A4217">
        <w:rPr>
          <w:rFonts w:ascii="TH Sarabun New" w:eastAsia="Times New Roman" w:hAnsi="TH Sarabun New" w:cs="TH Sarabun New" w:hint="cs"/>
          <w:color w:val="FF0000"/>
          <w:spacing w:val="-6"/>
          <w:sz w:val="32"/>
          <w:szCs w:val="32"/>
          <w:cs/>
          <w:lang w:val="en-US" w:eastAsia="en-GB"/>
        </w:rPr>
        <w:t xml:space="preserve"> “</w:t>
      </w:r>
      <w:r w:rsidRPr="006A4217">
        <w:rPr>
          <w:rFonts w:ascii="TH Sarabun New" w:eastAsia="Calibri" w:hAnsi="TH Sarabun New" w:cs="TH Sarabun New"/>
          <w:color w:val="FF0000"/>
          <w:spacing w:val="-6"/>
          <w:sz w:val="32"/>
          <w:szCs w:val="32"/>
          <w:cs/>
        </w:rPr>
        <w:t>พึงพอใจมากที่สุด</w:t>
      </w:r>
      <w:r w:rsidRPr="006A4217">
        <w:rPr>
          <w:rFonts w:ascii="TH Sarabun New" w:eastAsia="Times New Roman" w:hAnsi="TH Sarabun New" w:cs="TH Sarabun New" w:hint="cs"/>
          <w:color w:val="FF0000"/>
          <w:spacing w:val="-6"/>
          <w:sz w:val="32"/>
          <w:szCs w:val="32"/>
          <w:cs/>
          <w:lang w:val="en-US" w:eastAsia="en-GB"/>
        </w:rPr>
        <w:t>” “</w:t>
      </w:r>
      <w:r w:rsidRPr="006A4217">
        <w:rPr>
          <w:rFonts w:ascii="TH Sarabun New" w:eastAsia="Calibri" w:hAnsi="TH Sarabun New" w:cs="TH Sarabun New"/>
          <w:color w:val="FF0000"/>
          <w:spacing w:val="-6"/>
          <w:sz w:val="32"/>
          <w:szCs w:val="32"/>
          <w:cs/>
        </w:rPr>
        <w:t>พึงพอใจมาก</w:t>
      </w:r>
      <w:r w:rsidRPr="006A4217">
        <w:rPr>
          <w:rFonts w:ascii="TH Sarabun New" w:eastAsia="Times New Roman" w:hAnsi="TH Sarabun New" w:cs="TH Sarabun New" w:hint="cs"/>
          <w:color w:val="FF0000"/>
          <w:spacing w:val="-6"/>
          <w:sz w:val="32"/>
          <w:szCs w:val="32"/>
          <w:cs/>
          <w:lang w:val="en-US" w:eastAsia="en-GB"/>
        </w:rPr>
        <w:t>”</w:t>
      </w:r>
      <w:r w:rsidRPr="006A4217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 xml:space="preserve"> </w:t>
      </w: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ab/>
      </w:r>
      <w:r w:rsidRPr="006A4217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>“</w:t>
      </w:r>
      <w:r w:rsidRPr="006A4217">
        <w:rPr>
          <w:rFonts w:ascii="TH Sarabun New" w:eastAsia="Calibri" w:hAnsi="TH Sarabun New" w:cs="TH Sarabun New"/>
          <w:color w:val="FF0000"/>
          <w:sz w:val="32"/>
          <w:szCs w:val="32"/>
          <w:cs/>
        </w:rPr>
        <w:t>พึงพอใจปานกลาง</w:t>
      </w:r>
      <w:r w:rsidRPr="006A4217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>” “</w:t>
      </w:r>
      <w:r w:rsidRPr="006A4217">
        <w:rPr>
          <w:rFonts w:ascii="TH Sarabun New" w:eastAsia="Calibri" w:hAnsi="TH Sarabun New" w:cs="TH Sarabun New"/>
          <w:color w:val="FF0000"/>
          <w:sz w:val="32"/>
          <w:szCs w:val="32"/>
          <w:cs/>
        </w:rPr>
        <w:t>พึงพอใจน้อย</w:t>
      </w:r>
      <w:r w:rsidRPr="006A4217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>” และ “</w:t>
      </w:r>
      <w:r w:rsidRPr="006A4217">
        <w:rPr>
          <w:rFonts w:ascii="TH Sarabun New" w:eastAsia="Calibri" w:hAnsi="TH Sarabun New" w:cs="TH Sarabun New"/>
          <w:color w:val="FF0000"/>
          <w:sz w:val="32"/>
          <w:szCs w:val="32"/>
          <w:cs/>
        </w:rPr>
        <w:t>พึงพอใจน้อยที่สุด</w:t>
      </w:r>
      <w:r w:rsidRPr="006A4217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 xml:space="preserve">” </w:t>
      </w:r>
      <w:r w:rsidRPr="006A4217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eastAsia="en-GB"/>
        </w:rPr>
        <w:t xml:space="preserve">จำนวน </w:t>
      </w:r>
      <w:r w:rsidRPr="006A4217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25, 44, 34, 7 </w:t>
      </w:r>
      <w:r w:rsidRPr="006A4217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 xml:space="preserve">และ </w:t>
      </w:r>
      <w:r w:rsidRPr="006A4217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  <w:t xml:space="preserve">4 </w:t>
      </w:r>
      <w:r w:rsidR="00B6400A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 xml:space="preserve">คน </w:t>
      </w:r>
      <w:r w:rsidR="00B6400A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ab/>
      </w:r>
      <w:r w:rsidRPr="006A4217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>ตามลำดับ</w:t>
      </w:r>
    </w:p>
    <w:p w14:paraId="533FBE99" w14:textId="61129D22" w:rsidR="006A4217" w:rsidRPr="006A4217" w:rsidRDefault="006A4217" w:rsidP="006A42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</w:pPr>
      <w:r w:rsidRPr="006A4217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ab/>
      </w:r>
      <w:r w:rsidRPr="006A4217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 xml:space="preserve">ดังนั้น </w:t>
      </w:r>
      <w:r w:rsidRPr="006A4217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ผู้มาใช้บริการแผนกเครื่องใช้ไฟฟ้า มีความพึงพอใจในระดับ </w:t>
      </w:r>
      <w:r w:rsidRPr="006A4217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>“</w:t>
      </w:r>
      <w:r w:rsidRPr="006A4217">
        <w:rPr>
          <w:rFonts w:ascii="TH Sarabun New" w:eastAsia="Calibri" w:hAnsi="TH Sarabun New" w:cs="TH Sarabun New"/>
          <w:color w:val="FF0000"/>
          <w:sz w:val="32"/>
          <w:szCs w:val="32"/>
          <w:cs/>
        </w:rPr>
        <w:t>พึงพอใจมาก</w:t>
      </w:r>
      <w:r w:rsidRPr="006A4217">
        <w:rPr>
          <w:rFonts w:ascii="TH Sarabun New" w:eastAsia="Times New Roman" w:hAnsi="TH Sarabun New" w:cs="TH Sarabun New" w:hint="cs"/>
          <w:color w:val="FF0000"/>
          <w:spacing w:val="-4"/>
          <w:sz w:val="32"/>
          <w:szCs w:val="32"/>
          <w:cs/>
          <w:lang w:val="en-US" w:eastAsia="en-GB"/>
        </w:rPr>
        <w:t>”</w:t>
      </w:r>
      <w:r w:rsidRPr="006A4217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  <w:t xml:space="preserve"> เป็นจำนวนมากที่สุด</w:t>
      </w:r>
    </w:p>
    <w:p w14:paraId="36D1B5CB" w14:textId="6C0ADBCB" w:rsidR="005122CA" w:rsidRDefault="009F1B56" w:rsidP="00B6400A">
      <w:pPr>
        <w:tabs>
          <w:tab w:val="left" w:pos="360"/>
        </w:tabs>
        <w:spacing w:after="120" w:line="240" w:lineRule="auto"/>
        <w:rPr>
          <w:rFonts w:ascii="TH Sarabun New" w:eastAsiaTheme="majorEastAsia" w:hAnsi="TH Sarabun New" w:cs="TH Sarabun New"/>
          <w:sz w:val="32"/>
          <w:szCs w:val="32"/>
        </w:rPr>
      </w:pPr>
      <w:r>
        <w:rPr>
          <w:rFonts w:ascii="TH Sarabun New" w:eastAsiaTheme="majorEastAsia" w:hAnsi="TH Sarabun New" w:cs="TH Sarabun New"/>
          <w:noProof/>
          <w:sz w:val="32"/>
          <w:szCs w:val="32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7BB62D4" wp14:editId="30B44A07">
                <wp:simplePos x="0" y="0"/>
                <wp:positionH relativeFrom="column">
                  <wp:posOffset>822960</wp:posOffset>
                </wp:positionH>
                <wp:positionV relativeFrom="paragraph">
                  <wp:posOffset>541020</wp:posOffset>
                </wp:positionV>
                <wp:extent cx="457200" cy="4191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A0172D" w14:textId="10D8A7C2" w:rsidR="00D97C5D" w:rsidRPr="003131CD" w:rsidRDefault="00D97C5D" w:rsidP="003131CD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BB62D4" id="Text Box 12" o:spid="_x0000_s1028" type="#_x0000_t202" style="position:absolute;margin-left:64.8pt;margin-top:42.6pt;width:36pt;height:33pt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" filled="f" stroked="f" strokeweight=".5pt">
                <v:textbox>
                  <w:txbxContent>
                    <w:p w14:paraId="0EA0172D" w14:textId="10D8A7C2" w:rsidR="00D97C5D" w:rsidRPr="003131CD" w:rsidRDefault="00D97C5D" w:rsidP="003131CD">
                      <w:pP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4850C9" w:rsidRPr="009F01AC">
        <w:rPr>
          <w:rFonts w:ascii="TH Sarabun New" w:eastAsiaTheme="majorEastAsia" w:hAnsi="TH Sarabun New" w:cs="TH Sarabun New"/>
          <w:sz w:val="32"/>
          <w:szCs w:val="32"/>
          <w:cs/>
        </w:rPr>
        <w:t>3</w:t>
      </w:r>
      <w:r w:rsidR="004850C9">
        <w:rPr>
          <w:rFonts w:ascii="TH Sarabun New" w:eastAsiaTheme="majorEastAsia" w:hAnsi="TH Sarabun New" w:cs="TH Sarabun New"/>
          <w:sz w:val="32"/>
          <w:szCs w:val="32"/>
          <w:cs/>
        </w:rPr>
        <w:t>.</w:t>
      </w:r>
      <w:r w:rsidR="004850C9">
        <w:rPr>
          <w:rFonts w:ascii="TH Sarabun New" w:eastAsiaTheme="majorEastAsia" w:hAnsi="TH Sarabun New" w:cs="TH Sarabun New"/>
          <w:sz w:val="32"/>
          <w:szCs w:val="32"/>
        </w:rPr>
        <w:tab/>
      </w:r>
      <w:r w:rsidR="004850C9">
        <w:rPr>
          <w:rFonts w:ascii="TH Sarabun New" w:eastAsiaTheme="majorEastAsia" w:hAnsi="TH Sarabun New" w:cs="TH Sarabun New"/>
          <w:sz w:val="32"/>
          <w:szCs w:val="32"/>
          <w:cs/>
        </w:rPr>
        <w:t>ผู้มาใช้บริการแผนกเครื่องสำอางที่</w:t>
      </w:r>
      <w:r w:rsidR="004850C9" w:rsidRPr="009F01AC">
        <w:rPr>
          <w:rFonts w:ascii="TH Sarabun New" w:eastAsiaTheme="majorEastAsia" w:hAnsi="TH Sarabun New" w:cs="TH Sarabun New"/>
          <w:sz w:val="32"/>
          <w:szCs w:val="32"/>
          <w:cs/>
        </w:rPr>
        <w:t>มีความพึงพอใจปานกลางมีจำนวน</w:t>
      </w:r>
      <w:r w:rsidR="004850C9" w:rsidRPr="009F01AC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กี่เปอร์เซ็นต์ของจำนวนกลุ่มตัวอย่าง</w:t>
      </w:r>
      <w:r w:rsidR="004850C9">
        <w:rPr>
          <w:rFonts w:ascii="TH Sarabun New" w:eastAsia="Times New Roman" w:hAnsi="TH Sarabun New" w:cs="TH Sarabun New"/>
          <w:sz w:val="32"/>
          <w:szCs w:val="32"/>
          <w:lang w:eastAsia="en-GB"/>
        </w:rPr>
        <w:tab/>
      </w:r>
      <w:r w:rsidR="004850C9" w:rsidRPr="009F01AC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ทั้งหมด</w:t>
      </w:r>
    </w:p>
    <w:p w14:paraId="2637F43B" w14:textId="291ADDC5" w:rsidR="005122CA" w:rsidRDefault="005122CA" w:rsidP="005122CA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  <w:lang w:val="en-US"/>
        </w:rPr>
      </w:pPr>
      <w:r>
        <w:rPr>
          <w:rFonts w:ascii="TH Sarabun New" w:eastAsiaTheme="majorEastAsia" w:hAnsi="TH Sarabun New" w:cs="TH Sarabun New"/>
          <w:sz w:val="32"/>
          <w:szCs w:val="32"/>
          <w:cs/>
        </w:rPr>
        <w:tab/>
      </w:r>
      <w:r w:rsidRPr="009F01AC"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>ตอบ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>
        <w:rPr>
          <w:rFonts w:ascii="TH Sarabun New" w:eastAsiaTheme="majorEastAsia" w:hAnsi="TH Sarabun New" w:cs="TH Sarabun New" w:hint="cs"/>
          <w:sz w:val="32"/>
          <w:szCs w:val="32"/>
          <w:cs/>
        </w:rPr>
        <w:t xml:space="preserve"> 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.............……………</w:t>
      </w:r>
      <w:r>
        <w:rPr>
          <w:rFonts w:ascii="TH Sarabun New" w:eastAsiaTheme="majorEastAsia" w:hAnsi="TH Sarabun New" w:cs="TH Sarabun New"/>
          <w:sz w:val="32"/>
          <w:szCs w:val="32"/>
          <w:cs/>
          <w:lang w:val="en-US"/>
        </w:rPr>
        <w:t>%</w:t>
      </w:r>
    </w:p>
    <w:p w14:paraId="421D8C7B" w14:textId="4248A3AA" w:rsidR="003131CD" w:rsidRPr="00AE4D6B" w:rsidRDefault="003131CD" w:rsidP="003131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0033CC"/>
          <w:sz w:val="32"/>
          <w:szCs w:val="32"/>
          <w:lang w:eastAsia="en-GB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AE4D6B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AE4D6B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AE4D6B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AE4D6B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70F77ECB" w14:textId="77777777" w:rsidR="003131CD" w:rsidRPr="003131CD" w:rsidRDefault="003131CD" w:rsidP="003131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pacing w:val="-4"/>
          <w:sz w:val="32"/>
          <w:szCs w:val="32"/>
          <w:lang w:eastAsia="en-GB"/>
        </w:rPr>
      </w:pPr>
      <w:r w:rsidRPr="003131CD">
        <w:rPr>
          <w:rFonts w:ascii="TH Sarabun New" w:eastAsia="Times New Roman" w:hAnsi="TH Sarabun New" w:cs="TH Sarabun New"/>
          <w:b/>
          <w:bCs/>
          <w:color w:val="FF0000"/>
          <w:spacing w:val="-4"/>
          <w:sz w:val="32"/>
          <w:szCs w:val="32"/>
          <w:lang w:eastAsia="en-GB"/>
        </w:rPr>
        <w:tab/>
      </w:r>
      <w:r w:rsidRPr="003131CD">
        <w:rPr>
          <w:rFonts w:ascii="TH Sarabun New" w:eastAsia="Times New Roman" w:hAnsi="TH Sarabun New" w:cs="TH Sarabun New" w:hint="cs"/>
          <w:b/>
          <w:bCs/>
          <w:color w:val="FF0000"/>
          <w:spacing w:val="-4"/>
          <w:sz w:val="32"/>
          <w:szCs w:val="32"/>
          <w:cs/>
          <w:lang w:eastAsia="en-GB"/>
        </w:rPr>
        <w:t>แนวคิด</w:t>
      </w:r>
    </w:p>
    <w:p w14:paraId="7EF4F5D0" w14:textId="77777777" w:rsidR="006A4217" w:rsidRPr="004850C9" w:rsidRDefault="006A4217" w:rsidP="003131CD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color w:val="FF0000"/>
          <w:sz w:val="32"/>
          <w:szCs w:val="32"/>
          <w:lang w:val="en-US"/>
        </w:rPr>
      </w:pPr>
      <w:r w:rsidRPr="004850C9">
        <w:rPr>
          <w:rFonts w:ascii="TH Sarabun New" w:eastAsiaTheme="majorEastAsia" w:hAnsi="TH Sarabun New" w:cs="TH Sarabun New"/>
          <w:color w:val="FF0000"/>
          <w:sz w:val="32"/>
          <w:szCs w:val="32"/>
        </w:rPr>
        <w:tab/>
      </w:r>
      <w:r w:rsidRPr="004850C9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จากตาราง </w:t>
      </w:r>
      <w:r w:rsidRPr="004850C9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ผู้มาใช้บริการแผนกเครื่องสำอางที่มีความพึงพอใจปานกลางมีจำนวน</w:t>
      </w:r>
      <w:r w:rsidRPr="004850C9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 </w:t>
      </w:r>
      <w:r w:rsidRPr="004850C9">
        <w:rPr>
          <w:rFonts w:ascii="TH Sarabun New" w:eastAsiaTheme="majorEastAsia" w:hAnsi="TH Sarabun New" w:cs="TH Sarabun New"/>
          <w:color w:val="FF0000"/>
          <w:sz w:val="32"/>
          <w:szCs w:val="32"/>
          <w:lang w:val="en-US"/>
        </w:rPr>
        <w:t xml:space="preserve">35 </w:t>
      </w:r>
      <w:r w:rsidRPr="004850C9">
        <w:rPr>
          <w:rFonts w:ascii="TH Sarabun New" w:eastAsiaTheme="majorEastAsia" w:hAnsi="TH Sarabun New" w:cs="TH Sarabun New" w:hint="cs"/>
          <w:color w:val="FF0000"/>
          <w:sz w:val="32"/>
          <w:szCs w:val="32"/>
          <w:cs/>
          <w:lang w:val="en-US"/>
        </w:rPr>
        <w:t>คน</w:t>
      </w:r>
    </w:p>
    <w:p w14:paraId="61C83000" w14:textId="09B8288C" w:rsidR="003131CD" w:rsidRPr="004850C9" w:rsidRDefault="006A4217" w:rsidP="003131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val="en-US" w:eastAsia="en-GB"/>
        </w:rPr>
      </w:pPr>
      <w:r w:rsidRPr="004850C9">
        <w:rPr>
          <w:rFonts w:ascii="TH Sarabun New" w:eastAsiaTheme="majorEastAsia" w:hAnsi="TH Sarabun New" w:cs="TH Sarabun New"/>
          <w:color w:val="FF0000"/>
          <w:sz w:val="32"/>
          <w:szCs w:val="32"/>
          <w:cs/>
          <w:lang w:val="en-US"/>
        </w:rPr>
        <w:tab/>
      </w:r>
      <w:r w:rsidRPr="004850C9">
        <w:rPr>
          <w:rFonts w:ascii="TH Sarabun New" w:eastAsiaTheme="majorEastAsia" w:hAnsi="TH Sarabun New" w:cs="TH Sarabun New" w:hint="cs"/>
          <w:color w:val="FF0000"/>
          <w:sz w:val="32"/>
          <w:szCs w:val="32"/>
          <w:cs/>
          <w:lang w:val="en-US"/>
        </w:rPr>
        <w:t>จาก</w:t>
      </w:r>
      <w:r w:rsidRPr="004850C9">
        <w:rPr>
          <w:rFonts w:ascii="TH Sarabun New" w:eastAsia="Times New Roman" w:hAnsi="TH Sarabun New" w:cs="TH Sarabun New"/>
          <w:color w:val="FF0000"/>
          <w:sz w:val="32"/>
          <w:szCs w:val="32"/>
          <w:cs/>
          <w:lang w:eastAsia="en-GB"/>
        </w:rPr>
        <w:t>จำนวนกลุ่มตัวอย่างทั้งหมด</w:t>
      </w:r>
      <w:r w:rsidRPr="004850C9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eastAsia="en-GB"/>
        </w:rPr>
        <w:t xml:space="preserve"> </w:t>
      </w:r>
      <w:r w:rsidRPr="004850C9">
        <w:rPr>
          <w:rFonts w:ascii="TH Sarabun New" w:eastAsia="Times New Roman" w:hAnsi="TH Sarabun New" w:cs="TH Sarabun New"/>
          <w:color w:val="FF0000"/>
          <w:sz w:val="32"/>
          <w:szCs w:val="32"/>
          <w:lang w:val="en-US" w:eastAsia="en-GB"/>
        </w:rPr>
        <w:t xml:space="preserve">350 </w:t>
      </w:r>
      <w:r w:rsidRPr="004850C9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 w:eastAsia="en-GB"/>
        </w:rPr>
        <w:t>คน</w:t>
      </w:r>
    </w:p>
    <w:p w14:paraId="77BB8C04" w14:textId="207C78E5" w:rsidR="003131CD" w:rsidRPr="004850C9" w:rsidRDefault="006A4217" w:rsidP="003131C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4850C9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ab/>
      </w:r>
      <w:r w:rsidRPr="004850C9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Pr="004850C9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ผู้มาใช้บริการแผนกเครื่องสำอางที่มีความพึงพอใจปานกลางมีจำนวน</w:t>
      </w:r>
      <w:r w:rsidRPr="004850C9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 </w:t>
      </w:r>
      <w:r w:rsidR="00B6400A" w:rsidRPr="004850C9">
        <w:rPr>
          <w:rFonts w:ascii="TH Sarabun New" w:hAnsi="TH Sarabun New" w:cs="TH Sarabun New"/>
          <w:color w:val="FF0000"/>
          <w:position w:val="-30"/>
          <w:sz w:val="32"/>
          <w:szCs w:val="32"/>
          <w:lang w:val="en-US"/>
        </w:rPr>
        <w:object w:dxaOrig="1120" w:dyaOrig="820" w14:anchorId="254498E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.25pt;height:40.5pt" o:ole="">
            <v:imagedata r:id="rId9" o:title=""/>
          </v:shape>
          <o:OLEObject Type="Embed" ProgID="Equation.DSMT4" ShapeID="_x0000_i1025" DrawAspect="Content" ObjectID="_1778125168" r:id="rId10"/>
        </w:object>
      </w:r>
      <w:r w:rsidRPr="004850C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Pr="004850C9">
        <w:rPr>
          <w:rFonts w:ascii="TH Sarabun New" w:hAnsi="TH Sarabun New" w:cs="TH Sarabun New"/>
          <w:color w:val="FF0000"/>
          <w:sz w:val="32"/>
          <w:szCs w:val="32"/>
          <w:lang w:val="en-US"/>
        </w:rPr>
        <w:t>10</w:t>
      </w:r>
      <w:r w:rsidRPr="004850C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% </w:t>
      </w:r>
      <w:r w:rsidR="004850C9">
        <w:rPr>
          <w:rFonts w:ascii="TH Sarabun New" w:hAnsi="TH Sarabun New" w:cs="TH Sarabun New"/>
          <w:color w:val="FF0000"/>
          <w:sz w:val="32"/>
          <w:szCs w:val="32"/>
          <w:lang w:val="en-US"/>
        </w:rPr>
        <w:br/>
      </w:r>
      <w:r w:rsidR="004850C9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4850C9">
        <w:rPr>
          <w:rFonts w:ascii="TH Sarabun New" w:eastAsia="Times New Roman" w:hAnsi="TH Sarabun New" w:cs="TH Sarabun New"/>
          <w:color w:val="FF0000"/>
          <w:sz w:val="32"/>
          <w:szCs w:val="32"/>
          <w:cs/>
          <w:lang w:eastAsia="en-GB"/>
        </w:rPr>
        <w:t>ของจำนวนกลุ่มตัวอย่างทั้งหมด</w:t>
      </w:r>
    </w:p>
    <w:p w14:paraId="06BAAA22" w14:textId="77777777" w:rsidR="003131CD" w:rsidRPr="005B764D" w:rsidRDefault="003131CD" w:rsidP="005122CA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</w:p>
    <w:p w14:paraId="4BA139D9" w14:textId="77777777" w:rsidR="005122CA" w:rsidRDefault="005122CA" w:rsidP="005122CA">
      <w:pPr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</w:p>
    <w:p w14:paraId="03351F70" w14:textId="77777777" w:rsidR="005122CA" w:rsidRPr="002C16BE" w:rsidRDefault="005122CA" w:rsidP="005122CA">
      <w:pPr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</w:p>
    <w:p w14:paraId="6A150130" w14:textId="5B3F6FA7" w:rsidR="00C9534D" w:rsidRPr="009F01AC" w:rsidRDefault="00C9534D" w:rsidP="00C9534D">
      <w:pPr>
        <w:rPr>
          <w:rFonts w:ascii="TH Sarabun New" w:hAnsi="TH Sarabun New" w:cs="TH Sarabun New"/>
          <w:b/>
          <w:bCs/>
          <w:sz w:val="36"/>
          <w:szCs w:val="36"/>
        </w:rPr>
      </w:pPr>
    </w:p>
    <w:p w14:paraId="09B4EF2D" w14:textId="4D9E0C19" w:rsidR="002C16BE" w:rsidRPr="009F01AC" w:rsidRDefault="002C16BE" w:rsidP="002C16BE">
      <w:pPr>
        <w:rPr>
          <w:rFonts w:ascii="TH Sarabun New" w:hAnsi="TH Sarabun New" w:cs="TH Sarabun New"/>
        </w:rPr>
      </w:pPr>
    </w:p>
    <w:p w14:paraId="7D4849EA" w14:textId="77777777" w:rsidR="002C16BE" w:rsidRPr="009F01AC" w:rsidRDefault="002C16BE" w:rsidP="002C16BE">
      <w:pPr>
        <w:rPr>
          <w:rFonts w:ascii="TH Sarabun New" w:hAnsi="TH Sarabun New" w:cs="TH Sarabun New"/>
        </w:rPr>
      </w:pPr>
    </w:p>
    <w:p w14:paraId="59489B87" w14:textId="77777777" w:rsidR="002C16BE" w:rsidRPr="009F01AC" w:rsidRDefault="002C16BE" w:rsidP="002C16BE">
      <w:pPr>
        <w:rPr>
          <w:rFonts w:ascii="TH Sarabun New" w:hAnsi="TH Sarabun New" w:cs="TH Sarabun New"/>
        </w:rPr>
      </w:pPr>
    </w:p>
    <w:p w14:paraId="51837E42" w14:textId="270AACE0" w:rsidR="002C16BE" w:rsidRPr="009F01AC" w:rsidRDefault="002C16BE" w:rsidP="002C16BE">
      <w:pPr>
        <w:rPr>
          <w:rFonts w:ascii="TH Sarabun New" w:hAnsi="TH Sarabun New" w:cs="TH Sarabun New"/>
        </w:rPr>
      </w:pPr>
    </w:p>
    <w:p w14:paraId="3C8F7940" w14:textId="37876CA6" w:rsidR="002C16BE" w:rsidRPr="009F01AC" w:rsidRDefault="002C16BE" w:rsidP="002C16BE">
      <w:pPr>
        <w:rPr>
          <w:rFonts w:ascii="TH Sarabun New" w:hAnsi="TH Sarabun New" w:cs="TH Sarabun New"/>
        </w:rPr>
      </w:pPr>
    </w:p>
    <w:p w14:paraId="672B6CD5" w14:textId="77777777" w:rsidR="002C16BE" w:rsidRPr="009F01AC" w:rsidRDefault="002C16BE" w:rsidP="002C16BE">
      <w:pPr>
        <w:rPr>
          <w:rFonts w:ascii="TH Sarabun New" w:hAnsi="TH Sarabun New" w:cs="TH Sarabun New"/>
        </w:rPr>
      </w:pPr>
    </w:p>
    <w:p w14:paraId="6E17E1E0" w14:textId="39E66987" w:rsidR="002C16BE" w:rsidRPr="009F01AC" w:rsidRDefault="002C16BE" w:rsidP="002C16BE">
      <w:pPr>
        <w:tabs>
          <w:tab w:val="left" w:pos="270"/>
          <w:tab w:val="left" w:pos="630"/>
          <w:tab w:val="left" w:pos="900"/>
        </w:tabs>
        <w:spacing w:before="100" w:beforeAutospacing="1" w:after="240" w:line="235" w:lineRule="auto"/>
        <w:ind w:right="-203"/>
        <w:textAlignment w:val="baseline"/>
        <w:rPr>
          <w:rFonts w:ascii="TH Sarabun New" w:eastAsia="Times New Roman" w:hAnsi="TH Sarabun New" w:cs="TH Sarabun New"/>
          <w:b/>
          <w:bCs/>
          <w:sz w:val="32"/>
          <w:szCs w:val="32"/>
          <w:lang w:eastAsia="en-GB"/>
        </w:rPr>
      </w:pPr>
    </w:p>
    <w:p w14:paraId="25413E65" w14:textId="77777777" w:rsidR="002C16BE" w:rsidRPr="009F01AC" w:rsidRDefault="002C16BE" w:rsidP="002C16BE">
      <w:pPr>
        <w:tabs>
          <w:tab w:val="left" w:pos="270"/>
          <w:tab w:val="left" w:pos="630"/>
          <w:tab w:val="left" w:pos="900"/>
        </w:tabs>
        <w:spacing w:before="100" w:beforeAutospacing="1" w:after="240" w:line="235" w:lineRule="auto"/>
        <w:ind w:right="-203"/>
        <w:textAlignment w:val="baseline"/>
        <w:rPr>
          <w:rFonts w:ascii="TH Sarabun New" w:eastAsia="Times New Roman" w:hAnsi="TH Sarabun New" w:cs="TH Sarabun New"/>
          <w:b/>
          <w:bCs/>
          <w:sz w:val="32"/>
          <w:szCs w:val="32"/>
          <w:lang w:eastAsia="en-GB"/>
        </w:rPr>
      </w:pPr>
    </w:p>
    <w:p w14:paraId="53037172" w14:textId="77777777" w:rsidR="002C16BE" w:rsidRPr="009F01AC" w:rsidRDefault="002C16BE" w:rsidP="002C16BE">
      <w:pPr>
        <w:tabs>
          <w:tab w:val="left" w:pos="270"/>
          <w:tab w:val="left" w:pos="630"/>
          <w:tab w:val="left" w:pos="900"/>
        </w:tabs>
        <w:spacing w:before="100" w:beforeAutospacing="1" w:after="240" w:line="235" w:lineRule="auto"/>
        <w:ind w:right="-203"/>
        <w:textAlignment w:val="baseline"/>
        <w:rPr>
          <w:rFonts w:ascii="TH Sarabun New" w:eastAsia="Times New Roman" w:hAnsi="TH Sarabun New" w:cs="TH Sarabun New"/>
          <w:b/>
          <w:bCs/>
          <w:sz w:val="32"/>
          <w:szCs w:val="32"/>
          <w:lang w:eastAsia="en-GB"/>
        </w:rPr>
      </w:pPr>
    </w:p>
    <w:p w14:paraId="46240A90" w14:textId="77777777" w:rsidR="002C16BE" w:rsidRPr="009F01AC" w:rsidRDefault="002C16BE" w:rsidP="002C16BE">
      <w:pPr>
        <w:tabs>
          <w:tab w:val="left" w:pos="270"/>
          <w:tab w:val="left" w:pos="630"/>
          <w:tab w:val="left" w:pos="900"/>
        </w:tabs>
        <w:spacing w:before="100" w:beforeAutospacing="1" w:after="240" w:line="235" w:lineRule="auto"/>
        <w:ind w:right="-203"/>
        <w:textAlignment w:val="baseline"/>
        <w:rPr>
          <w:rFonts w:ascii="TH Sarabun New" w:eastAsia="Times New Roman" w:hAnsi="TH Sarabun New" w:cs="TH Sarabun New"/>
          <w:b/>
          <w:bCs/>
          <w:sz w:val="32"/>
          <w:szCs w:val="32"/>
          <w:lang w:eastAsia="en-GB"/>
        </w:rPr>
      </w:pPr>
    </w:p>
    <w:p w14:paraId="6FB62295" w14:textId="77777777" w:rsidR="002C16BE" w:rsidRPr="009F01AC" w:rsidRDefault="002C16BE" w:rsidP="002C16BE">
      <w:pPr>
        <w:tabs>
          <w:tab w:val="left" w:pos="270"/>
          <w:tab w:val="left" w:pos="630"/>
          <w:tab w:val="left" w:pos="900"/>
        </w:tabs>
        <w:spacing w:before="100" w:beforeAutospacing="1" w:after="240" w:line="235" w:lineRule="auto"/>
        <w:ind w:right="-203"/>
        <w:textAlignment w:val="baseline"/>
        <w:rPr>
          <w:rFonts w:ascii="TH Sarabun New" w:eastAsia="Times New Roman" w:hAnsi="TH Sarabun New" w:cs="TH Sarabun New"/>
          <w:b/>
          <w:bCs/>
          <w:sz w:val="32"/>
          <w:szCs w:val="32"/>
          <w:lang w:eastAsia="en-GB"/>
        </w:rPr>
      </w:pPr>
    </w:p>
    <w:p w14:paraId="39599A07" w14:textId="77777777" w:rsidR="002C16BE" w:rsidRPr="009F01AC" w:rsidRDefault="002C16BE" w:rsidP="002C16BE">
      <w:pPr>
        <w:tabs>
          <w:tab w:val="left" w:pos="270"/>
          <w:tab w:val="left" w:pos="630"/>
          <w:tab w:val="left" w:pos="900"/>
        </w:tabs>
        <w:spacing w:before="100" w:beforeAutospacing="1" w:after="240" w:line="235" w:lineRule="auto"/>
        <w:ind w:right="-203"/>
        <w:textAlignment w:val="baseline"/>
        <w:rPr>
          <w:rFonts w:ascii="TH Sarabun New" w:eastAsia="Times New Roman" w:hAnsi="TH Sarabun New" w:cs="TH Sarabun New"/>
          <w:b/>
          <w:bCs/>
          <w:sz w:val="32"/>
          <w:szCs w:val="32"/>
          <w:lang w:eastAsia="en-GB"/>
        </w:rPr>
      </w:pPr>
    </w:p>
    <w:p w14:paraId="52CFBCE0" w14:textId="0897A930" w:rsidR="004850C9" w:rsidRPr="004F3268" w:rsidRDefault="004F3268" w:rsidP="004F3268">
      <w:pPr>
        <w:spacing w:after="24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9F01AC">
        <w:rPr>
          <w:rFonts w:ascii="TH Sarabun New" w:hAnsi="TH Sarabun New" w:cs="TH Sarabun New"/>
          <w:noProof/>
          <w:sz w:val="36"/>
          <w:szCs w:val="36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5301E1E" wp14:editId="323C46CD">
                <wp:simplePos x="0" y="0"/>
                <wp:positionH relativeFrom="margin">
                  <wp:posOffset>1778000</wp:posOffset>
                </wp:positionH>
                <wp:positionV relativeFrom="paragraph">
                  <wp:posOffset>313690</wp:posOffset>
                </wp:positionV>
                <wp:extent cx="2159000" cy="393192"/>
                <wp:effectExtent l="0" t="0" r="12700" b="26035"/>
                <wp:wrapNone/>
                <wp:docPr id="13" name="Rounded 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5900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7479D8" id="Rounded Rectangle 13" o:spid="_x0000_s1026" style="position:absolute;margin-left:140pt;margin-top:24.7pt;width:170pt;height:30.95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  <w:r w:rsidR="00A81624" w:rsidRPr="009F01AC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</w:p>
    <w:p w14:paraId="068DC348" w14:textId="1C6624E2" w:rsidR="004850C9" w:rsidRPr="009F01AC" w:rsidRDefault="004850C9" w:rsidP="004850C9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ที่ 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>2</w:t>
      </w: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เรื่อง</w:t>
      </w:r>
      <w:r w:rsidRPr="009F01AC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Pr="009F01AC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รถยนต์คันไหน</w:t>
      </w:r>
    </w:p>
    <w:p w14:paraId="078955D6" w14:textId="77777777" w:rsidR="004850C9" w:rsidRPr="009F01AC" w:rsidRDefault="004850C9" w:rsidP="004850C9">
      <w:pPr>
        <w:spacing w:after="0" w:line="276" w:lineRule="auto"/>
        <w:rPr>
          <w:rFonts w:ascii="TH Sarabun New" w:hAnsi="TH Sarabun New" w:cs="TH Sarabun New"/>
          <w:b/>
          <w:bCs/>
          <w:sz w:val="28"/>
          <w:szCs w:val="32"/>
        </w:rPr>
      </w:pPr>
    </w:p>
    <w:p w14:paraId="3AAE9A74" w14:textId="77777777" w:rsidR="004850C9" w:rsidRPr="009F01AC" w:rsidRDefault="004850C9" w:rsidP="004850C9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b/>
          <w:bCs/>
          <w:noProof/>
          <w:sz w:val="44"/>
          <w:szCs w:val="44"/>
          <w:lang w:val="en-US"/>
        </w:rPr>
        <w:drawing>
          <wp:anchor distT="0" distB="0" distL="114300" distR="114300" simplePos="0" relativeHeight="251737088" behindDoc="1" locked="0" layoutInCell="1" allowOverlap="1" wp14:anchorId="626A5CAE" wp14:editId="25725BAD">
            <wp:simplePos x="0" y="0"/>
            <wp:positionH relativeFrom="column">
              <wp:posOffset>4527550</wp:posOffset>
            </wp:positionH>
            <wp:positionV relativeFrom="paragraph">
              <wp:posOffset>5715</wp:posOffset>
            </wp:positionV>
            <wp:extent cx="1047750" cy="809625"/>
            <wp:effectExtent l="0" t="0" r="0" b="9525"/>
            <wp:wrapTight wrapText="bothSides">
              <wp:wrapPolygon edited="0">
                <wp:start x="0" y="0"/>
                <wp:lineTo x="0" y="21346"/>
                <wp:lineTo x="21207" y="21346"/>
                <wp:lineTo x="21207" y="0"/>
                <wp:lineTo x="0" y="0"/>
              </wp:wrapPolygon>
            </wp:wrapTight>
            <wp:docPr id="14" name="Picture 2" descr="Which_c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ich_car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F01AC">
        <w:rPr>
          <w:rFonts w:ascii="TH Sarabun New" w:hAnsi="TH Sarabun New" w:cs="TH Sarabun New"/>
          <w:b/>
          <w:bCs/>
          <w:sz w:val="28"/>
          <w:szCs w:val="32"/>
          <w:cs/>
        </w:rPr>
        <w:t>คำชี้แจง</w:t>
      </w:r>
      <w:r w:rsidRPr="009F01AC">
        <w:rPr>
          <w:rFonts w:ascii="TH Sarabun New" w:hAnsi="TH Sarabun New" w:cs="TH Sarabun New"/>
          <w:b/>
          <w:bCs/>
          <w:sz w:val="28"/>
          <w:cs/>
        </w:rPr>
        <w:t>:</w:t>
      </w:r>
      <w:r w:rsidRPr="009F01AC">
        <w:rPr>
          <w:rFonts w:ascii="TH Sarabun New" w:hAnsi="TH Sarabun New" w:cs="TH Sarabun New"/>
          <w:b/>
          <w:bCs/>
          <w:sz w:val="28"/>
          <w:szCs w:val="32"/>
          <w:cs/>
        </w:rPr>
        <w:t xml:space="preserve"> </w:t>
      </w:r>
      <w:r w:rsidRPr="009F01AC">
        <w:rPr>
          <w:rFonts w:ascii="TH Sarabun New" w:hAnsi="TH Sarabun New" w:cs="TH Sarabun New"/>
          <w:sz w:val="32"/>
          <w:szCs w:val="32"/>
          <w:cs/>
        </w:rPr>
        <w:t>ให้ผู้เรียนอ่านสถานการณ์แล้วตอบคำถามต่อไปนี้</w:t>
      </w:r>
    </w:p>
    <w:p w14:paraId="57683852" w14:textId="77777777" w:rsidR="004850C9" w:rsidRPr="009F01AC" w:rsidRDefault="004850C9" w:rsidP="004850C9">
      <w:pPr>
        <w:spacing w:after="0"/>
        <w:rPr>
          <w:rFonts w:ascii="TH Sarabun New" w:hAnsi="TH Sarabun New" w:cs="TH Sarabun New"/>
          <w:sz w:val="32"/>
          <w:szCs w:val="32"/>
        </w:rPr>
      </w:pPr>
      <w:r w:rsidRPr="009F01AC">
        <w:rPr>
          <w:rFonts w:ascii="TH Sarabun New" w:hAnsi="TH Sarabun New" w:cs="TH Sarabun New"/>
          <w:sz w:val="32"/>
          <w:szCs w:val="32"/>
          <w:cs/>
        </w:rPr>
        <w:t>จันทร์วาดเพิ่งได้รับใบอนุญาตขับขี่รถยนต์ และเธอต้องการซื้อรถยนต์คันแรก</w:t>
      </w:r>
    </w:p>
    <w:p w14:paraId="54457602" w14:textId="77777777" w:rsidR="004850C9" w:rsidRPr="009F01AC" w:rsidRDefault="004850C9" w:rsidP="004850C9">
      <w:pPr>
        <w:spacing w:after="0"/>
        <w:rPr>
          <w:rFonts w:ascii="TH Sarabun New" w:hAnsi="TH Sarabun New" w:cs="TH Sarabun New"/>
          <w:sz w:val="32"/>
          <w:szCs w:val="32"/>
        </w:rPr>
      </w:pPr>
      <w:r w:rsidRPr="009F01AC">
        <w:rPr>
          <w:rFonts w:ascii="TH Sarabun New" w:hAnsi="TH Sarabun New" w:cs="TH Sarabun New"/>
          <w:sz w:val="32"/>
          <w:szCs w:val="32"/>
          <w:cs/>
        </w:rPr>
        <w:t>ตารางข้างล่างนี้ แสดงรายละเอียดของรถยนต์ 4 คัน ที่เธอได้จากตัวแทนจำหน่าย</w:t>
      </w:r>
      <w:r>
        <w:rPr>
          <w:rFonts w:ascii="TH Sarabun New" w:hAnsi="TH Sarabun New" w:cs="TH Sarabun New"/>
          <w:sz w:val="32"/>
          <w:szCs w:val="32"/>
          <w:cs/>
        </w:rPr>
        <w:br/>
      </w:r>
      <w:r w:rsidRPr="009F01AC">
        <w:rPr>
          <w:rFonts w:ascii="TH Sarabun New" w:hAnsi="TH Sarabun New" w:cs="TH Sarabun New"/>
          <w:sz w:val="32"/>
          <w:szCs w:val="32"/>
          <w:cs/>
        </w:rPr>
        <w:t>รถยนต์ในพื้นที่</w:t>
      </w:r>
    </w:p>
    <w:tbl>
      <w:tblPr>
        <w:tblStyle w:val="1"/>
        <w:tblW w:w="5000" w:type="pct"/>
        <w:tblLook w:val="04A0" w:firstRow="1" w:lastRow="0" w:firstColumn="1" w:lastColumn="0" w:noHBand="0" w:noVBand="1"/>
      </w:tblPr>
      <w:tblGrid>
        <w:gridCol w:w="4082"/>
        <w:gridCol w:w="1229"/>
        <w:gridCol w:w="1229"/>
        <w:gridCol w:w="1229"/>
        <w:gridCol w:w="1227"/>
      </w:tblGrid>
      <w:tr w:rsidR="004850C9" w:rsidRPr="009F01AC" w14:paraId="529F9F62" w14:textId="77777777" w:rsidTr="00E94521">
        <w:trPr>
          <w:trHeight w:val="485"/>
        </w:trPr>
        <w:tc>
          <w:tcPr>
            <w:tcW w:w="226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07CD0ADD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รุ่น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</w:tcPr>
          <w:p w14:paraId="6026757C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แอลฟ่า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</w:tcPr>
          <w:p w14:paraId="3E75EE8A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โบลต้า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</w:tcPr>
          <w:p w14:paraId="4D4CEB77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คาสเทล</w:t>
            </w:r>
          </w:p>
        </w:tc>
        <w:tc>
          <w:tcPr>
            <w:tcW w:w="68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DD6EE" w:themeFill="accent1" w:themeFillTint="66"/>
            <w:vAlign w:val="center"/>
          </w:tcPr>
          <w:p w14:paraId="1AF20B13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เดลซี่</w:t>
            </w:r>
          </w:p>
        </w:tc>
      </w:tr>
      <w:tr w:rsidR="004850C9" w:rsidRPr="009F01AC" w14:paraId="72B59DB2" w14:textId="77777777" w:rsidTr="00E94521">
        <w:trPr>
          <w:trHeight w:val="490"/>
        </w:trPr>
        <w:tc>
          <w:tcPr>
            <w:tcW w:w="2269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50B25761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ปี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64CF09D7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2003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75B962A1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2002</w:t>
            </w:r>
          </w:p>
        </w:tc>
        <w:tc>
          <w:tcPr>
            <w:tcW w:w="683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6409BF69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2001</w:t>
            </w:r>
          </w:p>
        </w:tc>
        <w:tc>
          <w:tcPr>
            <w:tcW w:w="682" w:type="pct"/>
            <w:tcBorders>
              <w:top w:val="single" w:sz="12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  <w:shd w:val="clear" w:color="auto" w:fill="FFFFFF" w:themeFill="background1"/>
          </w:tcPr>
          <w:p w14:paraId="650101F9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1999</w:t>
            </w:r>
          </w:p>
        </w:tc>
      </w:tr>
      <w:tr w:rsidR="004850C9" w:rsidRPr="009F01AC" w14:paraId="7FD44437" w14:textId="77777777" w:rsidTr="00E94521">
        <w:trPr>
          <w:trHeight w:val="487"/>
        </w:trPr>
        <w:tc>
          <w:tcPr>
            <w:tcW w:w="226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3C6FB99D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ราคาที่โฆษณา (</w:t>
            </w:r>
            <w:r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</w:t>
            </w:r>
            <w:r>
              <w:rPr>
                <w:rFonts w:ascii="TH Sarabun New" w:eastAsia="Calibri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ซด</w:t>
            </w: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253090EE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4,800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5334CC95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4,450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2B994CF7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4,250</w:t>
            </w:r>
          </w:p>
        </w:tc>
        <w:tc>
          <w:tcPr>
            <w:tcW w:w="682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332A7B98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3,990</w:t>
            </w:r>
          </w:p>
        </w:tc>
      </w:tr>
      <w:tr w:rsidR="004850C9" w:rsidRPr="009F01AC" w14:paraId="3D97714F" w14:textId="77777777" w:rsidTr="00E94521">
        <w:trPr>
          <w:trHeight w:val="479"/>
        </w:trPr>
        <w:tc>
          <w:tcPr>
            <w:tcW w:w="2269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0D49F58F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ระยะทางที่วิ่งมาแล้ว (กิโลเมตร)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695E20ED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105,000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5B2203DB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115,000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42FAC7A5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128,000</w:t>
            </w:r>
          </w:p>
        </w:tc>
        <w:tc>
          <w:tcPr>
            <w:tcW w:w="682" w:type="pct"/>
            <w:tcBorders>
              <w:top w:val="dotted" w:sz="4" w:space="0" w:color="auto"/>
              <w:left w:val="single" w:sz="12" w:space="0" w:color="auto"/>
              <w:bottom w:val="dotted" w:sz="4" w:space="0" w:color="auto"/>
              <w:right w:val="single" w:sz="12" w:space="0" w:color="auto"/>
            </w:tcBorders>
          </w:tcPr>
          <w:p w14:paraId="29C9CBAD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109,000</w:t>
            </w:r>
          </w:p>
        </w:tc>
      </w:tr>
      <w:tr w:rsidR="004850C9" w:rsidRPr="009F01AC" w14:paraId="3DEE3CA0" w14:textId="77777777" w:rsidTr="00E94521">
        <w:trPr>
          <w:trHeight w:val="446"/>
        </w:trPr>
        <w:tc>
          <w:tcPr>
            <w:tcW w:w="2269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5E2A5C8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rPr>
                <w:rFonts w:ascii="TH Sarabun New" w:eastAsia="Calibri" w:hAnsi="TH Sarabun New" w:cs="TH Sarabun New"/>
                <w:b/>
                <w:bCs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b/>
                <w:bCs/>
                <w:sz w:val="32"/>
                <w:szCs w:val="32"/>
                <w:cs/>
              </w:rPr>
              <w:t>ความจุกระบอกสูบเครื่องยนต์ (ลิตร)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2FEF1CE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1.79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98F20F5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1.796</w:t>
            </w:r>
          </w:p>
        </w:tc>
        <w:tc>
          <w:tcPr>
            <w:tcW w:w="683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2F04EE3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1.82</w:t>
            </w:r>
          </w:p>
        </w:tc>
        <w:tc>
          <w:tcPr>
            <w:tcW w:w="682" w:type="pct"/>
            <w:tcBorders>
              <w:top w:val="dotted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80F4C48" w14:textId="77777777" w:rsidR="004850C9" w:rsidRPr="009F01AC" w:rsidRDefault="004850C9" w:rsidP="00E94521">
            <w:pPr>
              <w:tabs>
                <w:tab w:val="left" w:pos="270"/>
                <w:tab w:val="left" w:pos="630"/>
              </w:tabs>
              <w:spacing w:line="235" w:lineRule="auto"/>
              <w:contextualSpacing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9F01AC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1.783</w:t>
            </w:r>
          </w:p>
        </w:tc>
      </w:tr>
    </w:tbl>
    <w:p w14:paraId="77989120" w14:textId="77777777" w:rsidR="004850C9" w:rsidRPr="00066EA3" w:rsidRDefault="004850C9" w:rsidP="004850C9">
      <w:pPr>
        <w:tabs>
          <w:tab w:val="left" w:pos="360"/>
        </w:tabs>
        <w:spacing w:after="0"/>
        <w:rPr>
          <w:rFonts w:ascii="TH Sarabun New" w:hAnsi="TH Sarabun New" w:cs="TH Sarabun New"/>
          <w:sz w:val="16"/>
          <w:szCs w:val="16"/>
        </w:rPr>
      </w:pPr>
    </w:p>
    <w:p w14:paraId="33047203" w14:textId="77777777" w:rsidR="004850C9" w:rsidRPr="005B764D" w:rsidRDefault="004850C9" w:rsidP="004850C9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5B764D">
        <w:rPr>
          <w:rFonts w:ascii="TH Sarabun New" w:hAnsi="TH Sarabun New" w:cs="TH Sarabun New"/>
          <w:sz w:val="32"/>
          <w:szCs w:val="32"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/>
          <w:sz w:val="32"/>
          <w:szCs w:val="32"/>
        </w:rPr>
        <w:tab/>
      </w:r>
      <w:r w:rsidRPr="005B764D">
        <w:rPr>
          <w:rFonts w:ascii="TH Sarabun New" w:hAnsi="TH Sarabun New" w:cs="TH Sarabun New"/>
          <w:sz w:val="32"/>
          <w:szCs w:val="32"/>
          <w:cs/>
        </w:rPr>
        <w:t>จันทร์วาดต้องการรถยนต์ที่เป็นไปตามเงื่อนไขเหล่านี้</w:t>
      </w:r>
      <w:r w:rsidRPr="00066EA3">
        <w:rPr>
          <w:rFonts w:ascii="TH Sarabun New" w:hAnsi="TH Sarabun New" w:cs="TH Sarabun New"/>
          <w:b/>
          <w:bCs/>
          <w:sz w:val="32"/>
          <w:szCs w:val="32"/>
          <w:cs/>
        </w:rPr>
        <w:t>ทุก</w:t>
      </w:r>
      <w:r w:rsidRPr="005B764D">
        <w:rPr>
          <w:rFonts w:ascii="TH Sarabun New" w:hAnsi="TH Sarabun New" w:cs="TH Sarabun New"/>
          <w:sz w:val="32"/>
          <w:szCs w:val="32"/>
          <w:cs/>
        </w:rPr>
        <w:t>ข้อ</w:t>
      </w:r>
    </w:p>
    <w:p w14:paraId="4C969A75" w14:textId="77777777" w:rsidR="004850C9" w:rsidRPr="005B764D" w:rsidRDefault="004850C9" w:rsidP="004850C9">
      <w:pPr>
        <w:pStyle w:val="ListParagraph"/>
        <w:numPr>
          <w:ilvl w:val="0"/>
          <w:numId w:val="19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5B764D">
        <w:rPr>
          <w:rFonts w:ascii="TH Sarabun New" w:hAnsi="TH Sarabun New" w:cs="TH Sarabun New"/>
          <w:sz w:val="32"/>
          <w:szCs w:val="32"/>
          <w:cs/>
        </w:rPr>
        <w:t>ระยะทางที่วิ่งมาแล้ว</w:t>
      </w:r>
      <w:r w:rsidRPr="00066EA3">
        <w:rPr>
          <w:rFonts w:ascii="TH Sarabun New" w:hAnsi="TH Sarabun New" w:cs="TH Sarabun New"/>
          <w:b/>
          <w:bCs/>
          <w:sz w:val="32"/>
          <w:szCs w:val="32"/>
          <w:cs/>
        </w:rPr>
        <w:t>ไม่</w:t>
      </w:r>
      <w:r w:rsidRPr="005B764D">
        <w:rPr>
          <w:rFonts w:ascii="TH Sarabun New" w:hAnsi="TH Sarabun New" w:cs="TH Sarabun New"/>
          <w:sz w:val="32"/>
          <w:szCs w:val="32"/>
          <w:cs/>
        </w:rPr>
        <w:t xml:space="preserve">เกิน </w:t>
      </w:r>
      <w:r w:rsidRPr="005B764D">
        <w:rPr>
          <w:rFonts w:ascii="TH Sarabun New" w:hAnsi="TH Sarabun New" w:cs="TH Sarabun New"/>
          <w:sz w:val="32"/>
          <w:szCs w:val="32"/>
        </w:rPr>
        <w:t>120,000</w:t>
      </w:r>
      <w:r w:rsidRPr="005B764D">
        <w:rPr>
          <w:rFonts w:ascii="TH Sarabun New" w:hAnsi="TH Sarabun New" w:cs="TH Sarabun New"/>
          <w:sz w:val="32"/>
          <w:szCs w:val="32"/>
          <w:cs/>
        </w:rPr>
        <w:t xml:space="preserve"> กิโลเมตร</w:t>
      </w:r>
    </w:p>
    <w:p w14:paraId="48B04B47" w14:textId="77777777" w:rsidR="004850C9" w:rsidRPr="005B764D" w:rsidRDefault="004850C9" w:rsidP="004850C9">
      <w:pPr>
        <w:pStyle w:val="ListParagraph"/>
        <w:numPr>
          <w:ilvl w:val="0"/>
          <w:numId w:val="19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5B764D">
        <w:rPr>
          <w:rFonts w:ascii="TH Sarabun New" w:hAnsi="TH Sarabun New" w:cs="TH Sarabun New"/>
          <w:sz w:val="32"/>
          <w:szCs w:val="32"/>
          <w:cs/>
        </w:rPr>
        <w:t xml:space="preserve">เป็นรถยนต์ที่ผลิตใน ค.ศ. </w:t>
      </w:r>
      <w:r w:rsidRPr="005B764D">
        <w:rPr>
          <w:rFonts w:ascii="TH Sarabun New" w:hAnsi="TH Sarabun New" w:cs="TH Sarabun New"/>
          <w:sz w:val="32"/>
          <w:szCs w:val="32"/>
        </w:rPr>
        <w:t>2000</w:t>
      </w:r>
      <w:r w:rsidRPr="005B764D">
        <w:rPr>
          <w:rFonts w:ascii="TH Sarabun New" w:hAnsi="TH Sarabun New" w:cs="TH Sarabun New"/>
          <w:sz w:val="32"/>
          <w:szCs w:val="32"/>
          <w:cs/>
        </w:rPr>
        <w:t xml:space="preserve"> หรือปีถัดมา</w:t>
      </w:r>
    </w:p>
    <w:p w14:paraId="2E44B54A" w14:textId="77777777" w:rsidR="004850C9" w:rsidRPr="005B764D" w:rsidRDefault="004850C9" w:rsidP="004850C9">
      <w:pPr>
        <w:pStyle w:val="ListParagraph"/>
        <w:numPr>
          <w:ilvl w:val="0"/>
          <w:numId w:val="19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5B764D">
        <w:rPr>
          <w:rFonts w:ascii="TH Sarabun New" w:hAnsi="TH Sarabun New" w:cs="TH Sarabun New"/>
          <w:sz w:val="32"/>
          <w:szCs w:val="32"/>
          <w:cs/>
        </w:rPr>
        <w:t>ราคาที่โฆษณา</w:t>
      </w:r>
      <w:r w:rsidRPr="00066EA3">
        <w:rPr>
          <w:rFonts w:ascii="TH Sarabun New" w:hAnsi="TH Sarabun New" w:cs="TH Sarabun New"/>
          <w:b/>
          <w:bCs/>
          <w:sz w:val="32"/>
          <w:szCs w:val="32"/>
          <w:cs/>
        </w:rPr>
        <w:t>ไม่</w:t>
      </w:r>
      <w:r w:rsidRPr="005B764D">
        <w:rPr>
          <w:rFonts w:ascii="TH Sarabun New" w:hAnsi="TH Sarabun New" w:cs="TH Sarabun New"/>
          <w:sz w:val="32"/>
          <w:szCs w:val="32"/>
          <w:cs/>
        </w:rPr>
        <w:t xml:space="preserve">เกิน </w:t>
      </w:r>
      <w:r w:rsidRPr="005B764D">
        <w:rPr>
          <w:rFonts w:ascii="TH Sarabun New" w:hAnsi="TH Sarabun New" w:cs="TH Sarabun New"/>
          <w:sz w:val="32"/>
          <w:szCs w:val="32"/>
        </w:rPr>
        <w:t>4,500</w:t>
      </w:r>
      <w:r>
        <w:rPr>
          <w:rFonts w:ascii="TH Sarabun New" w:hAnsi="TH Sarabun New" w:cs="TH Sarabun New"/>
          <w:sz w:val="32"/>
          <w:szCs w:val="32"/>
          <w:cs/>
        </w:rPr>
        <w:t xml:space="preserve"> เ</w:t>
      </w:r>
      <w:r>
        <w:rPr>
          <w:rFonts w:ascii="TH Sarabun New" w:hAnsi="TH Sarabun New" w:cs="TH Sarabun New" w:hint="cs"/>
          <w:sz w:val="32"/>
          <w:szCs w:val="32"/>
          <w:cs/>
        </w:rPr>
        <w:t>ซด</w:t>
      </w:r>
    </w:p>
    <w:p w14:paraId="1CEBB133" w14:textId="1D79E5A6" w:rsidR="004850C9" w:rsidRPr="005B764D" w:rsidRDefault="00CA5439" w:rsidP="00B6400A">
      <w:pPr>
        <w:tabs>
          <w:tab w:val="left" w:pos="360"/>
        </w:tabs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Theme="majorEastAsia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3E6986A" wp14:editId="712F29B9">
                <wp:simplePos x="0" y="0"/>
                <wp:positionH relativeFrom="column">
                  <wp:posOffset>774700</wp:posOffset>
                </wp:positionH>
                <wp:positionV relativeFrom="paragraph">
                  <wp:posOffset>269875</wp:posOffset>
                </wp:positionV>
                <wp:extent cx="1562100" cy="4191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56758" w14:textId="338BE1CA" w:rsidR="00D97C5D" w:rsidRPr="003131CD" w:rsidRDefault="00D97C5D" w:rsidP="00CA5439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โบลต้า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E6986A" id="Text Box 15" o:spid="_x0000_s1029" type="#_x0000_t202" style="position:absolute;margin-left:61pt;margin-top:21.25pt;width:123pt;height:33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" filled="f" stroked="f" strokeweight=".5pt">
                <v:textbox>
                  <w:txbxContent>
                    <w:p w14:paraId="4CF56758" w14:textId="338BE1CA" w:rsidR="00D97C5D" w:rsidRPr="003131CD" w:rsidRDefault="00D97C5D" w:rsidP="00CA5439">
                      <w:pP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โบลต้า</w:t>
                      </w:r>
                    </w:p>
                  </w:txbxContent>
                </v:textbox>
              </v:shape>
            </w:pict>
          </mc:Fallback>
        </mc:AlternateContent>
      </w:r>
      <w:r w:rsidR="004850C9">
        <w:rPr>
          <w:rFonts w:ascii="TH Sarabun New" w:hAnsi="TH Sarabun New" w:cs="TH Sarabun New"/>
          <w:sz w:val="32"/>
          <w:szCs w:val="32"/>
        </w:rPr>
        <w:tab/>
      </w:r>
      <w:r w:rsidR="004850C9" w:rsidRPr="005B764D">
        <w:rPr>
          <w:rFonts w:ascii="TH Sarabun New" w:hAnsi="TH Sarabun New" w:cs="TH Sarabun New"/>
          <w:sz w:val="32"/>
          <w:szCs w:val="32"/>
          <w:cs/>
        </w:rPr>
        <w:t>รถยนต์คันใดที่เป็นไปตามเงื่อนไขของจันทร์วาด</w:t>
      </w:r>
    </w:p>
    <w:p w14:paraId="18F9B8C9" w14:textId="7E51DD64" w:rsidR="004850C9" w:rsidRDefault="004850C9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  <w:lang w:val="en-US"/>
        </w:rPr>
      </w:pPr>
      <w:r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ab/>
      </w:r>
      <w:r w:rsidRPr="009F01AC"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>ตอบ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>
        <w:rPr>
          <w:rFonts w:ascii="TH Sarabun New" w:eastAsiaTheme="majorEastAsia" w:hAnsi="TH Sarabun New" w:cs="TH Sarabun New" w:hint="cs"/>
          <w:sz w:val="32"/>
          <w:szCs w:val="32"/>
          <w:cs/>
        </w:rPr>
        <w:t xml:space="preserve"> 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....………………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  <w:lang w:val="en-US"/>
        </w:rPr>
        <w:t>………………………………</w:t>
      </w:r>
    </w:p>
    <w:p w14:paraId="334DFB48" w14:textId="77777777" w:rsidR="0009033B" w:rsidRPr="00AE4D6B" w:rsidRDefault="0009033B" w:rsidP="0009033B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AE4D6B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AE4D6B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AE4D6B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AE4D6B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การตีความ การประยุกต์ใช้ และการประเมินผลลัพธ์ทางคณิตศาสตร์)</w:t>
      </w:r>
    </w:p>
    <w:p w14:paraId="25A73DE4" w14:textId="1DD422C9" w:rsidR="00933511" w:rsidRPr="0009033B" w:rsidRDefault="0009033B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b/>
          <w:bCs/>
          <w:color w:val="FF0000"/>
          <w:sz w:val="32"/>
          <w:szCs w:val="32"/>
        </w:rPr>
      </w:pPr>
      <w:r w:rsidRPr="0009033B">
        <w:rPr>
          <w:rFonts w:ascii="TH Sarabun New" w:eastAsiaTheme="majorEastAsia" w:hAnsi="TH Sarabun New" w:cs="TH Sarabun New"/>
          <w:b/>
          <w:bCs/>
          <w:color w:val="FF0000"/>
          <w:sz w:val="32"/>
          <w:szCs w:val="32"/>
        </w:rPr>
        <w:tab/>
      </w:r>
      <w:r w:rsidRPr="0009033B">
        <w:rPr>
          <w:rFonts w:ascii="TH Sarabun New" w:eastAsiaTheme="majorEastAsia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6E474059" w14:textId="4F8346C3" w:rsidR="0009033B" w:rsidRPr="009A273E" w:rsidRDefault="009A273E" w:rsidP="004850C9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9A273E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ab/>
      </w:r>
      <w:r w:rsidRPr="009A273E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>พิจารณา</w:t>
      </w:r>
      <w:r w:rsidRPr="009A273E">
        <w:rPr>
          <w:rFonts w:ascii="TH Sarabun New" w:hAnsi="TH Sarabun New" w:cs="TH Sarabun New"/>
          <w:color w:val="FF0000"/>
          <w:sz w:val="32"/>
          <w:szCs w:val="32"/>
          <w:cs/>
        </w:rPr>
        <w:t>รถยนต์ที่เป็นไปตาม</w:t>
      </w:r>
      <w:r w:rsidRPr="009A273E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>เงื่อน</w:t>
      </w:r>
      <w:r w:rsidRPr="009A273E">
        <w:rPr>
          <w:rFonts w:ascii="TH Sarabun New" w:hAnsi="TH Sarabun New" w:cs="TH Sarabun New"/>
          <w:color w:val="FF0000"/>
          <w:sz w:val="32"/>
          <w:szCs w:val="32"/>
          <w:cs/>
        </w:rPr>
        <w:t>ไขของจันทร์วาด</w:t>
      </w:r>
      <w:r w:rsidRPr="009A273E">
        <w:rPr>
          <w:rFonts w:ascii="TH Sarabun New" w:hAnsi="TH Sarabun New" w:cs="TH Sarabun New" w:hint="cs"/>
          <w:color w:val="FF0000"/>
          <w:sz w:val="32"/>
          <w:szCs w:val="32"/>
          <w:cs/>
        </w:rPr>
        <w:t>ได้ดังนี้</w:t>
      </w:r>
    </w:p>
    <w:p w14:paraId="633B6FC3" w14:textId="3A9E0D30" w:rsidR="009A273E" w:rsidRPr="009A273E" w:rsidRDefault="009A273E" w:rsidP="009A273E">
      <w:pPr>
        <w:pStyle w:val="ListParagraph"/>
        <w:numPr>
          <w:ilvl w:val="0"/>
          <w:numId w:val="19"/>
        </w:numPr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9A273E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ระยะทางที่วิ่งมาแล้วไม่เกิน </w:t>
      </w:r>
      <w:r w:rsidRPr="009A273E">
        <w:rPr>
          <w:rFonts w:ascii="TH Sarabun New" w:hAnsi="TH Sarabun New" w:cs="TH Sarabun New"/>
          <w:color w:val="FF0000"/>
          <w:sz w:val="32"/>
          <w:szCs w:val="32"/>
        </w:rPr>
        <w:t>120,000</w:t>
      </w:r>
      <w:r w:rsidRPr="009A273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กิโลเมตร</w:t>
      </w:r>
      <w:r w:rsidRPr="009A273E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ได้แก่ </w:t>
      </w:r>
      <w:r w:rsidRPr="009A273E">
        <w:rPr>
          <w:rFonts w:ascii="TH Sarabun New" w:eastAsia="Calibri" w:hAnsi="TH Sarabun New" w:cs="TH Sarabun New"/>
          <w:color w:val="FF0000"/>
          <w:sz w:val="32"/>
          <w:szCs w:val="32"/>
          <w:cs/>
        </w:rPr>
        <w:t>แอลฟ่า</w:t>
      </w:r>
      <w:r w:rsidRPr="009A273E">
        <w:rPr>
          <w:rFonts w:ascii="TH Sarabun New" w:eastAsia="Calibri" w:hAnsi="TH Sarabun New" w:cs="TH Sarabun New" w:hint="cs"/>
          <w:color w:val="FF0000"/>
          <w:sz w:val="32"/>
          <w:szCs w:val="32"/>
          <w:cs/>
        </w:rPr>
        <w:t xml:space="preserve"> </w:t>
      </w:r>
      <w:r w:rsidRPr="009A273E">
        <w:rPr>
          <w:rFonts w:ascii="TH Sarabun New" w:eastAsia="Calibri" w:hAnsi="TH Sarabun New" w:cs="TH Sarabun New"/>
          <w:color w:val="FF0000"/>
          <w:sz w:val="32"/>
          <w:szCs w:val="32"/>
          <w:cs/>
        </w:rPr>
        <w:t>โบลต้า</w:t>
      </w:r>
      <w:r w:rsidRPr="009A273E">
        <w:rPr>
          <w:rFonts w:ascii="TH Sarabun New" w:eastAsia="Calibri" w:hAnsi="TH Sarabun New" w:cs="TH Sarabun New" w:hint="cs"/>
          <w:color w:val="FF0000"/>
          <w:sz w:val="32"/>
          <w:szCs w:val="32"/>
          <w:cs/>
        </w:rPr>
        <w:t xml:space="preserve"> และ</w:t>
      </w:r>
      <w:r w:rsidRPr="009A273E">
        <w:rPr>
          <w:rFonts w:ascii="TH Sarabun New" w:eastAsia="Calibri" w:hAnsi="TH Sarabun New" w:cs="TH Sarabun New"/>
          <w:color w:val="FF0000"/>
          <w:sz w:val="32"/>
          <w:szCs w:val="32"/>
          <w:cs/>
        </w:rPr>
        <w:t>เดลซี่</w:t>
      </w:r>
    </w:p>
    <w:p w14:paraId="7A3B6C92" w14:textId="79AB6B6E" w:rsidR="009A273E" w:rsidRPr="009A273E" w:rsidRDefault="009A273E" w:rsidP="009A273E">
      <w:pPr>
        <w:pStyle w:val="ListParagraph"/>
        <w:numPr>
          <w:ilvl w:val="0"/>
          <w:numId w:val="19"/>
        </w:numPr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9A273E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เป็นรถยนต์ที่ผลิตใน ค.ศ. </w:t>
      </w:r>
      <w:r w:rsidRPr="009A273E">
        <w:rPr>
          <w:rFonts w:ascii="TH Sarabun New" w:hAnsi="TH Sarabun New" w:cs="TH Sarabun New"/>
          <w:color w:val="FF0000"/>
          <w:sz w:val="32"/>
          <w:szCs w:val="32"/>
        </w:rPr>
        <w:t>2000</w:t>
      </w:r>
      <w:r w:rsidRPr="009A273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หรือปีถัดมา</w:t>
      </w:r>
      <w:r w:rsidRPr="009A273E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ได้แก่ </w:t>
      </w:r>
      <w:r w:rsidRPr="009A273E">
        <w:rPr>
          <w:rFonts w:ascii="TH Sarabun New" w:eastAsia="Calibri" w:hAnsi="TH Sarabun New" w:cs="TH Sarabun New"/>
          <w:color w:val="FF0000"/>
          <w:sz w:val="32"/>
          <w:szCs w:val="32"/>
          <w:cs/>
        </w:rPr>
        <w:t>แอลฟ่า</w:t>
      </w:r>
      <w:r w:rsidRPr="009A273E">
        <w:rPr>
          <w:rFonts w:ascii="TH Sarabun New" w:eastAsia="Calibri" w:hAnsi="TH Sarabun New" w:cs="TH Sarabun New" w:hint="cs"/>
          <w:color w:val="FF0000"/>
          <w:sz w:val="32"/>
          <w:szCs w:val="32"/>
          <w:cs/>
        </w:rPr>
        <w:t xml:space="preserve"> </w:t>
      </w:r>
      <w:r w:rsidRPr="009A273E">
        <w:rPr>
          <w:rFonts w:ascii="TH Sarabun New" w:eastAsia="Calibri" w:hAnsi="TH Sarabun New" w:cs="TH Sarabun New"/>
          <w:color w:val="FF0000"/>
          <w:sz w:val="32"/>
          <w:szCs w:val="32"/>
          <w:cs/>
        </w:rPr>
        <w:t>โบลต้า</w:t>
      </w:r>
      <w:r w:rsidRPr="009A273E">
        <w:rPr>
          <w:rFonts w:ascii="TH Sarabun New" w:eastAsia="Calibri" w:hAnsi="TH Sarabun New" w:cs="TH Sarabun New" w:hint="cs"/>
          <w:color w:val="FF0000"/>
          <w:sz w:val="32"/>
          <w:szCs w:val="32"/>
          <w:cs/>
        </w:rPr>
        <w:t xml:space="preserve"> และ</w:t>
      </w:r>
      <w:r w:rsidRPr="009A273E">
        <w:rPr>
          <w:rFonts w:ascii="TH Sarabun New" w:eastAsia="Calibri" w:hAnsi="TH Sarabun New" w:cs="TH Sarabun New"/>
          <w:color w:val="FF0000"/>
          <w:sz w:val="32"/>
          <w:szCs w:val="32"/>
          <w:cs/>
        </w:rPr>
        <w:t>คาสเทล</w:t>
      </w:r>
    </w:p>
    <w:p w14:paraId="54C109FC" w14:textId="4CB25F3A" w:rsidR="009A273E" w:rsidRPr="009A273E" w:rsidRDefault="009A273E" w:rsidP="009A273E">
      <w:pPr>
        <w:pStyle w:val="ListParagraph"/>
        <w:numPr>
          <w:ilvl w:val="0"/>
          <w:numId w:val="19"/>
        </w:numPr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9A273E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ราคาที่โฆษณาไม่เกิน </w:t>
      </w:r>
      <w:r w:rsidRPr="009A273E">
        <w:rPr>
          <w:rFonts w:ascii="TH Sarabun New" w:hAnsi="TH Sarabun New" w:cs="TH Sarabun New"/>
          <w:color w:val="FF0000"/>
          <w:sz w:val="32"/>
          <w:szCs w:val="32"/>
        </w:rPr>
        <w:t>4,500</w:t>
      </w:r>
      <w:r w:rsidRPr="009A273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เ</w:t>
      </w:r>
      <w:r w:rsidRPr="009A273E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ซด ได้แก่ </w:t>
      </w:r>
      <w:r w:rsidRPr="009A273E">
        <w:rPr>
          <w:rFonts w:ascii="TH Sarabun New" w:eastAsia="Calibri" w:hAnsi="TH Sarabun New" w:cs="TH Sarabun New"/>
          <w:color w:val="FF0000"/>
          <w:sz w:val="32"/>
          <w:szCs w:val="32"/>
          <w:cs/>
        </w:rPr>
        <w:t>โบลต้า</w:t>
      </w:r>
      <w:r w:rsidRPr="009A273E">
        <w:rPr>
          <w:rFonts w:ascii="TH Sarabun New" w:eastAsia="Calibri" w:hAnsi="TH Sarabun New" w:cs="TH Sarabun New" w:hint="cs"/>
          <w:color w:val="FF0000"/>
          <w:sz w:val="32"/>
          <w:szCs w:val="32"/>
          <w:cs/>
        </w:rPr>
        <w:t xml:space="preserve"> </w:t>
      </w:r>
      <w:r w:rsidRPr="009A273E">
        <w:rPr>
          <w:rFonts w:ascii="TH Sarabun New" w:eastAsia="Calibri" w:hAnsi="TH Sarabun New" w:cs="TH Sarabun New"/>
          <w:color w:val="FF0000"/>
          <w:sz w:val="32"/>
          <w:szCs w:val="32"/>
          <w:cs/>
        </w:rPr>
        <w:t>คาสเทล</w:t>
      </w:r>
      <w:r w:rsidRPr="009A273E">
        <w:rPr>
          <w:rFonts w:ascii="TH Sarabun New" w:eastAsia="Calibri" w:hAnsi="TH Sarabun New" w:cs="TH Sarabun New" w:hint="cs"/>
          <w:color w:val="FF0000"/>
          <w:sz w:val="32"/>
          <w:szCs w:val="32"/>
          <w:cs/>
        </w:rPr>
        <w:t xml:space="preserve"> และ</w:t>
      </w:r>
      <w:r w:rsidRPr="009A273E">
        <w:rPr>
          <w:rFonts w:ascii="TH Sarabun New" w:eastAsia="Calibri" w:hAnsi="TH Sarabun New" w:cs="TH Sarabun New"/>
          <w:color w:val="FF0000"/>
          <w:sz w:val="32"/>
          <w:szCs w:val="32"/>
          <w:cs/>
        </w:rPr>
        <w:t>เดลซี่</w:t>
      </w:r>
    </w:p>
    <w:p w14:paraId="7A3E7A88" w14:textId="317ABA36" w:rsidR="009A273E" w:rsidRPr="009A273E" w:rsidRDefault="009A273E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</w:pPr>
      <w:r w:rsidRPr="009A273E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9A273E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Pr="009A273E">
        <w:rPr>
          <w:rFonts w:ascii="TH Sarabun New" w:hAnsi="TH Sarabun New" w:cs="TH Sarabun New"/>
          <w:color w:val="FF0000"/>
          <w:sz w:val="32"/>
          <w:szCs w:val="32"/>
          <w:cs/>
        </w:rPr>
        <w:t>รถยนต์ที่เป็นไปตามเงื่อนไขของจันทร์วาด</w:t>
      </w:r>
      <w:r w:rsidRPr="009A273E">
        <w:rPr>
          <w:rFonts w:ascii="TH Sarabun New" w:hAnsi="TH Sarabun New" w:cs="TH Sarabun New" w:hint="cs"/>
          <w:color w:val="FF0000"/>
          <w:sz w:val="32"/>
          <w:szCs w:val="32"/>
          <w:cs/>
        </w:rPr>
        <w:t>ทุกข้อ คือ โบลต้า</w:t>
      </w:r>
    </w:p>
    <w:p w14:paraId="6FB99DC7" w14:textId="77777777" w:rsidR="009A273E" w:rsidRDefault="009A273E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</w:p>
    <w:p w14:paraId="36438E21" w14:textId="77777777" w:rsidR="009A273E" w:rsidRDefault="009A273E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</w:p>
    <w:p w14:paraId="0243EC94" w14:textId="77777777" w:rsidR="009A273E" w:rsidRDefault="009A273E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</w:p>
    <w:p w14:paraId="252DFFE6" w14:textId="77777777" w:rsidR="009A273E" w:rsidRDefault="009A273E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</w:p>
    <w:p w14:paraId="6400E06A" w14:textId="77777777" w:rsidR="009A273E" w:rsidRDefault="009A273E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</w:p>
    <w:p w14:paraId="3F32C6E5" w14:textId="70BED511" w:rsidR="004850C9" w:rsidRPr="005B764D" w:rsidRDefault="00CA5439" w:rsidP="00B6400A">
      <w:pPr>
        <w:tabs>
          <w:tab w:val="left" w:pos="360"/>
        </w:tabs>
        <w:spacing w:after="120" w:line="240" w:lineRule="auto"/>
        <w:rPr>
          <w:rFonts w:ascii="TH Sarabun New" w:eastAsiaTheme="majorEastAsia" w:hAnsi="TH Sarabun New" w:cs="TH Sarabun New"/>
          <w:sz w:val="32"/>
          <w:szCs w:val="32"/>
        </w:rPr>
      </w:pPr>
      <w:r>
        <w:rPr>
          <w:rFonts w:ascii="TH Sarabun New" w:eastAsiaTheme="majorEastAsia" w:hAnsi="TH Sarabun New" w:cs="TH Sarabun New"/>
          <w:noProof/>
          <w:sz w:val="32"/>
          <w:szCs w:val="32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E9E6ABE" wp14:editId="4D0BD672">
                <wp:simplePos x="0" y="0"/>
                <wp:positionH relativeFrom="column">
                  <wp:posOffset>742950</wp:posOffset>
                </wp:positionH>
                <wp:positionV relativeFrom="paragraph">
                  <wp:posOffset>270510</wp:posOffset>
                </wp:positionV>
                <wp:extent cx="1562100" cy="4191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1B3CE7" w14:textId="529FEC71" w:rsidR="00D97C5D" w:rsidRPr="003131CD" w:rsidRDefault="00D97C5D" w:rsidP="00CA5439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CA5439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เดลซี่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9E6ABE" id="Text Box 16" o:spid="_x0000_s1030" type="#_x0000_t202" style="position:absolute;margin-left:58.5pt;margin-top:21.3pt;width:123pt;height:33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" filled="f" stroked="f" strokeweight=".5pt">
                <v:textbox>
                  <w:txbxContent>
                    <w:p w14:paraId="0F1B3CE7" w14:textId="529FEC71" w:rsidR="00D97C5D" w:rsidRPr="003131CD" w:rsidRDefault="00D97C5D" w:rsidP="00CA5439">
                      <w:pP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CA5439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เดล</w:t>
                      </w:r>
                      <w:r w:rsidRPr="00CA5439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ซี่</w:t>
                      </w:r>
                    </w:p>
                  </w:txbxContent>
                </v:textbox>
              </v:shape>
            </w:pict>
          </mc:Fallback>
        </mc:AlternateContent>
      </w:r>
      <w:r w:rsidR="004850C9" w:rsidRPr="005B764D">
        <w:rPr>
          <w:rFonts w:ascii="TH Sarabun New" w:eastAsiaTheme="majorEastAsia" w:hAnsi="TH Sarabun New" w:cs="TH Sarabun New"/>
          <w:sz w:val="32"/>
          <w:szCs w:val="32"/>
          <w:cs/>
        </w:rPr>
        <w:t>2</w:t>
      </w:r>
      <w:r w:rsidR="004850C9">
        <w:rPr>
          <w:rFonts w:ascii="TH Sarabun New" w:eastAsiaTheme="majorEastAsia" w:hAnsi="TH Sarabun New" w:cs="TH Sarabun New"/>
          <w:sz w:val="32"/>
          <w:szCs w:val="32"/>
          <w:cs/>
        </w:rPr>
        <w:t>.</w:t>
      </w:r>
      <w:r w:rsidR="004850C9">
        <w:rPr>
          <w:rFonts w:ascii="TH Sarabun New" w:eastAsiaTheme="majorEastAsia" w:hAnsi="TH Sarabun New" w:cs="TH Sarabun New"/>
          <w:sz w:val="32"/>
          <w:szCs w:val="32"/>
        </w:rPr>
        <w:tab/>
      </w:r>
      <w:r w:rsidR="004850C9" w:rsidRPr="005B764D">
        <w:rPr>
          <w:rFonts w:ascii="TH Sarabun New" w:eastAsiaTheme="majorEastAsia" w:hAnsi="TH Sarabun New" w:cs="TH Sarabun New"/>
          <w:sz w:val="32"/>
          <w:szCs w:val="32"/>
          <w:cs/>
        </w:rPr>
        <w:t>รถยนต์คันใดมีความจุกระบอกสูบเครื่องยนต์น้อยที่สุด</w:t>
      </w:r>
    </w:p>
    <w:p w14:paraId="1A050ACC" w14:textId="51ADCF40" w:rsidR="004850C9" w:rsidRDefault="004850C9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  <w:lang w:val="en-US"/>
        </w:rPr>
      </w:pPr>
      <w:r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ab/>
      </w:r>
      <w:r w:rsidRPr="009F01AC">
        <w:rPr>
          <w:rFonts w:ascii="TH Sarabun New" w:eastAsiaTheme="majorEastAsia" w:hAnsi="TH Sarabun New" w:cs="TH Sarabun New"/>
          <w:b/>
          <w:bCs/>
          <w:sz w:val="32"/>
          <w:szCs w:val="32"/>
          <w:cs/>
        </w:rPr>
        <w:t>ตอบ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>
        <w:rPr>
          <w:rFonts w:ascii="TH Sarabun New" w:eastAsiaTheme="majorEastAsia" w:hAnsi="TH Sarabun New" w:cs="TH Sarabun New" w:hint="cs"/>
          <w:sz w:val="32"/>
          <w:szCs w:val="32"/>
          <w:cs/>
        </w:rPr>
        <w:t xml:space="preserve"> 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</w:rPr>
        <w:t>....………………</w:t>
      </w:r>
      <w:r w:rsidRPr="009F01AC">
        <w:rPr>
          <w:rFonts w:ascii="TH Sarabun New" w:eastAsiaTheme="majorEastAsia" w:hAnsi="TH Sarabun New" w:cs="TH Sarabun New"/>
          <w:sz w:val="32"/>
          <w:szCs w:val="32"/>
          <w:cs/>
          <w:lang w:val="en-US"/>
        </w:rPr>
        <w:t>………………………………</w:t>
      </w:r>
    </w:p>
    <w:p w14:paraId="58934732" w14:textId="77777777" w:rsidR="009A273E" w:rsidRPr="00AE4D6B" w:rsidRDefault="009A273E" w:rsidP="009A273E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0033CC"/>
          <w:sz w:val="32"/>
          <w:szCs w:val="32"/>
          <w:lang w:eastAsia="en-GB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AE4D6B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AE4D6B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AE4D6B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AE4D6B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230337B0" w14:textId="77777777" w:rsidR="0009033B" w:rsidRPr="0009033B" w:rsidRDefault="0009033B" w:rsidP="0009033B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b/>
          <w:bCs/>
          <w:color w:val="FF0000"/>
          <w:sz w:val="32"/>
          <w:szCs w:val="32"/>
        </w:rPr>
      </w:pPr>
      <w:r w:rsidRPr="0009033B">
        <w:rPr>
          <w:rFonts w:ascii="TH Sarabun New" w:eastAsiaTheme="majorEastAsia" w:hAnsi="TH Sarabun New" w:cs="TH Sarabun New"/>
          <w:b/>
          <w:bCs/>
          <w:color w:val="FF0000"/>
          <w:sz w:val="32"/>
          <w:szCs w:val="32"/>
        </w:rPr>
        <w:tab/>
      </w:r>
      <w:r w:rsidRPr="0009033B">
        <w:rPr>
          <w:rFonts w:ascii="TH Sarabun New" w:eastAsiaTheme="majorEastAsia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4D7C160E" w14:textId="51C33241" w:rsidR="0009033B" w:rsidRPr="0009033B" w:rsidRDefault="0009033B" w:rsidP="0009033B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color w:val="FF0000"/>
          <w:sz w:val="32"/>
          <w:szCs w:val="32"/>
        </w:rPr>
      </w:pPr>
      <w:r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>จากตาราง รถยนต์รุ่น</w:t>
      </w:r>
      <w:r w:rsidRPr="0009033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แอลฟ่า</w:t>
      </w:r>
      <w:r w:rsidRPr="0009033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 </w:t>
      </w:r>
      <w:r w:rsidRPr="0009033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โบลต้า</w:t>
      </w:r>
      <w:r w:rsidRPr="0009033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 </w:t>
      </w:r>
      <w:r w:rsidRPr="0009033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คาสเทล</w:t>
      </w:r>
      <w:r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 และ</w:t>
      </w:r>
      <w:r w:rsidRPr="0009033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เดลซี่</w:t>
      </w:r>
      <w:r w:rsidRPr="0009033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 </w:t>
      </w:r>
      <w:r w:rsidRPr="0009033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มีความจุกระบอกสูบเครื่องยนต์</w:t>
      </w:r>
      <w:r w:rsidRPr="0009033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 </w:t>
      </w:r>
      <w:r w:rsidRPr="0009033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1.79</w:t>
      </w:r>
      <w:r w:rsidRPr="0009033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, </w:t>
      </w:r>
      <w:r w:rsidRPr="0009033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1.796</w:t>
      </w:r>
      <w:r w:rsidRPr="0009033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, </w:t>
      </w:r>
      <w:r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ab/>
      </w:r>
      <w:r w:rsidRPr="0009033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1.82</w:t>
      </w:r>
      <w:r w:rsidRPr="0009033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 และ </w:t>
      </w:r>
      <w:r w:rsidRPr="0009033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1.783</w:t>
      </w:r>
      <w:r w:rsidRPr="0009033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 ลิตร ตามลำดับ </w:t>
      </w:r>
    </w:p>
    <w:p w14:paraId="13F498C7" w14:textId="6DED0790" w:rsidR="0009033B" w:rsidRDefault="0009033B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color w:val="FF0000"/>
          <w:sz w:val="32"/>
          <w:szCs w:val="32"/>
        </w:rPr>
      </w:pPr>
      <w:r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ab/>
      </w:r>
      <w:r w:rsidRPr="0009033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Pr="0009033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รถยนต์เดลซี่มีความจุกระบอกสูบเครื่องยนต์น้อยที่สุด</w:t>
      </w:r>
    </w:p>
    <w:p w14:paraId="394804FE" w14:textId="77777777" w:rsidR="00B6400A" w:rsidRPr="0009033B" w:rsidRDefault="00B6400A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color w:val="FF0000"/>
          <w:sz w:val="32"/>
          <w:szCs w:val="32"/>
        </w:rPr>
      </w:pPr>
    </w:p>
    <w:p w14:paraId="4E7BF226" w14:textId="25D5D25C" w:rsidR="004850C9" w:rsidRDefault="004850C9" w:rsidP="004850C9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  <w:r w:rsidRPr="005B764D">
        <w:rPr>
          <w:rFonts w:ascii="TH Sarabun New" w:eastAsiaTheme="majorEastAsia" w:hAnsi="TH Sarabun New" w:cs="TH Sarabun New"/>
          <w:sz w:val="32"/>
          <w:szCs w:val="32"/>
          <w:cs/>
        </w:rPr>
        <w:t>3</w:t>
      </w:r>
      <w:r>
        <w:rPr>
          <w:rFonts w:ascii="TH Sarabun New" w:eastAsiaTheme="majorEastAsia" w:hAnsi="TH Sarabun New" w:cs="TH Sarabun New"/>
          <w:sz w:val="32"/>
          <w:szCs w:val="32"/>
          <w:cs/>
        </w:rPr>
        <w:t>.</w:t>
      </w:r>
      <w:r>
        <w:rPr>
          <w:rFonts w:ascii="TH Sarabun New" w:eastAsiaTheme="majorEastAsia" w:hAnsi="TH Sarabun New" w:cs="TH Sarabun New"/>
          <w:sz w:val="32"/>
          <w:szCs w:val="32"/>
        </w:rPr>
        <w:tab/>
      </w:r>
      <w:r w:rsidRPr="005B764D">
        <w:rPr>
          <w:rFonts w:ascii="TH Sarabun New" w:hAnsi="TH Sarabun New" w:cs="TH Sarabun New"/>
          <w:sz w:val="32"/>
          <w:szCs w:val="32"/>
          <w:cs/>
        </w:rPr>
        <w:t>จันทร์วาด</w:t>
      </w:r>
      <w:r w:rsidRPr="005B764D">
        <w:rPr>
          <w:rFonts w:ascii="TH Sarabun New" w:eastAsiaTheme="majorEastAsia" w:hAnsi="TH Sarabun New" w:cs="TH Sarabun New"/>
          <w:sz w:val="32"/>
          <w:szCs w:val="32"/>
          <w:cs/>
        </w:rPr>
        <w:t>จะต้องจ่ายเงินเพิ่มอีก 2.5% ของราคาที่โฆษณาเป็นค่าภาษี</w:t>
      </w:r>
    </w:p>
    <w:p w14:paraId="040584EF" w14:textId="0D0E553E" w:rsidR="004850C9" w:rsidRDefault="00B6400A" w:rsidP="00AE4D6B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D65359A" wp14:editId="7ADC77FF">
                <wp:simplePos x="0" y="0"/>
                <wp:positionH relativeFrom="column">
                  <wp:posOffset>429895</wp:posOffset>
                </wp:positionH>
                <wp:positionV relativeFrom="paragraph">
                  <wp:posOffset>274320</wp:posOffset>
                </wp:positionV>
                <wp:extent cx="2499360" cy="378460"/>
                <wp:effectExtent l="0" t="0" r="0" b="2540"/>
                <wp:wrapNone/>
                <wp:docPr id="4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2BC566" w14:textId="77777777" w:rsidR="00D97C5D" w:rsidRPr="00640E9F" w:rsidRDefault="00D97C5D" w:rsidP="00985D1A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65359A" id="Text Box 2" o:spid="_x0000_s1031" type="#_x0000_t202" style="position:absolute;margin-left:33.85pt;margin-top:21.6pt;width:196.8pt;height:29.8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" filled="f" stroked="f">
                <v:textbox>
                  <w:txbxContent>
                    <w:p w14:paraId="0E2BC566" w14:textId="77777777" w:rsidR="00D97C5D" w:rsidRPr="00640E9F" w:rsidRDefault="00D97C5D" w:rsidP="00985D1A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4850C9">
        <w:rPr>
          <w:rFonts w:ascii="TH Sarabun New" w:eastAsiaTheme="majorEastAsia" w:hAnsi="TH Sarabun New" w:cs="TH Sarabun New"/>
          <w:sz w:val="32"/>
          <w:szCs w:val="32"/>
        </w:rPr>
        <w:tab/>
      </w:r>
      <w:r w:rsidR="004850C9" w:rsidRPr="005B764D">
        <w:rPr>
          <w:rFonts w:ascii="TH Sarabun New" w:eastAsiaTheme="majorEastAsia" w:hAnsi="TH Sarabun New" w:cs="TH Sarabun New"/>
          <w:sz w:val="32"/>
          <w:szCs w:val="32"/>
          <w:cs/>
        </w:rPr>
        <w:t>สำหรับรถแอลฟ่า</w:t>
      </w:r>
      <w:r w:rsidR="004850C9">
        <w:rPr>
          <w:rFonts w:ascii="TH Sarabun New" w:eastAsiaTheme="majorEastAsia" w:hAnsi="TH Sarabun New" w:cs="TH Sarabun New"/>
          <w:sz w:val="32"/>
          <w:szCs w:val="32"/>
          <w:cs/>
        </w:rPr>
        <w:t xml:space="preserve"> ค่าภาษีที่เสียเพิ่มเป็นกี่เ</w:t>
      </w:r>
      <w:r w:rsidR="004850C9">
        <w:rPr>
          <w:rFonts w:ascii="TH Sarabun New" w:eastAsiaTheme="majorEastAsia" w:hAnsi="TH Sarabun New" w:cs="TH Sarabun New" w:hint="cs"/>
          <w:sz w:val="32"/>
          <w:szCs w:val="32"/>
          <w:cs/>
        </w:rPr>
        <w:t>ซด</w:t>
      </w:r>
      <w:r w:rsidR="004850C9">
        <w:rPr>
          <w:rFonts w:ascii="TH Sarabun New" w:eastAsiaTheme="majorEastAsia" w:hAnsi="TH Sarabun New" w:cs="TH Sarabun New"/>
          <w:sz w:val="32"/>
          <w:szCs w:val="32"/>
          <w:cs/>
        </w:rPr>
        <w:t xml:space="preserve"> </w:t>
      </w:r>
      <w:r w:rsidR="00985D1A">
        <w:rPr>
          <w:rFonts w:ascii="TH Sarabun New" w:eastAsiaTheme="majorEastAsia" w:hAnsi="TH Sarabun New" w:cs="TH Sarabun New" w:hint="cs"/>
          <w:sz w:val="32"/>
          <w:szCs w:val="32"/>
          <w:cs/>
        </w:rPr>
        <w:t>จงแสดงวิธีทำ</w:t>
      </w:r>
    </w:p>
    <w:p w14:paraId="0BF1A082" w14:textId="77777777" w:rsidR="00AE4D6B" w:rsidRPr="00C6434A" w:rsidRDefault="00AE4D6B" w:rsidP="00AE4D6B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4FA74449" w14:textId="77777777" w:rsidR="00AE4D6B" w:rsidRPr="003423DE" w:rsidRDefault="00AE4D6B" w:rsidP="00AE4D6B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51F3776" w14:textId="77777777" w:rsidR="009A273E" w:rsidRPr="00AE4D6B" w:rsidRDefault="009A273E" w:rsidP="009A273E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0033CC"/>
          <w:sz w:val="32"/>
          <w:szCs w:val="32"/>
          <w:lang w:eastAsia="en-GB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AE4D6B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AE4D6B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AE4D6B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AE4D6B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4295CDAB" w14:textId="77777777" w:rsidR="0009033B" w:rsidRPr="0009033B" w:rsidRDefault="0009033B" w:rsidP="0009033B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b/>
          <w:bCs/>
          <w:color w:val="FF0000"/>
          <w:sz w:val="32"/>
          <w:szCs w:val="32"/>
        </w:rPr>
      </w:pPr>
      <w:r w:rsidRPr="0009033B">
        <w:rPr>
          <w:rFonts w:ascii="TH Sarabun New" w:eastAsiaTheme="majorEastAsia" w:hAnsi="TH Sarabun New" w:cs="TH Sarabun New"/>
          <w:b/>
          <w:bCs/>
          <w:color w:val="FF0000"/>
          <w:sz w:val="32"/>
          <w:szCs w:val="32"/>
        </w:rPr>
        <w:tab/>
      </w:r>
      <w:r w:rsidRPr="0009033B">
        <w:rPr>
          <w:rFonts w:ascii="TH Sarabun New" w:eastAsiaTheme="majorEastAsia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768890C1" w14:textId="3F814690" w:rsidR="00C76BDB" w:rsidRPr="00C76BDB" w:rsidRDefault="00C76BDB" w:rsidP="00C76BDB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color w:val="FF0000"/>
          <w:sz w:val="32"/>
          <w:szCs w:val="32"/>
        </w:rPr>
      </w:pPr>
      <w:r w:rsidRPr="00C76BD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ab/>
      </w:r>
      <w:r w:rsidRPr="00C76BD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จากตาราง </w:t>
      </w:r>
      <w:r w:rsidRPr="00C76BD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รถแอลฟ่า</w:t>
      </w:r>
      <w:r w:rsidRPr="00C76BD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>มี</w:t>
      </w:r>
      <w:r w:rsidRPr="00C76BDB">
        <w:rPr>
          <w:rFonts w:ascii="TH Sarabun New" w:eastAsia="Calibri" w:hAnsi="TH Sarabun New" w:cs="TH Sarabun New"/>
          <w:color w:val="FF0000"/>
          <w:sz w:val="32"/>
          <w:szCs w:val="32"/>
          <w:cs/>
        </w:rPr>
        <w:t>ราคาที่โฆษณา</w:t>
      </w:r>
      <w:r w:rsidRPr="00C76BDB">
        <w:rPr>
          <w:rFonts w:ascii="TH Sarabun New" w:eastAsia="Calibri" w:hAnsi="TH Sarabun New" w:cs="TH Sarabun New" w:hint="cs"/>
          <w:color w:val="FF0000"/>
          <w:sz w:val="32"/>
          <w:szCs w:val="32"/>
          <w:cs/>
        </w:rPr>
        <w:t xml:space="preserve">เป็น </w:t>
      </w:r>
      <w:r w:rsidRPr="00C76BDB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4,800</w:t>
      </w:r>
      <w:r w:rsidRPr="00C76BDB">
        <w:rPr>
          <w:rFonts w:ascii="TH Sarabun New" w:eastAsia="Calibri" w:hAnsi="TH Sarabun New" w:cs="TH Sarabun New"/>
          <w:color w:val="FF0000"/>
          <w:sz w:val="32"/>
          <w:szCs w:val="32"/>
          <w:cs/>
        </w:rPr>
        <w:t xml:space="preserve"> </w:t>
      </w:r>
      <w:r w:rsidRPr="00C76BDB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เ</w:t>
      </w:r>
      <w:r w:rsidRPr="00C76BDB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ซด</w:t>
      </w:r>
      <w:r w:rsidRPr="00C76BD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 xml:space="preserve"> </w:t>
      </w:r>
    </w:p>
    <w:p w14:paraId="2D5B423A" w14:textId="2D310F5B" w:rsidR="00C76BDB" w:rsidRPr="00C76BDB" w:rsidRDefault="00C76BDB" w:rsidP="00C76BDB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color w:val="FF0000"/>
          <w:sz w:val="32"/>
          <w:szCs w:val="32"/>
          <w:lang w:val="en-US"/>
        </w:rPr>
      </w:pPr>
      <w:r w:rsidRPr="00C76BDB">
        <w:rPr>
          <w:rFonts w:ascii="TH Sarabun New" w:eastAsiaTheme="majorEastAsia" w:hAnsi="TH Sarabun New" w:cs="TH Sarabun New"/>
          <w:color w:val="FF0000"/>
          <w:sz w:val="32"/>
          <w:szCs w:val="32"/>
        </w:rPr>
        <w:tab/>
      </w:r>
      <w:r w:rsidRPr="00C76BD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ต้องเสียภาษี </w:t>
      </w:r>
      <w:r w:rsidRPr="00C76BDB">
        <w:rPr>
          <w:rFonts w:ascii="TH Sarabun New" w:eastAsiaTheme="majorEastAsia" w:hAnsi="TH Sarabun New" w:cs="TH Sarabun New"/>
          <w:color w:val="FF0000"/>
          <w:sz w:val="32"/>
          <w:szCs w:val="32"/>
          <w:lang w:val="en-US"/>
        </w:rPr>
        <w:t>2</w:t>
      </w:r>
      <w:r w:rsidRPr="00C76BDB">
        <w:rPr>
          <w:rFonts w:ascii="TH Sarabun New" w:eastAsiaTheme="majorEastAsia" w:hAnsi="TH Sarabun New" w:cs="TH Sarabun New"/>
          <w:color w:val="FF0000"/>
          <w:sz w:val="32"/>
          <w:szCs w:val="32"/>
          <w:cs/>
          <w:lang w:val="en-US"/>
        </w:rPr>
        <w:t>.</w:t>
      </w:r>
      <w:r w:rsidRPr="00C76BDB">
        <w:rPr>
          <w:rFonts w:ascii="TH Sarabun New" w:eastAsiaTheme="majorEastAsia" w:hAnsi="TH Sarabun New" w:cs="TH Sarabun New"/>
          <w:color w:val="FF0000"/>
          <w:sz w:val="32"/>
          <w:szCs w:val="32"/>
          <w:lang w:val="en-US"/>
        </w:rPr>
        <w:t>5</w:t>
      </w:r>
      <w:r w:rsidRPr="00C76BDB">
        <w:rPr>
          <w:rFonts w:ascii="TH Sarabun New" w:eastAsiaTheme="majorEastAsia" w:hAnsi="TH Sarabun New" w:cs="TH Sarabun New"/>
          <w:color w:val="FF0000"/>
          <w:sz w:val="32"/>
          <w:szCs w:val="32"/>
          <w:cs/>
          <w:lang w:val="en-US"/>
        </w:rPr>
        <w:t xml:space="preserve">% </w:t>
      </w:r>
      <w:r w:rsidRPr="00C76BD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  <w:lang w:val="en-US"/>
        </w:rPr>
        <w:t xml:space="preserve">ของ </w:t>
      </w:r>
      <w:r w:rsidRPr="00C76BDB">
        <w:rPr>
          <w:rFonts w:ascii="TH Sarabun New" w:eastAsia="Calibri" w:hAnsi="TH Sarabun New" w:cs="TH Sarabun New"/>
          <w:color w:val="FF0000"/>
          <w:sz w:val="32"/>
          <w:szCs w:val="32"/>
          <w:lang w:val="en-US"/>
        </w:rPr>
        <w:t>4,800</w:t>
      </w:r>
      <w:r w:rsidRPr="00C76BDB">
        <w:rPr>
          <w:rFonts w:ascii="TH Sarabun New" w:eastAsia="Calibri" w:hAnsi="TH Sarabun New" w:cs="TH Sarabun New"/>
          <w:color w:val="FF0000"/>
          <w:sz w:val="32"/>
          <w:szCs w:val="32"/>
          <w:cs/>
        </w:rPr>
        <w:t xml:space="preserve"> </w:t>
      </w:r>
      <w:r w:rsidRPr="00C76BDB">
        <w:rPr>
          <w:rFonts w:ascii="TH Sarabun New" w:eastAsia="Calibri" w:hAnsi="TH Sarabun New" w:cs="TH Sarabun New"/>
          <w:color w:val="FF0000"/>
          <w:sz w:val="32"/>
          <w:szCs w:val="32"/>
          <w:cs/>
          <w:lang w:val="en-US"/>
        </w:rPr>
        <w:t>เ</w:t>
      </w:r>
      <w:r w:rsidRPr="00C76BDB">
        <w:rPr>
          <w:rFonts w:ascii="TH Sarabun New" w:eastAsia="Calibri" w:hAnsi="TH Sarabun New" w:cs="TH Sarabun New" w:hint="cs"/>
          <w:color w:val="FF0000"/>
          <w:sz w:val="32"/>
          <w:szCs w:val="32"/>
          <w:cs/>
          <w:lang w:val="en-US"/>
        </w:rPr>
        <w:t>ซด</w:t>
      </w:r>
    </w:p>
    <w:p w14:paraId="0800003A" w14:textId="2F5BC04D" w:rsidR="0009033B" w:rsidRPr="00C76BDB" w:rsidRDefault="00C76BDB" w:rsidP="00C76BDB">
      <w:pPr>
        <w:tabs>
          <w:tab w:val="left" w:pos="360"/>
        </w:tabs>
        <w:spacing w:after="0" w:line="240" w:lineRule="auto"/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</w:pPr>
      <w:r w:rsidRPr="00C76BD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ab/>
      </w:r>
      <w:r w:rsidRPr="00C76BD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Pr="00C76BD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ค่าภาษีที่เสียเพิ่มเท่ากับ</w:t>
      </w:r>
      <w:r w:rsidRPr="00C76BD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 xml:space="preserve"> </w:t>
      </w:r>
      <w:r w:rsidR="00B6400A" w:rsidRPr="00C76BDB">
        <w:rPr>
          <w:rFonts w:ascii="TH Sarabun New" w:hAnsi="TH Sarabun New" w:cs="TH Sarabun New"/>
          <w:color w:val="FF0000"/>
          <w:position w:val="-30"/>
          <w:sz w:val="32"/>
          <w:szCs w:val="32"/>
          <w:lang w:val="en-US"/>
        </w:rPr>
        <w:object w:dxaOrig="1340" w:dyaOrig="820" w14:anchorId="7C206055">
          <v:shape id="_x0000_i1026" type="#_x0000_t75" style="width:66.75pt;height:40.5pt" o:ole="">
            <v:imagedata r:id="rId11" o:title=""/>
          </v:shape>
          <o:OLEObject Type="Embed" ProgID="Equation.DSMT4" ShapeID="_x0000_i1026" DrawAspect="Content" ObjectID="_1778125169" r:id="rId12"/>
        </w:object>
      </w:r>
      <w:r w:rsidRPr="00C76BD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= </w:t>
      </w:r>
      <w:r w:rsidRPr="00C76BD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120 </w:t>
      </w:r>
      <w:r w:rsidRPr="00C76BDB">
        <w:rPr>
          <w:rFonts w:ascii="TH Sarabun New" w:eastAsiaTheme="majorEastAsia" w:hAnsi="TH Sarabun New" w:cs="TH Sarabun New"/>
          <w:color w:val="FF0000"/>
          <w:sz w:val="32"/>
          <w:szCs w:val="32"/>
          <w:cs/>
        </w:rPr>
        <w:t>เ</w:t>
      </w:r>
      <w:r w:rsidRPr="00C76BDB">
        <w:rPr>
          <w:rFonts w:ascii="TH Sarabun New" w:eastAsiaTheme="majorEastAsia" w:hAnsi="TH Sarabun New" w:cs="TH Sarabun New" w:hint="cs"/>
          <w:color w:val="FF0000"/>
          <w:sz w:val="32"/>
          <w:szCs w:val="32"/>
          <w:cs/>
        </w:rPr>
        <w:t>ซด</w:t>
      </w:r>
    </w:p>
    <w:p w14:paraId="17FA2E28" w14:textId="77777777" w:rsidR="00E94521" w:rsidRDefault="00E94521" w:rsidP="00315FCC">
      <w:pPr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</w:pPr>
    </w:p>
    <w:p w14:paraId="11B61A3F" w14:textId="66243762" w:rsidR="00E94521" w:rsidRDefault="00E94521" w:rsidP="00315FCC">
      <w:pPr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</w:pPr>
    </w:p>
    <w:sectPr w:rsidR="00E94521" w:rsidSect="009F01AC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440" w:bottom="1080" w:left="1440" w:header="706" w:footer="70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8DE2DEE" w14:textId="77777777" w:rsidR="00687339" w:rsidRDefault="00687339" w:rsidP="00605342">
      <w:pPr>
        <w:spacing w:after="0" w:line="240" w:lineRule="auto"/>
      </w:pPr>
      <w:r>
        <w:separator/>
      </w:r>
    </w:p>
  </w:endnote>
  <w:endnote w:type="continuationSeparator" w:id="0">
    <w:p w14:paraId="351969BF" w14:textId="77777777" w:rsidR="00687339" w:rsidRDefault="00687339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1BBCC1" w14:textId="77777777" w:rsidR="00F97CB4" w:rsidRDefault="00F97CB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4C94AE6F" w:rsidR="00D97C5D" w:rsidRPr="00323E6B" w:rsidRDefault="00D97C5D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C47CAB" w14:textId="77777777" w:rsidR="00F97CB4" w:rsidRDefault="00F97CB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7B0C71" w14:textId="77777777" w:rsidR="00687339" w:rsidRDefault="00687339" w:rsidP="00605342">
      <w:pPr>
        <w:spacing w:after="0" w:line="240" w:lineRule="auto"/>
      </w:pPr>
      <w:r>
        <w:separator/>
      </w:r>
    </w:p>
  </w:footnote>
  <w:footnote w:type="continuationSeparator" w:id="0">
    <w:p w14:paraId="630CA8D0" w14:textId="77777777" w:rsidR="00687339" w:rsidRDefault="00687339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E99890" w14:textId="77777777" w:rsidR="00F97CB4" w:rsidRDefault="00F97CB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64B70EA2" w:rsidR="00D97C5D" w:rsidRDefault="00F97CB4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5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drawing>
        <wp:anchor distT="0" distB="0" distL="114300" distR="114300" simplePos="0" relativeHeight="251659264" behindDoc="1" locked="0" layoutInCell="0" allowOverlap="1" wp14:anchorId="5DB943A7" wp14:editId="74DB837C">
          <wp:simplePos x="0" y="0"/>
          <wp:positionH relativeFrom="margin">
            <wp:posOffset>-923925</wp:posOffset>
          </wp:positionH>
          <wp:positionV relativeFrom="margin">
            <wp:posOffset>-904240</wp:posOffset>
          </wp:positionV>
          <wp:extent cx="7597495" cy="10677525"/>
          <wp:effectExtent l="0" t="0" r="3810" b="0"/>
          <wp:wrapNone/>
          <wp:docPr id="2" name="Picture 2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5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D960AA8" w14:textId="77777777" w:rsidR="00F97CB4" w:rsidRDefault="00F97CB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5D7158"/>
    <w:multiLevelType w:val="hybridMultilevel"/>
    <w:tmpl w:val="E56A98FA"/>
    <w:lvl w:ilvl="0" w:tplc="69123168">
      <w:start w:val="3"/>
      <w:numFmt w:val="bullet"/>
      <w:lvlText w:val="-"/>
      <w:lvlJc w:val="left"/>
      <w:pPr>
        <w:ind w:left="990" w:hanging="360"/>
      </w:pPr>
      <w:rPr>
        <w:rFonts w:ascii="TH Sarabun New" w:eastAsia="Times New Roman" w:hAnsi="TH Sarabun New" w:cs="TH Sarabun New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" w15:restartNumberingAfterBreak="0">
    <w:nsid w:val="09E95346"/>
    <w:multiLevelType w:val="hybridMultilevel"/>
    <w:tmpl w:val="53EAC85E"/>
    <w:lvl w:ilvl="0" w:tplc="8EF6DC98">
      <w:start w:val="1"/>
      <w:numFmt w:val="decimal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2" w15:restartNumberingAfterBreak="0">
    <w:nsid w:val="11A812BE"/>
    <w:multiLevelType w:val="hybridMultilevel"/>
    <w:tmpl w:val="82C2CF0C"/>
    <w:lvl w:ilvl="0" w:tplc="0D64074E">
      <w:start w:val="5"/>
      <w:numFmt w:val="bullet"/>
      <w:lvlText w:val="-"/>
      <w:lvlJc w:val="left"/>
      <w:pPr>
        <w:ind w:left="990" w:hanging="360"/>
      </w:pPr>
      <w:rPr>
        <w:rFonts w:ascii="TH Sarabun New" w:eastAsia="Times New Roman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3" w15:restartNumberingAfterBreak="0">
    <w:nsid w:val="1E8C10A8"/>
    <w:multiLevelType w:val="hybridMultilevel"/>
    <w:tmpl w:val="4754EA88"/>
    <w:lvl w:ilvl="0" w:tplc="52760C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21C4CBB"/>
    <w:multiLevelType w:val="hybridMultilevel"/>
    <w:tmpl w:val="F7C02B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032E33"/>
    <w:multiLevelType w:val="hybridMultilevel"/>
    <w:tmpl w:val="AC5AA4D4"/>
    <w:lvl w:ilvl="0" w:tplc="719A9F02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</w:lvl>
    <w:lvl w:ilvl="3" w:tplc="0409000F" w:tentative="1">
      <w:start w:val="1"/>
      <w:numFmt w:val="decimal"/>
      <w:lvlText w:val="%4."/>
      <w:lvlJc w:val="left"/>
      <w:pPr>
        <w:ind w:left="3585" w:hanging="360"/>
      </w:p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</w:lvl>
    <w:lvl w:ilvl="6" w:tplc="0409000F" w:tentative="1">
      <w:start w:val="1"/>
      <w:numFmt w:val="decimal"/>
      <w:lvlText w:val="%7."/>
      <w:lvlJc w:val="left"/>
      <w:pPr>
        <w:ind w:left="5745" w:hanging="360"/>
      </w:p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6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505FEF"/>
    <w:multiLevelType w:val="hybridMultilevel"/>
    <w:tmpl w:val="D3725E64"/>
    <w:lvl w:ilvl="0" w:tplc="CD40BCB4">
      <w:start w:val="1"/>
      <w:numFmt w:val="bullet"/>
      <w:lvlText w:val="-"/>
      <w:lvlJc w:val="left"/>
      <w:pPr>
        <w:ind w:left="1080" w:hanging="360"/>
      </w:pPr>
      <w:rPr>
        <w:rFonts w:ascii="TH Sarabun New" w:eastAsiaTheme="minorHAns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C42E69"/>
    <w:multiLevelType w:val="hybridMultilevel"/>
    <w:tmpl w:val="E154DF88"/>
    <w:lvl w:ilvl="0" w:tplc="6C86E558">
      <w:start w:val="7"/>
      <w:numFmt w:val="bullet"/>
      <w:lvlText w:val="-"/>
      <w:lvlJc w:val="left"/>
      <w:pPr>
        <w:ind w:left="135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0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48259D5"/>
    <w:multiLevelType w:val="hybridMultilevel"/>
    <w:tmpl w:val="546C2720"/>
    <w:lvl w:ilvl="0" w:tplc="D8A49AE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5A40C19"/>
    <w:multiLevelType w:val="hybridMultilevel"/>
    <w:tmpl w:val="392EFF4C"/>
    <w:lvl w:ilvl="0" w:tplc="8A0EBFB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28810AF"/>
    <w:multiLevelType w:val="hybridMultilevel"/>
    <w:tmpl w:val="B3BCEBE6"/>
    <w:lvl w:ilvl="0" w:tplc="D8D02A1A">
      <w:start w:val="1"/>
      <w:numFmt w:val="bullet"/>
      <w:lvlText w:val="-"/>
      <w:lvlJc w:val="left"/>
      <w:pPr>
        <w:ind w:left="99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8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79F20FB4"/>
    <w:multiLevelType w:val="hybridMultilevel"/>
    <w:tmpl w:val="B73AA90E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6"/>
  </w:num>
  <w:num w:numId="2">
    <w:abstractNumId w:val="18"/>
  </w:num>
  <w:num w:numId="3">
    <w:abstractNumId w:val="13"/>
  </w:num>
  <w:num w:numId="4">
    <w:abstractNumId w:val="19"/>
  </w:num>
  <w:num w:numId="5">
    <w:abstractNumId w:val="12"/>
  </w:num>
  <w:num w:numId="6">
    <w:abstractNumId w:val="15"/>
  </w:num>
  <w:num w:numId="7">
    <w:abstractNumId w:val="8"/>
  </w:num>
  <w:num w:numId="8">
    <w:abstractNumId w:val="6"/>
  </w:num>
  <w:num w:numId="9">
    <w:abstractNumId w:val="10"/>
  </w:num>
  <w:num w:numId="10">
    <w:abstractNumId w:val="20"/>
  </w:num>
  <w:num w:numId="11">
    <w:abstractNumId w:val="5"/>
  </w:num>
  <w:num w:numId="12">
    <w:abstractNumId w:val="3"/>
  </w:num>
  <w:num w:numId="13">
    <w:abstractNumId w:val="7"/>
  </w:num>
  <w:num w:numId="14">
    <w:abstractNumId w:val="14"/>
  </w:num>
  <w:num w:numId="15">
    <w:abstractNumId w:val="0"/>
  </w:num>
  <w:num w:numId="16">
    <w:abstractNumId w:val="11"/>
  </w:num>
  <w:num w:numId="17">
    <w:abstractNumId w:val="1"/>
  </w:num>
  <w:num w:numId="18">
    <w:abstractNumId w:val="2"/>
  </w:num>
  <w:num w:numId="19">
    <w:abstractNumId w:val="4"/>
  </w:num>
  <w:num w:numId="20">
    <w:abstractNumId w:val="9"/>
  </w:num>
  <w:num w:numId="21">
    <w:abstractNumId w:val="1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63FE"/>
    <w:rsid w:val="00007066"/>
    <w:rsid w:val="00010EF0"/>
    <w:rsid w:val="00011234"/>
    <w:rsid w:val="000129F3"/>
    <w:rsid w:val="00012C50"/>
    <w:rsid w:val="00013734"/>
    <w:rsid w:val="00022BF2"/>
    <w:rsid w:val="00022EB8"/>
    <w:rsid w:val="0002439D"/>
    <w:rsid w:val="0002570D"/>
    <w:rsid w:val="0002619B"/>
    <w:rsid w:val="00030260"/>
    <w:rsid w:val="00031AF7"/>
    <w:rsid w:val="00032226"/>
    <w:rsid w:val="0003635B"/>
    <w:rsid w:val="000366F8"/>
    <w:rsid w:val="00040755"/>
    <w:rsid w:val="0004172C"/>
    <w:rsid w:val="00041BAD"/>
    <w:rsid w:val="00041E15"/>
    <w:rsid w:val="000431CC"/>
    <w:rsid w:val="00044311"/>
    <w:rsid w:val="00045A3E"/>
    <w:rsid w:val="0004616D"/>
    <w:rsid w:val="00047ED5"/>
    <w:rsid w:val="000504C1"/>
    <w:rsid w:val="000538F5"/>
    <w:rsid w:val="00053D66"/>
    <w:rsid w:val="000549CF"/>
    <w:rsid w:val="0005554D"/>
    <w:rsid w:val="00055C88"/>
    <w:rsid w:val="000563CD"/>
    <w:rsid w:val="000615D6"/>
    <w:rsid w:val="00062242"/>
    <w:rsid w:val="00066EA3"/>
    <w:rsid w:val="000675E5"/>
    <w:rsid w:val="00067B11"/>
    <w:rsid w:val="00070241"/>
    <w:rsid w:val="00072510"/>
    <w:rsid w:val="00075E14"/>
    <w:rsid w:val="000763F5"/>
    <w:rsid w:val="00080932"/>
    <w:rsid w:val="00080D7F"/>
    <w:rsid w:val="00081C49"/>
    <w:rsid w:val="00082EFB"/>
    <w:rsid w:val="00084079"/>
    <w:rsid w:val="00087C19"/>
    <w:rsid w:val="00087FAF"/>
    <w:rsid w:val="0009033B"/>
    <w:rsid w:val="00091122"/>
    <w:rsid w:val="0009251A"/>
    <w:rsid w:val="0009274B"/>
    <w:rsid w:val="00093459"/>
    <w:rsid w:val="000940A3"/>
    <w:rsid w:val="00094D2A"/>
    <w:rsid w:val="0009501F"/>
    <w:rsid w:val="000950F7"/>
    <w:rsid w:val="0009545F"/>
    <w:rsid w:val="00095867"/>
    <w:rsid w:val="000974F9"/>
    <w:rsid w:val="000A29EB"/>
    <w:rsid w:val="000A2EB5"/>
    <w:rsid w:val="000C2206"/>
    <w:rsid w:val="000C384A"/>
    <w:rsid w:val="000C4C04"/>
    <w:rsid w:val="000C7ABD"/>
    <w:rsid w:val="000C7FBE"/>
    <w:rsid w:val="000D41CC"/>
    <w:rsid w:val="000D5770"/>
    <w:rsid w:val="000E1BE4"/>
    <w:rsid w:val="000E41BD"/>
    <w:rsid w:val="000E6EE9"/>
    <w:rsid w:val="000F154E"/>
    <w:rsid w:val="000F33B9"/>
    <w:rsid w:val="000F3AD5"/>
    <w:rsid w:val="000F50A0"/>
    <w:rsid w:val="000F7EF3"/>
    <w:rsid w:val="001005EF"/>
    <w:rsid w:val="001049D6"/>
    <w:rsid w:val="00105D83"/>
    <w:rsid w:val="0011379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2EAA"/>
    <w:rsid w:val="0014142D"/>
    <w:rsid w:val="0014214D"/>
    <w:rsid w:val="001432D1"/>
    <w:rsid w:val="00146750"/>
    <w:rsid w:val="001470D2"/>
    <w:rsid w:val="00150088"/>
    <w:rsid w:val="00151BD8"/>
    <w:rsid w:val="00153D41"/>
    <w:rsid w:val="00161085"/>
    <w:rsid w:val="00164B0F"/>
    <w:rsid w:val="00164EB0"/>
    <w:rsid w:val="0016592F"/>
    <w:rsid w:val="00167278"/>
    <w:rsid w:val="0017126A"/>
    <w:rsid w:val="001751A0"/>
    <w:rsid w:val="0017528A"/>
    <w:rsid w:val="001757E5"/>
    <w:rsid w:val="00175D9B"/>
    <w:rsid w:val="001762D5"/>
    <w:rsid w:val="00176789"/>
    <w:rsid w:val="00182E97"/>
    <w:rsid w:val="001848A2"/>
    <w:rsid w:val="00185CCF"/>
    <w:rsid w:val="00186BAE"/>
    <w:rsid w:val="001925FC"/>
    <w:rsid w:val="00195A40"/>
    <w:rsid w:val="00196125"/>
    <w:rsid w:val="001966B7"/>
    <w:rsid w:val="001B1C6F"/>
    <w:rsid w:val="001B3717"/>
    <w:rsid w:val="001B373C"/>
    <w:rsid w:val="001B5FC9"/>
    <w:rsid w:val="001C054E"/>
    <w:rsid w:val="001C05B9"/>
    <w:rsid w:val="001C2620"/>
    <w:rsid w:val="001C378F"/>
    <w:rsid w:val="001C4E22"/>
    <w:rsid w:val="001C4F6C"/>
    <w:rsid w:val="001C6B35"/>
    <w:rsid w:val="001D00FC"/>
    <w:rsid w:val="001D148D"/>
    <w:rsid w:val="001D4967"/>
    <w:rsid w:val="001D4EBE"/>
    <w:rsid w:val="001D77F6"/>
    <w:rsid w:val="001E0CD3"/>
    <w:rsid w:val="001E2428"/>
    <w:rsid w:val="001E3129"/>
    <w:rsid w:val="001E3455"/>
    <w:rsid w:val="001E3788"/>
    <w:rsid w:val="001E3D89"/>
    <w:rsid w:val="001E7154"/>
    <w:rsid w:val="001F17A3"/>
    <w:rsid w:val="001F4336"/>
    <w:rsid w:val="001F4A19"/>
    <w:rsid w:val="001F718D"/>
    <w:rsid w:val="00201584"/>
    <w:rsid w:val="00201D36"/>
    <w:rsid w:val="00202C5E"/>
    <w:rsid w:val="00207788"/>
    <w:rsid w:val="002118C6"/>
    <w:rsid w:val="00214D88"/>
    <w:rsid w:val="00215ED6"/>
    <w:rsid w:val="00217B1C"/>
    <w:rsid w:val="00220A4B"/>
    <w:rsid w:val="0022373F"/>
    <w:rsid w:val="00223A14"/>
    <w:rsid w:val="0022640D"/>
    <w:rsid w:val="00227380"/>
    <w:rsid w:val="0023236B"/>
    <w:rsid w:val="00234357"/>
    <w:rsid w:val="002356FB"/>
    <w:rsid w:val="00236772"/>
    <w:rsid w:val="002406E8"/>
    <w:rsid w:val="002475D0"/>
    <w:rsid w:val="00247DFD"/>
    <w:rsid w:val="002500A7"/>
    <w:rsid w:val="00251368"/>
    <w:rsid w:val="00251DFD"/>
    <w:rsid w:val="00252E01"/>
    <w:rsid w:val="00253AF3"/>
    <w:rsid w:val="00254CEA"/>
    <w:rsid w:val="002578B2"/>
    <w:rsid w:val="00261C6C"/>
    <w:rsid w:val="00263250"/>
    <w:rsid w:val="00263949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70A1"/>
    <w:rsid w:val="00281048"/>
    <w:rsid w:val="002814ED"/>
    <w:rsid w:val="002823D7"/>
    <w:rsid w:val="002827D4"/>
    <w:rsid w:val="00285D9C"/>
    <w:rsid w:val="00285EC8"/>
    <w:rsid w:val="00286071"/>
    <w:rsid w:val="00291588"/>
    <w:rsid w:val="0029199C"/>
    <w:rsid w:val="002945AA"/>
    <w:rsid w:val="0029529B"/>
    <w:rsid w:val="002A19B0"/>
    <w:rsid w:val="002A3B84"/>
    <w:rsid w:val="002A3F00"/>
    <w:rsid w:val="002A427E"/>
    <w:rsid w:val="002A5BC4"/>
    <w:rsid w:val="002A6B36"/>
    <w:rsid w:val="002A749A"/>
    <w:rsid w:val="002B5B49"/>
    <w:rsid w:val="002C16BE"/>
    <w:rsid w:val="002C2A83"/>
    <w:rsid w:val="002C6AA0"/>
    <w:rsid w:val="002C70B1"/>
    <w:rsid w:val="002C7195"/>
    <w:rsid w:val="002D0956"/>
    <w:rsid w:val="002D380F"/>
    <w:rsid w:val="002D3B37"/>
    <w:rsid w:val="002D56D2"/>
    <w:rsid w:val="002D5D8D"/>
    <w:rsid w:val="002D5FD6"/>
    <w:rsid w:val="002D6EFC"/>
    <w:rsid w:val="002E3FE9"/>
    <w:rsid w:val="002F0E2F"/>
    <w:rsid w:val="002F36C0"/>
    <w:rsid w:val="002F4B41"/>
    <w:rsid w:val="002F75D8"/>
    <w:rsid w:val="003013C6"/>
    <w:rsid w:val="0030290F"/>
    <w:rsid w:val="00302C28"/>
    <w:rsid w:val="00304296"/>
    <w:rsid w:val="003045CA"/>
    <w:rsid w:val="00305911"/>
    <w:rsid w:val="00305E8A"/>
    <w:rsid w:val="00306FE5"/>
    <w:rsid w:val="00310304"/>
    <w:rsid w:val="00310F40"/>
    <w:rsid w:val="0031220C"/>
    <w:rsid w:val="0031308D"/>
    <w:rsid w:val="003131CD"/>
    <w:rsid w:val="0031353C"/>
    <w:rsid w:val="00314745"/>
    <w:rsid w:val="00315FCC"/>
    <w:rsid w:val="003168E3"/>
    <w:rsid w:val="00323E6B"/>
    <w:rsid w:val="00325BF8"/>
    <w:rsid w:val="0032714E"/>
    <w:rsid w:val="003306CE"/>
    <w:rsid w:val="00332CA1"/>
    <w:rsid w:val="00334F36"/>
    <w:rsid w:val="00336ED9"/>
    <w:rsid w:val="003408B3"/>
    <w:rsid w:val="00341FDC"/>
    <w:rsid w:val="0034220C"/>
    <w:rsid w:val="00342795"/>
    <w:rsid w:val="00357D0F"/>
    <w:rsid w:val="00357D18"/>
    <w:rsid w:val="00357D96"/>
    <w:rsid w:val="003622DC"/>
    <w:rsid w:val="0036243C"/>
    <w:rsid w:val="0036355E"/>
    <w:rsid w:val="00370B2C"/>
    <w:rsid w:val="003729DE"/>
    <w:rsid w:val="003729EE"/>
    <w:rsid w:val="00374846"/>
    <w:rsid w:val="00375617"/>
    <w:rsid w:val="003762C2"/>
    <w:rsid w:val="00377465"/>
    <w:rsid w:val="00377941"/>
    <w:rsid w:val="003802B3"/>
    <w:rsid w:val="0038773F"/>
    <w:rsid w:val="0039555F"/>
    <w:rsid w:val="00395A21"/>
    <w:rsid w:val="00395DEC"/>
    <w:rsid w:val="003967D3"/>
    <w:rsid w:val="003A0A55"/>
    <w:rsid w:val="003A34AE"/>
    <w:rsid w:val="003A3C23"/>
    <w:rsid w:val="003A6220"/>
    <w:rsid w:val="003A6369"/>
    <w:rsid w:val="003A65E0"/>
    <w:rsid w:val="003A6B63"/>
    <w:rsid w:val="003B02C7"/>
    <w:rsid w:val="003B0E8E"/>
    <w:rsid w:val="003B1151"/>
    <w:rsid w:val="003B24F3"/>
    <w:rsid w:val="003B402D"/>
    <w:rsid w:val="003B6898"/>
    <w:rsid w:val="003B759E"/>
    <w:rsid w:val="003C0875"/>
    <w:rsid w:val="003C1181"/>
    <w:rsid w:val="003C1B62"/>
    <w:rsid w:val="003C2CB8"/>
    <w:rsid w:val="003C4A00"/>
    <w:rsid w:val="003C4E82"/>
    <w:rsid w:val="003C5FDF"/>
    <w:rsid w:val="003D1396"/>
    <w:rsid w:val="003D600C"/>
    <w:rsid w:val="003E0D52"/>
    <w:rsid w:val="003E2858"/>
    <w:rsid w:val="003E2EE0"/>
    <w:rsid w:val="003E3D9A"/>
    <w:rsid w:val="003E562C"/>
    <w:rsid w:val="003E675C"/>
    <w:rsid w:val="003E6F80"/>
    <w:rsid w:val="003F0CA9"/>
    <w:rsid w:val="003F1031"/>
    <w:rsid w:val="003F4DA1"/>
    <w:rsid w:val="003F5EAC"/>
    <w:rsid w:val="00401D76"/>
    <w:rsid w:val="004020BF"/>
    <w:rsid w:val="0040337F"/>
    <w:rsid w:val="004053C7"/>
    <w:rsid w:val="004068E3"/>
    <w:rsid w:val="00413967"/>
    <w:rsid w:val="004155F7"/>
    <w:rsid w:val="00421E73"/>
    <w:rsid w:val="0042356E"/>
    <w:rsid w:val="00424287"/>
    <w:rsid w:val="00425F0D"/>
    <w:rsid w:val="00427428"/>
    <w:rsid w:val="00431152"/>
    <w:rsid w:val="00433E6F"/>
    <w:rsid w:val="00435549"/>
    <w:rsid w:val="004376B4"/>
    <w:rsid w:val="004417DE"/>
    <w:rsid w:val="004429F3"/>
    <w:rsid w:val="00443EFD"/>
    <w:rsid w:val="004455F8"/>
    <w:rsid w:val="00447B0E"/>
    <w:rsid w:val="004522D2"/>
    <w:rsid w:val="004532CF"/>
    <w:rsid w:val="00454E04"/>
    <w:rsid w:val="00455F31"/>
    <w:rsid w:val="0046038B"/>
    <w:rsid w:val="00461995"/>
    <w:rsid w:val="004672A9"/>
    <w:rsid w:val="00467E4E"/>
    <w:rsid w:val="004741E8"/>
    <w:rsid w:val="004745A3"/>
    <w:rsid w:val="00474A57"/>
    <w:rsid w:val="00475D00"/>
    <w:rsid w:val="00475DB5"/>
    <w:rsid w:val="004760AD"/>
    <w:rsid w:val="004830C8"/>
    <w:rsid w:val="00483A44"/>
    <w:rsid w:val="004850C9"/>
    <w:rsid w:val="00490F78"/>
    <w:rsid w:val="004911F4"/>
    <w:rsid w:val="00492651"/>
    <w:rsid w:val="004927F0"/>
    <w:rsid w:val="00494035"/>
    <w:rsid w:val="00497B08"/>
    <w:rsid w:val="004A4DC7"/>
    <w:rsid w:val="004A5A35"/>
    <w:rsid w:val="004A5EB1"/>
    <w:rsid w:val="004A7B54"/>
    <w:rsid w:val="004B43A0"/>
    <w:rsid w:val="004B4ADB"/>
    <w:rsid w:val="004B4C93"/>
    <w:rsid w:val="004B54BB"/>
    <w:rsid w:val="004B62D0"/>
    <w:rsid w:val="004B67E8"/>
    <w:rsid w:val="004C1DF3"/>
    <w:rsid w:val="004D3827"/>
    <w:rsid w:val="004D73CE"/>
    <w:rsid w:val="004D755E"/>
    <w:rsid w:val="004E31DB"/>
    <w:rsid w:val="004E3633"/>
    <w:rsid w:val="004E6FAF"/>
    <w:rsid w:val="004F0080"/>
    <w:rsid w:val="004F1D3C"/>
    <w:rsid w:val="004F3268"/>
    <w:rsid w:val="004F587A"/>
    <w:rsid w:val="004F62DC"/>
    <w:rsid w:val="004F650D"/>
    <w:rsid w:val="004F7A2A"/>
    <w:rsid w:val="00502A47"/>
    <w:rsid w:val="0050301A"/>
    <w:rsid w:val="00504F2F"/>
    <w:rsid w:val="00507059"/>
    <w:rsid w:val="00507558"/>
    <w:rsid w:val="00507DDA"/>
    <w:rsid w:val="005122CA"/>
    <w:rsid w:val="005135E4"/>
    <w:rsid w:val="0051532B"/>
    <w:rsid w:val="005153C7"/>
    <w:rsid w:val="00516E45"/>
    <w:rsid w:val="00521268"/>
    <w:rsid w:val="00523CD7"/>
    <w:rsid w:val="005262EC"/>
    <w:rsid w:val="0052654F"/>
    <w:rsid w:val="005269FE"/>
    <w:rsid w:val="00532D46"/>
    <w:rsid w:val="00537CA6"/>
    <w:rsid w:val="0054346A"/>
    <w:rsid w:val="00544C3F"/>
    <w:rsid w:val="0054780E"/>
    <w:rsid w:val="00547C81"/>
    <w:rsid w:val="00550EFE"/>
    <w:rsid w:val="00551090"/>
    <w:rsid w:val="005513E0"/>
    <w:rsid w:val="00553BA7"/>
    <w:rsid w:val="005561BB"/>
    <w:rsid w:val="005577D3"/>
    <w:rsid w:val="00570019"/>
    <w:rsid w:val="0057043C"/>
    <w:rsid w:val="00575D24"/>
    <w:rsid w:val="005773FB"/>
    <w:rsid w:val="005776F6"/>
    <w:rsid w:val="005811BB"/>
    <w:rsid w:val="005878A0"/>
    <w:rsid w:val="00594BE7"/>
    <w:rsid w:val="0059537B"/>
    <w:rsid w:val="00595D9C"/>
    <w:rsid w:val="00596129"/>
    <w:rsid w:val="005A065E"/>
    <w:rsid w:val="005A13E3"/>
    <w:rsid w:val="005A3E8A"/>
    <w:rsid w:val="005A68C1"/>
    <w:rsid w:val="005A7072"/>
    <w:rsid w:val="005B010C"/>
    <w:rsid w:val="005B0300"/>
    <w:rsid w:val="005B1927"/>
    <w:rsid w:val="005B1A3A"/>
    <w:rsid w:val="005B481F"/>
    <w:rsid w:val="005B4960"/>
    <w:rsid w:val="005B764D"/>
    <w:rsid w:val="005C3345"/>
    <w:rsid w:val="005C71C6"/>
    <w:rsid w:val="005C79E0"/>
    <w:rsid w:val="005D05A4"/>
    <w:rsid w:val="005D126F"/>
    <w:rsid w:val="005D2B5C"/>
    <w:rsid w:val="005D3CC4"/>
    <w:rsid w:val="005D6D02"/>
    <w:rsid w:val="005E28BA"/>
    <w:rsid w:val="005E3FC4"/>
    <w:rsid w:val="005E4BBB"/>
    <w:rsid w:val="005E7AB0"/>
    <w:rsid w:val="005F29A8"/>
    <w:rsid w:val="00600C41"/>
    <w:rsid w:val="00602ED2"/>
    <w:rsid w:val="006042C3"/>
    <w:rsid w:val="00605342"/>
    <w:rsid w:val="006067A3"/>
    <w:rsid w:val="006109E5"/>
    <w:rsid w:val="00610D64"/>
    <w:rsid w:val="00612449"/>
    <w:rsid w:val="00613D6C"/>
    <w:rsid w:val="006143AE"/>
    <w:rsid w:val="0061636F"/>
    <w:rsid w:val="00616531"/>
    <w:rsid w:val="00617030"/>
    <w:rsid w:val="00617760"/>
    <w:rsid w:val="00622E50"/>
    <w:rsid w:val="00632BF3"/>
    <w:rsid w:val="00632EBC"/>
    <w:rsid w:val="00634B98"/>
    <w:rsid w:val="00636ECB"/>
    <w:rsid w:val="006400E6"/>
    <w:rsid w:val="00640E9F"/>
    <w:rsid w:val="00641064"/>
    <w:rsid w:val="00642BB4"/>
    <w:rsid w:val="00645164"/>
    <w:rsid w:val="00647788"/>
    <w:rsid w:val="006478B0"/>
    <w:rsid w:val="00652C5F"/>
    <w:rsid w:val="0065507E"/>
    <w:rsid w:val="00655B83"/>
    <w:rsid w:val="00657C02"/>
    <w:rsid w:val="0066086D"/>
    <w:rsid w:val="006632E1"/>
    <w:rsid w:val="00663BAD"/>
    <w:rsid w:val="00665241"/>
    <w:rsid w:val="0066548A"/>
    <w:rsid w:val="00665A51"/>
    <w:rsid w:val="006719BF"/>
    <w:rsid w:val="0067479A"/>
    <w:rsid w:val="00675754"/>
    <w:rsid w:val="00675884"/>
    <w:rsid w:val="006768D7"/>
    <w:rsid w:val="00676C1E"/>
    <w:rsid w:val="006860C8"/>
    <w:rsid w:val="0068666F"/>
    <w:rsid w:val="00687339"/>
    <w:rsid w:val="00687544"/>
    <w:rsid w:val="00687667"/>
    <w:rsid w:val="00687EBC"/>
    <w:rsid w:val="00690295"/>
    <w:rsid w:val="00692141"/>
    <w:rsid w:val="00692216"/>
    <w:rsid w:val="006A4065"/>
    <w:rsid w:val="006A4217"/>
    <w:rsid w:val="006A5FDB"/>
    <w:rsid w:val="006A7E04"/>
    <w:rsid w:val="006B3808"/>
    <w:rsid w:val="006B4711"/>
    <w:rsid w:val="006C15BE"/>
    <w:rsid w:val="006C5316"/>
    <w:rsid w:val="006C6B27"/>
    <w:rsid w:val="006D15C1"/>
    <w:rsid w:val="006D7307"/>
    <w:rsid w:val="006E0802"/>
    <w:rsid w:val="006E0F63"/>
    <w:rsid w:val="006E23D3"/>
    <w:rsid w:val="006E35AB"/>
    <w:rsid w:val="006E57F7"/>
    <w:rsid w:val="006E6191"/>
    <w:rsid w:val="006E63E8"/>
    <w:rsid w:val="006E676D"/>
    <w:rsid w:val="006F0924"/>
    <w:rsid w:val="006F110C"/>
    <w:rsid w:val="006F1669"/>
    <w:rsid w:val="006F7DB4"/>
    <w:rsid w:val="00701A83"/>
    <w:rsid w:val="0070563E"/>
    <w:rsid w:val="007107DF"/>
    <w:rsid w:val="00715F88"/>
    <w:rsid w:val="007166EB"/>
    <w:rsid w:val="00722617"/>
    <w:rsid w:val="00723186"/>
    <w:rsid w:val="007250B2"/>
    <w:rsid w:val="007268B1"/>
    <w:rsid w:val="00726ACD"/>
    <w:rsid w:val="00731690"/>
    <w:rsid w:val="00733F98"/>
    <w:rsid w:val="0073551B"/>
    <w:rsid w:val="00735552"/>
    <w:rsid w:val="00735B92"/>
    <w:rsid w:val="007365E4"/>
    <w:rsid w:val="00737497"/>
    <w:rsid w:val="00737F1A"/>
    <w:rsid w:val="007403D6"/>
    <w:rsid w:val="00740C3D"/>
    <w:rsid w:val="00741950"/>
    <w:rsid w:val="00741AC1"/>
    <w:rsid w:val="00743AEA"/>
    <w:rsid w:val="00743CCB"/>
    <w:rsid w:val="007474F4"/>
    <w:rsid w:val="0075050A"/>
    <w:rsid w:val="00750F58"/>
    <w:rsid w:val="00752143"/>
    <w:rsid w:val="00752991"/>
    <w:rsid w:val="0075333E"/>
    <w:rsid w:val="00753629"/>
    <w:rsid w:val="0075514F"/>
    <w:rsid w:val="0075724D"/>
    <w:rsid w:val="00762C53"/>
    <w:rsid w:val="00766178"/>
    <w:rsid w:val="00766266"/>
    <w:rsid w:val="00770533"/>
    <w:rsid w:val="00771440"/>
    <w:rsid w:val="00772066"/>
    <w:rsid w:val="0077618D"/>
    <w:rsid w:val="00780798"/>
    <w:rsid w:val="00780C72"/>
    <w:rsid w:val="00781897"/>
    <w:rsid w:val="00782C09"/>
    <w:rsid w:val="00785EB5"/>
    <w:rsid w:val="00790510"/>
    <w:rsid w:val="0079342C"/>
    <w:rsid w:val="00793D9D"/>
    <w:rsid w:val="00794176"/>
    <w:rsid w:val="00797016"/>
    <w:rsid w:val="007A1AFA"/>
    <w:rsid w:val="007A34F5"/>
    <w:rsid w:val="007A386C"/>
    <w:rsid w:val="007A4272"/>
    <w:rsid w:val="007A4E0F"/>
    <w:rsid w:val="007A53D6"/>
    <w:rsid w:val="007A5468"/>
    <w:rsid w:val="007A6D74"/>
    <w:rsid w:val="007B036D"/>
    <w:rsid w:val="007B086F"/>
    <w:rsid w:val="007B1A17"/>
    <w:rsid w:val="007B2D20"/>
    <w:rsid w:val="007B40BB"/>
    <w:rsid w:val="007B61CC"/>
    <w:rsid w:val="007B7724"/>
    <w:rsid w:val="007C0B7F"/>
    <w:rsid w:val="007C2B0D"/>
    <w:rsid w:val="007C5086"/>
    <w:rsid w:val="007C6766"/>
    <w:rsid w:val="007E083F"/>
    <w:rsid w:val="007E1280"/>
    <w:rsid w:val="007E2466"/>
    <w:rsid w:val="007E3CFD"/>
    <w:rsid w:val="007E4339"/>
    <w:rsid w:val="007E471B"/>
    <w:rsid w:val="007F1BF0"/>
    <w:rsid w:val="007F24F3"/>
    <w:rsid w:val="007F3554"/>
    <w:rsid w:val="007F4B6C"/>
    <w:rsid w:val="00803C90"/>
    <w:rsid w:val="0080451C"/>
    <w:rsid w:val="00806080"/>
    <w:rsid w:val="008078B1"/>
    <w:rsid w:val="00807A37"/>
    <w:rsid w:val="008133B9"/>
    <w:rsid w:val="0081543C"/>
    <w:rsid w:val="00815FD2"/>
    <w:rsid w:val="00817034"/>
    <w:rsid w:val="00817227"/>
    <w:rsid w:val="008176D6"/>
    <w:rsid w:val="008205A9"/>
    <w:rsid w:val="008228EF"/>
    <w:rsid w:val="008246CE"/>
    <w:rsid w:val="00826374"/>
    <w:rsid w:val="00837E07"/>
    <w:rsid w:val="00843111"/>
    <w:rsid w:val="00843D00"/>
    <w:rsid w:val="00844246"/>
    <w:rsid w:val="00844AF5"/>
    <w:rsid w:val="00844FBB"/>
    <w:rsid w:val="00845CB7"/>
    <w:rsid w:val="0085081C"/>
    <w:rsid w:val="0086374B"/>
    <w:rsid w:val="00863A90"/>
    <w:rsid w:val="00864C08"/>
    <w:rsid w:val="0086789C"/>
    <w:rsid w:val="00870915"/>
    <w:rsid w:val="008716DF"/>
    <w:rsid w:val="00871EAD"/>
    <w:rsid w:val="008720CA"/>
    <w:rsid w:val="00873CF7"/>
    <w:rsid w:val="00873E2B"/>
    <w:rsid w:val="00876C27"/>
    <w:rsid w:val="00880486"/>
    <w:rsid w:val="0088083E"/>
    <w:rsid w:val="00883989"/>
    <w:rsid w:val="00884839"/>
    <w:rsid w:val="00885BF1"/>
    <w:rsid w:val="00885EE9"/>
    <w:rsid w:val="00887571"/>
    <w:rsid w:val="00890BF1"/>
    <w:rsid w:val="008916AF"/>
    <w:rsid w:val="0089560A"/>
    <w:rsid w:val="00896CF1"/>
    <w:rsid w:val="008A1828"/>
    <w:rsid w:val="008B1AC5"/>
    <w:rsid w:val="008B1F63"/>
    <w:rsid w:val="008B32E9"/>
    <w:rsid w:val="008B598A"/>
    <w:rsid w:val="008B69B2"/>
    <w:rsid w:val="008C1603"/>
    <w:rsid w:val="008C3EF9"/>
    <w:rsid w:val="008C5C56"/>
    <w:rsid w:val="008C5D77"/>
    <w:rsid w:val="008D6DE5"/>
    <w:rsid w:val="008D7386"/>
    <w:rsid w:val="008D7CE1"/>
    <w:rsid w:val="008E0E47"/>
    <w:rsid w:val="008E2700"/>
    <w:rsid w:val="008E5669"/>
    <w:rsid w:val="008E737B"/>
    <w:rsid w:val="008F03FB"/>
    <w:rsid w:val="008F2CA2"/>
    <w:rsid w:val="008F6DC0"/>
    <w:rsid w:val="009006CF"/>
    <w:rsid w:val="00902183"/>
    <w:rsid w:val="009028F2"/>
    <w:rsid w:val="00907FAC"/>
    <w:rsid w:val="00924018"/>
    <w:rsid w:val="00924808"/>
    <w:rsid w:val="00925C8F"/>
    <w:rsid w:val="00926920"/>
    <w:rsid w:val="00926B2B"/>
    <w:rsid w:val="009313F4"/>
    <w:rsid w:val="00933511"/>
    <w:rsid w:val="0093590B"/>
    <w:rsid w:val="00935B04"/>
    <w:rsid w:val="0093796D"/>
    <w:rsid w:val="009413C0"/>
    <w:rsid w:val="00942C05"/>
    <w:rsid w:val="009524FF"/>
    <w:rsid w:val="009533FA"/>
    <w:rsid w:val="009553CB"/>
    <w:rsid w:val="009600A2"/>
    <w:rsid w:val="0096170B"/>
    <w:rsid w:val="009625DD"/>
    <w:rsid w:val="00962EDB"/>
    <w:rsid w:val="00967AC1"/>
    <w:rsid w:val="00973873"/>
    <w:rsid w:val="00974108"/>
    <w:rsid w:val="00975009"/>
    <w:rsid w:val="00975D30"/>
    <w:rsid w:val="00980368"/>
    <w:rsid w:val="009814F6"/>
    <w:rsid w:val="00985D1A"/>
    <w:rsid w:val="009862EA"/>
    <w:rsid w:val="00990045"/>
    <w:rsid w:val="009936B5"/>
    <w:rsid w:val="0099429D"/>
    <w:rsid w:val="00995C3D"/>
    <w:rsid w:val="009962F6"/>
    <w:rsid w:val="00996359"/>
    <w:rsid w:val="009974AA"/>
    <w:rsid w:val="009A1EAC"/>
    <w:rsid w:val="009A2169"/>
    <w:rsid w:val="009A250E"/>
    <w:rsid w:val="009A273E"/>
    <w:rsid w:val="009A2D67"/>
    <w:rsid w:val="009A67D1"/>
    <w:rsid w:val="009B0D8C"/>
    <w:rsid w:val="009B42A6"/>
    <w:rsid w:val="009B776D"/>
    <w:rsid w:val="009C01D1"/>
    <w:rsid w:val="009C2C67"/>
    <w:rsid w:val="009C3DA9"/>
    <w:rsid w:val="009C523B"/>
    <w:rsid w:val="009D0654"/>
    <w:rsid w:val="009D0F8D"/>
    <w:rsid w:val="009F01AC"/>
    <w:rsid w:val="009F0A35"/>
    <w:rsid w:val="009F1429"/>
    <w:rsid w:val="009F1B56"/>
    <w:rsid w:val="009F33DD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4F13"/>
    <w:rsid w:val="00A1689A"/>
    <w:rsid w:val="00A2038F"/>
    <w:rsid w:val="00A21CF6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153E"/>
    <w:rsid w:val="00A42CFB"/>
    <w:rsid w:val="00A43F12"/>
    <w:rsid w:val="00A44110"/>
    <w:rsid w:val="00A44619"/>
    <w:rsid w:val="00A462BC"/>
    <w:rsid w:val="00A479AC"/>
    <w:rsid w:val="00A50927"/>
    <w:rsid w:val="00A5299B"/>
    <w:rsid w:val="00A52FBA"/>
    <w:rsid w:val="00A53E14"/>
    <w:rsid w:val="00A57D86"/>
    <w:rsid w:val="00A64F0B"/>
    <w:rsid w:val="00A64F11"/>
    <w:rsid w:val="00A67FDC"/>
    <w:rsid w:val="00A702D5"/>
    <w:rsid w:val="00A70ABC"/>
    <w:rsid w:val="00A711F8"/>
    <w:rsid w:val="00A750C0"/>
    <w:rsid w:val="00A75D83"/>
    <w:rsid w:val="00A75DC3"/>
    <w:rsid w:val="00A76CCC"/>
    <w:rsid w:val="00A76FD3"/>
    <w:rsid w:val="00A770CD"/>
    <w:rsid w:val="00A772AD"/>
    <w:rsid w:val="00A8103C"/>
    <w:rsid w:val="00A81624"/>
    <w:rsid w:val="00A84A4C"/>
    <w:rsid w:val="00A86022"/>
    <w:rsid w:val="00A862ED"/>
    <w:rsid w:val="00A8706F"/>
    <w:rsid w:val="00A8766B"/>
    <w:rsid w:val="00A87FD0"/>
    <w:rsid w:val="00A91533"/>
    <w:rsid w:val="00A932B4"/>
    <w:rsid w:val="00A94FF4"/>
    <w:rsid w:val="00A95DB3"/>
    <w:rsid w:val="00A973CA"/>
    <w:rsid w:val="00AB0446"/>
    <w:rsid w:val="00AB32DA"/>
    <w:rsid w:val="00AB52B8"/>
    <w:rsid w:val="00AB5B3B"/>
    <w:rsid w:val="00AB6BAE"/>
    <w:rsid w:val="00AC0685"/>
    <w:rsid w:val="00AC78F5"/>
    <w:rsid w:val="00AD083C"/>
    <w:rsid w:val="00AD5650"/>
    <w:rsid w:val="00AE3414"/>
    <w:rsid w:val="00AE4D6B"/>
    <w:rsid w:val="00AE5420"/>
    <w:rsid w:val="00AE7018"/>
    <w:rsid w:val="00AE773F"/>
    <w:rsid w:val="00AE7EDA"/>
    <w:rsid w:val="00AF1FCB"/>
    <w:rsid w:val="00AF5CD6"/>
    <w:rsid w:val="00AF5D46"/>
    <w:rsid w:val="00AF77F9"/>
    <w:rsid w:val="00B028BD"/>
    <w:rsid w:val="00B036E0"/>
    <w:rsid w:val="00B040C3"/>
    <w:rsid w:val="00B045C3"/>
    <w:rsid w:val="00B04BAD"/>
    <w:rsid w:val="00B04F95"/>
    <w:rsid w:val="00B050B0"/>
    <w:rsid w:val="00B06E2E"/>
    <w:rsid w:val="00B10F2F"/>
    <w:rsid w:val="00B1165A"/>
    <w:rsid w:val="00B118DD"/>
    <w:rsid w:val="00B13EC0"/>
    <w:rsid w:val="00B14EE9"/>
    <w:rsid w:val="00B171CB"/>
    <w:rsid w:val="00B17FAD"/>
    <w:rsid w:val="00B2113F"/>
    <w:rsid w:val="00B224EC"/>
    <w:rsid w:val="00B240DB"/>
    <w:rsid w:val="00B24475"/>
    <w:rsid w:val="00B25CB8"/>
    <w:rsid w:val="00B30448"/>
    <w:rsid w:val="00B344A7"/>
    <w:rsid w:val="00B36DB7"/>
    <w:rsid w:val="00B37667"/>
    <w:rsid w:val="00B4200A"/>
    <w:rsid w:val="00B42D9C"/>
    <w:rsid w:val="00B446A7"/>
    <w:rsid w:val="00B47D39"/>
    <w:rsid w:val="00B50D47"/>
    <w:rsid w:val="00B55A8A"/>
    <w:rsid w:val="00B57571"/>
    <w:rsid w:val="00B60864"/>
    <w:rsid w:val="00B61BFC"/>
    <w:rsid w:val="00B61C3E"/>
    <w:rsid w:val="00B62CCF"/>
    <w:rsid w:val="00B62E84"/>
    <w:rsid w:val="00B6400A"/>
    <w:rsid w:val="00B6607E"/>
    <w:rsid w:val="00B66335"/>
    <w:rsid w:val="00B669B7"/>
    <w:rsid w:val="00B67F9A"/>
    <w:rsid w:val="00B70119"/>
    <w:rsid w:val="00B70D52"/>
    <w:rsid w:val="00B71187"/>
    <w:rsid w:val="00B73733"/>
    <w:rsid w:val="00B73CA9"/>
    <w:rsid w:val="00B80261"/>
    <w:rsid w:val="00B810A1"/>
    <w:rsid w:val="00B81624"/>
    <w:rsid w:val="00B83EA7"/>
    <w:rsid w:val="00B91BAC"/>
    <w:rsid w:val="00B978B4"/>
    <w:rsid w:val="00BA05FC"/>
    <w:rsid w:val="00BA173A"/>
    <w:rsid w:val="00BA26D9"/>
    <w:rsid w:val="00BA5C4F"/>
    <w:rsid w:val="00BA682C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C0A2E"/>
    <w:rsid w:val="00BC49BA"/>
    <w:rsid w:val="00BC7737"/>
    <w:rsid w:val="00BD277C"/>
    <w:rsid w:val="00BD3ADC"/>
    <w:rsid w:val="00BD7912"/>
    <w:rsid w:val="00BD7B3A"/>
    <w:rsid w:val="00BD7BC7"/>
    <w:rsid w:val="00BE517F"/>
    <w:rsid w:val="00BE5BB1"/>
    <w:rsid w:val="00BF28DA"/>
    <w:rsid w:val="00BF2D95"/>
    <w:rsid w:val="00BF4582"/>
    <w:rsid w:val="00BF4AB8"/>
    <w:rsid w:val="00BF68F8"/>
    <w:rsid w:val="00C06D5D"/>
    <w:rsid w:val="00C06DC9"/>
    <w:rsid w:val="00C06F75"/>
    <w:rsid w:val="00C10EE6"/>
    <w:rsid w:val="00C127A0"/>
    <w:rsid w:val="00C13D97"/>
    <w:rsid w:val="00C143D7"/>
    <w:rsid w:val="00C14D2B"/>
    <w:rsid w:val="00C166E6"/>
    <w:rsid w:val="00C17809"/>
    <w:rsid w:val="00C24F31"/>
    <w:rsid w:val="00C259FE"/>
    <w:rsid w:val="00C26BC9"/>
    <w:rsid w:val="00C30AD8"/>
    <w:rsid w:val="00C32D9F"/>
    <w:rsid w:val="00C40FC1"/>
    <w:rsid w:val="00C429A1"/>
    <w:rsid w:val="00C44744"/>
    <w:rsid w:val="00C46332"/>
    <w:rsid w:val="00C466AE"/>
    <w:rsid w:val="00C505FA"/>
    <w:rsid w:val="00C51792"/>
    <w:rsid w:val="00C55324"/>
    <w:rsid w:val="00C56C0E"/>
    <w:rsid w:val="00C620C4"/>
    <w:rsid w:val="00C632F5"/>
    <w:rsid w:val="00C63A3D"/>
    <w:rsid w:val="00C6568B"/>
    <w:rsid w:val="00C67DBC"/>
    <w:rsid w:val="00C70842"/>
    <w:rsid w:val="00C7310F"/>
    <w:rsid w:val="00C754F2"/>
    <w:rsid w:val="00C75EF7"/>
    <w:rsid w:val="00C764B6"/>
    <w:rsid w:val="00C76BDB"/>
    <w:rsid w:val="00C77D22"/>
    <w:rsid w:val="00C808F1"/>
    <w:rsid w:val="00C843D9"/>
    <w:rsid w:val="00C845FE"/>
    <w:rsid w:val="00C84B8C"/>
    <w:rsid w:val="00C85BF7"/>
    <w:rsid w:val="00C866C4"/>
    <w:rsid w:val="00C914E6"/>
    <w:rsid w:val="00C951E8"/>
    <w:rsid w:val="00C9534D"/>
    <w:rsid w:val="00C95654"/>
    <w:rsid w:val="00C96FB7"/>
    <w:rsid w:val="00CA22F6"/>
    <w:rsid w:val="00CA4E76"/>
    <w:rsid w:val="00CA5439"/>
    <w:rsid w:val="00CA570D"/>
    <w:rsid w:val="00CA6499"/>
    <w:rsid w:val="00CB1576"/>
    <w:rsid w:val="00CB319E"/>
    <w:rsid w:val="00CB3EAE"/>
    <w:rsid w:val="00CC0E2A"/>
    <w:rsid w:val="00CC1AFC"/>
    <w:rsid w:val="00CC257F"/>
    <w:rsid w:val="00CC3646"/>
    <w:rsid w:val="00CC36CF"/>
    <w:rsid w:val="00CC5B0B"/>
    <w:rsid w:val="00CD11DA"/>
    <w:rsid w:val="00CD19D0"/>
    <w:rsid w:val="00CD1B81"/>
    <w:rsid w:val="00CD4FCC"/>
    <w:rsid w:val="00CD632E"/>
    <w:rsid w:val="00CE6E13"/>
    <w:rsid w:val="00CE708E"/>
    <w:rsid w:val="00CE78FD"/>
    <w:rsid w:val="00CF06DD"/>
    <w:rsid w:val="00CF6BE8"/>
    <w:rsid w:val="00D0421B"/>
    <w:rsid w:val="00D07644"/>
    <w:rsid w:val="00D078F7"/>
    <w:rsid w:val="00D07AAF"/>
    <w:rsid w:val="00D122F5"/>
    <w:rsid w:val="00D12E16"/>
    <w:rsid w:val="00D13BA6"/>
    <w:rsid w:val="00D1621A"/>
    <w:rsid w:val="00D16730"/>
    <w:rsid w:val="00D34737"/>
    <w:rsid w:val="00D361D0"/>
    <w:rsid w:val="00D37506"/>
    <w:rsid w:val="00D40307"/>
    <w:rsid w:val="00D40B6A"/>
    <w:rsid w:val="00D451F6"/>
    <w:rsid w:val="00D45ADF"/>
    <w:rsid w:val="00D472DF"/>
    <w:rsid w:val="00D474E2"/>
    <w:rsid w:val="00D537C5"/>
    <w:rsid w:val="00D53F24"/>
    <w:rsid w:val="00D54AFA"/>
    <w:rsid w:val="00D55028"/>
    <w:rsid w:val="00D565FF"/>
    <w:rsid w:val="00D6408E"/>
    <w:rsid w:val="00D656FB"/>
    <w:rsid w:val="00D65B37"/>
    <w:rsid w:val="00D66AE7"/>
    <w:rsid w:val="00D67E6C"/>
    <w:rsid w:val="00D73F73"/>
    <w:rsid w:val="00D775EB"/>
    <w:rsid w:val="00D85B97"/>
    <w:rsid w:val="00D90BCF"/>
    <w:rsid w:val="00D92665"/>
    <w:rsid w:val="00D93589"/>
    <w:rsid w:val="00D94678"/>
    <w:rsid w:val="00D96EF5"/>
    <w:rsid w:val="00D975DC"/>
    <w:rsid w:val="00D97C5D"/>
    <w:rsid w:val="00DA095D"/>
    <w:rsid w:val="00DA1276"/>
    <w:rsid w:val="00DA2A17"/>
    <w:rsid w:val="00DA678C"/>
    <w:rsid w:val="00DA6B0D"/>
    <w:rsid w:val="00DB0915"/>
    <w:rsid w:val="00DB1379"/>
    <w:rsid w:val="00DB24FD"/>
    <w:rsid w:val="00DB3262"/>
    <w:rsid w:val="00DB339B"/>
    <w:rsid w:val="00DB4F04"/>
    <w:rsid w:val="00DB6129"/>
    <w:rsid w:val="00DB71CE"/>
    <w:rsid w:val="00DC04C5"/>
    <w:rsid w:val="00DC24F9"/>
    <w:rsid w:val="00DC2FE0"/>
    <w:rsid w:val="00DC3D7A"/>
    <w:rsid w:val="00DD0EB8"/>
    <w:rsid w:val="00DD186E"/>
    <w:rsid w:val="00DD5236"/>
    <w:rsid w:val="00DD70B8"/>
    <w:rsid w:val="00DE1C37"/>
    <w:rsid w:val="00DE1C9C"/>
    <w:rsid w:val="00DE2A2A"/>
    <w:rsid w:val="00DE2E1E"/>
    <w:rsid w:val="00DE3D11"/>
    <w:rsid w:val="00DE7A1E"/>
    <w:rsid w:val="00DE7D10"/>
    <w:rsid w:val="00DF0CCC"/>
    <w:rsid w:val="00DF1AB8"/>
    <w:rsid w:val="00DF2F02"/>
    <w:rsid w:val="00DF3030"/>
    <w:rsid w:val="00DF743D"/>
    <w:rsid w:val="00E007CB"/>
    <w:rsid w:val="00E0135D"/>
    <w:rsid w:val="00E045F5"/>
    <w:rsid w:val="00E061FA"/>
    <w:rsid w:val="00E0693B"/>
    <w:rsid w:val="00E133DB"/>
    <w:rsid w:val="00E17374"/>
    <w:rsid w:val="00E20A55"/>
    <w:rsid w:val="00E21874"/>
    <w:rsid w:val="00E21962"/>
    <w:rsid w:val="00E23C7F"/>
    <w:rsid w:val="00E27824"/>
    <w:rsid w:val="00E27B18"/>
    <w:rsid w:val="00E32658"/>
    <w:rsid w:val="00E359BC"/>
    <w:rsid w:val="00E37D40"/>
    <w:rsid w:val="00E37D73"/>
    <w:rsid w:val="00E400F7"/>
    <w:rsid w:val="00E4271C"/>
    <w:rsid w:val="00E428FA"/>
    <w:rsid w:val="00E429B8"/>
    <w:rsid w:val="00E436F8"/>
    <w:rsid w:val="00E45697"/>
    <w:rsid w:val="00E46E1E"/>
    <w:rsid w:val="00E46EB9"/>
    <w:rsid w:val="00E47212"/>
    <w:rsid w:val="00E47412"/>
    <w:rsid w:val="00E50E59"/>
    <w:rsid w:val="00E5175D"/>
    <w:rsid w:val="00E51F50"/>
    <w:rsid w:val="00E52CF7"/>
    <w:rsid w:val="00E5318B"/>
    <w:rsid w:val="00E53C76"/>
    <w:rsid w:val="00E62595"/>
    <w:rsid w:val="00E62707"/>
    <w:rsid w:val="00E630EE"/>
    <w:rsid w:val="00E65425"/>
    <w:rsid w:val="00E7169F"/>
    <w:rsid w:val="00E74ADD"/>
    <w:rsid w:val="00E74B2C"/>
    <w:rsid w:val="00E77A12"/>
    <w:rsid w:val="00E8177D"/>
    <w:rsid w:val="00E81820"/>
    <w:rsid w:val="00E82008"/>
    <w:rsid w:val="00E820AE"/>
    <w:rsid w:val="00E82201"/>
    <w:rsid w:val="00E82683"/>
    <w:rsid w:val="00E834D0"/>
    <w:rsid w:val="00E83A31"/>
    <w:rsid w:val="00E86672"/>
    <w:rsid w:val="00E9078A"/>
    <w:rsid w:val="00E92209"/>
    <w:rsid w:val="00E9253C"/>
    <w:rsid w:val="00E94350"/>
    <w:rsid w:val="00E94521"/>
    <w:rsid w:val="00E94A9D"/>
    <w:rsid w:val="00E950C5"/>
    <w:rsid w:val="00E96820"/>
    <w:rsid w:val="00E97BD7"/>
    <w:rsid w:val="00EA031B"/>
    <w:rsid w:val="00EA7F3C"/>
    <w:rsid w:val="00EB1A2C"/>
    <w:rsid w:val="00EB34C2"/>
    <w:rsid w:val="00EB37BC"/>
    <w:rsid w:val="00EB4E1F"/>
    <w:rsid w:val="00EB72BF"/>
    <w:rsid w:val="00EC2A2A"/>
    <w:rsid w:val="00EC3684"/>
    <w:rsid w:val="00ED307B"/>
    <w:rsid w:val="00ED6840"/>
    <w:rsid w:val="00ED6B81"/>
    <w:rsid w:val="00ED75C6"/>
    <w:rsid w:val="00EE03F7"/>
    <w:rsid w:val="00EE33D5"/>
    <w:rsid w:val="00EE5865"/>
    <w:rsid w:val="00EE6F8B"/>
    <w:rsid w:val="00EE6FE7"/>
    <w:rsid w:val="00EF2834"/>
    <w:rsid w:val="00F0422D"/>
    <w:rsid w:val="00F047E1"/>
    <w:rsid w:val="00F0511F"/>
    <w:rsid w:val="00F0765A"/>
    <w:rsid w:val="00F10A5B"/>
    <w:rsid w:val="00F12BF1"/>
    <w:rsid w:val="00F13FDA"/>
    <w:rsid w:val="00F14821"/>
    <w:rsid w:val="00F14C94"/>
    <w:rsid w:val="00F229D0"/>
    <w:rsid w:val="00F270F4"/>
    <w:rsid w:val="00F279C6"/>
    <w:rsid w:val="00F27A2C"/>
    <w:rsid w:val="00F31976"/>
    <w:rsid w:val="00F42FD4"/>
    <w:rsid w:val="00F44184"/>
    <w:rsid w:val="00F448C9"/>
    <w:rsid w:val="00F448DA"/>
    <w:rsid w:val="00F4685C"/>
    <w:rsid w:val="00F50F4A"/>
    <w:rsid w:val="00F54153"/>
    <w:rsid w:val="00F55F34"/>
    <w:rsid w:val="00F645A9"/>
    <w:rsid w:val="00F65480"/>
    <w:rsid w:val="00F65B52"/>
    <w:rsid w:val="00F65DE5"/>
    <w:rsid w:val="00F70234"/>
    <w:rsid w:val="00F702FB"/>
    <w:rsid w:val="00F70835"/>
    <w:rsid w:val="00F76B57"/>
    <w:rsid w:val="00F80CE1"/>
    <w:rsid w:val="00F831E6"/>
    <w:rsid w:val="00F83512"/>
    <w:rsid w:val="00F839FB"/>
    <w:rsid w:val="00F86442"/>
    <w:rsid w:val="00F9117C"/>
    <w:rsid w:val="00F91EC1"/>
    <w:rsid w:val="00F927AD"/>
    <w:rsid w:val="00F94137"/>
    <w:rsid w:val="00F9486A"/>
    <w:rsid w:val="00F96D7F"/>
    <w:rsid w:val="00F971D0"/>
    <w:rsid w:val="00F97CB4"/>
    <w:rsid w:val="00FA36F2"/>
    <w:rsid w:val="00FA5A22"/>
    <w:rsid w:val="00FA6032"/>
    <w:rsid w:val="00FA617B"/>
    <w:rsid w:val="00FA6B87"/>
    <w:rsid w:val="00FB4DEE"/>
    <w:rsid w:val="00FB5C9E"/>
    <w:rsid w:val="00FB6292"/>
    <w:rsid w:val="00FC3866"/>
    <w:rsid w:val="00FC4023"/>
    <w:rsid w:val="00FC47B8"/>
    <w:rsid w:val="00FC50B4"/>
    <w:rsid w:val="00FC60AF"/>
    <w:rsid w:val="00FC661A"/>
    <w:rsid w:val="00FC70D5"/>
    <w:rsid w:val="00FD0486"/>
    <w:rsid w:val="00FD0514"/>
    <w:rsid w:val="00FD6195"/>
    <w:rsid w:val="00FD76DC"/>
    <w:rsid w:val="00FD7D66"/>
    <w:rsid w:val="00FE27B8"/>
    <w:rsid w:val="00FE4E73"/>
    <w:rsid w:val="00FE4EAC"/>
    <w:rsid w:val="00FE6760"/>
    <w:rsid w:val="00FE6BCB"/>
    <w:rsid w:val="00FF01E3"/>
    <w:rsid w:val="00FF2747"/>
    <w:rsid w:val="00FF544E"/>
    <w:rsid w:val="00FF62D2"/>
    <w:rsid w:val="00FF79B3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docId w15:val="{A81C261E-CBD8-4A34-8DDE-BE7945E68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E5BB1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table" w:customStyle="1" w:styleId="1">
    <w:name w:val="เส้นตาราง1"/>
    <w:basedOn w:val="TableNormal"/>
    <w:next w:val="TableGrid"/>
    <w:uiPriority w:val="59"/>
    <w:rsid w:val="00995C3D"/>
    <w:pPr>
      <w:spacing w:after="0" w:line="240" w:lineRule="auto"/>
    </w:pPr>
    <w:rPr>
      <w:rFonts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082EF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0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BE1921-7299-4A58-9396-DEA8D64F3A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11</Pages>
  <Words>2156</Words>
  <Characters>12292</Characters>
  <Application>Microsoft Office Word</Application>
  <DocSecurity>0</DocSecurity>
  <Lines>102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17</cp:revision>
  <cp:lastPrinted>2024-04-05T00:38:00Z</cp:lastPrinted>
  <dcterms:created xsi:type="dcterms:W3CDTF">2024-04-11T06:20:00Z</dcterms:created>
  <dcterms:modified xsi:type="dcterms:W3CDTF">2024-05-24T23:53:00Z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